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D84226" w:rsidRDefault="00553D2B" w:rsidP="00D8422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«</w:t>
      </w:r>
      <w:r w:rsidR="00B47B32" w:rsidRPr="00B47B32">
        <w:rPr>
          <w:rFonts w:ascii="Times New Roman" w:hAnsi="Times New Roman"/>
          <w:color w:val="000000"/>
          <w:sz w:val="28"/>
          <w:szCs w:val="28"/>
        </w:rPr>
        <w:t xml:space="preserve">Об утверждении административного регламента предоставления администрацией </w:t>
      </w:r>
      <w:proofErr w:type="spellStart"/>
      <w:r w:rsidR="00B47B32" w:rsidRPr="00B47B32">
        <w:rPr>
          <w:rFonts w:ascii="Times New Roman" w:hAnsi="Times New Roman"/>
          <w:color w:val="000000"/>
          <w:sz w:val="28"/>
          <w:szCs w:val="28"/>
        </w:rPr>
        <w:t>Благодарненского</w:t>
      </w:r>
      <w:proofErr w:type="spellEnd"/>
      <w:r w:rsidR="00B47B32" w:rsidRPr="00B47B32">
        <w:rPr>
          <w:rFonts w:ascii="Times New Roman" w:hAnsi="Times New Roman"/>
          <w:color w:val="000000"/>
          <w:sz w:val="28"/>
          <w:szCs w:val="28"/>
        </w:rPr>
        <w:t xml:space="preserve"> городского округа Ставропольского края муниципальной услуги «Предоставление жилого помещени</w:t>
      </w:r>
      <w:r w:rsidR="00B47B32">
        <w:rPr>
          <w:rFonts w:ascii="Times New Roman" w:hAnsi="Times New Roman"/>
          <w:color w:val="000000"/>
          <w:sz w:val="28"/>
          <w:szCs w:val="28"/>
        </w:rPr>
        <w:t>я по договору социального найма</w:t>
      </w:r>
      <w:r w:rsidR="003B7614" w:rsidRPr="003B7614">
        <w:rPr>
          <w:rFonts w:ascii="Times New Roman" w:hAnsi="Times New Roman"/>
          <w:color w:val="000000"/>
          <w:sz w:val="28"/>
          <w:szCs w:val="28"/>
        </w:rPr>
        <w:t>»</w:t>
      </w:r>
      <w:r w:rsidR="00B47B32">
        <w:rPr>
          <w:rFonts w:ascii="Times New Roman" w:hAnsi="Times New Roman"/>
          <w:color w:val="000000"/>
          <w:sz w:val="28"/>
          <w:szCs w:val="28"/>
        </w:rPr>
        <w:t>»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B47B32">
        <w:rPr>
          <w:rFonts w:ascii="Times New Roman" w:hAnsi="Times New Roman" w:cs="Times New Roman"/>
          <w:sz w:val="28"/>
          <w:szCs w:val="28"/>
        </w:rPr>
        <w:t>28 июля</w:t>
      </w:r>
      <w:r w:rsidR="004E4431">
        <w:rPr>
          <w:rFonts w:ascii="Times New Roman" w:hAnsi="Times New Roman" w:cs="Times New Roman"/>
          <w:sz w:val="28"/>
          <w:szCs w:val="28"/>
        </w:rPr>
        <w:t xml:space="preserve"> 2023</w:t>
      </w:r>
      <w:r w:rsidR="00D84226"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 xml:space="preserve">года по </w:t>
      </w:r>
      <w:r w:rsidR="004E4431">
        <w:rPr>
          <w:rFonts w:ascii="Times New Roman" w:hAnsi="Times New Roman" w:cs="Times New Roman"/>
          <w:sz w:val="28"/>
          <w:szCs w:val="28"/>
        </w:rPr>
        <w:t>1</w:t>
      </w:r>
      <w:r w:rsidR="00B47B32">
        <w:rPr>
          <w:rFonts w:ascii="Times New Roman" w:hAnsi="Times New Roman" w:cs="Times New Roman"/>
          <w:sz w:val="28"/>
          <w:szCs w:val="28"/>
        </w:rPr>
        <w:t>1</w:t>
      </w:r>
      <w:r w:rsidR="004E4431">
        <w:rPr>
          <w:rFonts w:ascii="Times New Roman" w:hAnsi="Times New Roman" w:cs="Times New Roman"/>
          <w:sz w:val="28"/>
          <w:szCs w:val="28"/>
        </w:rPr>
        <w:t xml:space="preserve"> </w:t>
      </w:r>
      <w:r w:rsidR="00B47B32">
        <w:rPr>
          <w:rFonts w:ascii="Times New Roman" w:hAnsi="Times New Roman" w:cs="Times New Roman"/>
          <w:sz w:val="28"/>
          <w:szCs w:val="28"/>
        </w:rPr>
        <w:t>августа</w:t>
      </w:r>
      <w:bookmarkStart w:id="0" w:name="_GoBack"/>
      <w:bookmarkEnd w:id="0"/>
      <w:r w:rsidR="00D84226">
        <w:rPr>
          <w:rFonts w:ascii="Times New Roman" w:hAnsi="Times New Roman" w:cs="Times New Roman"/>
          <w:sz w:val="28"/>
          <w:szCs w:val="28"/>
        </w:rPr>
        <w:t xml:space="preserve"> 202</w:t>
      </w:r>
      <w:r w:rsidR="004E4431">
        <w:rPr>
          <w:rFonts w:ascii="Times New Roman" w:hAnsi="Times New Roman" w:cs="Times New Roman"/>
          <w:sz w:val="28"/>
          <w:szCs w:val="28"/>
        </w:rPr>
        <w:t>3</w:t>
      </w:r>
      <w:r w:rsidRPr="00553D2B">
        <w:rPr>
          <w:rFonts w:ascii="Times New Roman" w:hAnsi="Times New Roman" w:cs="Times New Roman"/>
          <w:sz w:val="28"/>
          <w:szCs w:val="28"/>
        </w:rPr>
        <w:t xml:space="preserve"> года</w:t>
      </w:r>
      <w:r w:rsidR="003B761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 1</w:t>
      </w:r>
      <w:r w:rsidR="00D84226">
        <w:rPr>
          <w:rFonts w:ascii="Times New Roman" w:hAnsi="Times New Roman" w:cs="Times New Roman"/>
          <w:sz w:val="28"/>
          <w:szCs w:val="28"/>
        </w:rPr>
        <w:t>4</w:t>
      </w:r>
      <w:r w:rsidRPr="00553D2B">
        <w:rPr>
          <w:rFonts w:ascii="Times New Roman" w:hAnsi="Times New Roman" w:cs="Times New Roman"/>
          <w:sz w:val="28"/>
          <w:szCs w:val="28"/>
        </w:rPr>
        <w:t xml:space="preserve"> дней. Разработчик проекта – жилищный отдел управления по делам территорий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края, адрес: 356420, г. Благодарный, пер. Октябрьский, 15, контактный телефон: 8 (86549) 2-40-46, адрес электронной почты: </w:t>
      </w:r>
      <w:proofErr w:type="spellStart"/>
      <w:r w:rsidR="00B4597F">
        <w:rPr>
          <w:rFonts w:ascii="Times New Roman" w:hAnsi="Times New Roman" w:cs="Times New Roman"/>
          <w:sz w:val="28"/>
          <w:szCs w:val="28"/>
          <w:lang w:val="en-US"/>
        </w:rPr>
        <w:t>zhil</w:t>
      </w:r>
      <w:proofErr w:type="spellEnd"/>
      <w:r w:rsidR="00B4597F" w:rsidRPr="00553D2B">
        <w:rPr>
          <w:rFonts w:ascii="Times New Roman" w:hAnsi="Times New Roman" w:cs="Times New Roman"/>
          <w:sz w:val="28"/>
          <w:szCs w:val="28"/>
        </w:rPr>
        <w:t xml:space="preserve">bgosk@yandex.ru </w:t>
      </w:r>
      <w:r w:rsidRPr="00553D2B">
        <w:rPr>
          <w:rFonts w:ascii="Times New Roman" w:hAnsi="Times New Roman" w:cs="Times New Roman"/>
          <w:sz w:val="28"/>
          <w:szCs w:val="28"/>
        </w:rPr>
        <w:t>bgosk@yandex.ru.</w:t>
      </w:r>
    </w:p>
    <w:p w:rsidR="00E21A38" w:rsidRPr="00D84226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C17955" w:rsidRDefault="00C17955" w:rsidP="00206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3144" w:rsidRPr="00FE3144" w:rsidRDefault="00FE3144" w:rsidP="00FE31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284"/>
      </w:tblGrid>
      <w:tr w:rsidR="00FE3144" w:rsidRPr="00FE3144" w:rsidTr="005B7A21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505173" w:rsidRDefault="0071657B" w:rsidP="00505173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505173">
              <w:rPr>
                <w:rFonts w:ascii="Times New Roman" w:eastAsia="Times New Roman" w:hAnsi="Times New Roman" w:cs="Times New Roman"/>
                <w:sz w:val="28"/>
                <w:szCs w:val="28"/>
              </w:rPr>
              <w:t>ам</w:t>
            </w:r>
            <w:r w:rsidR="00553D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еститель главы администрации - </w:t>
            </w:r>
            <w:r w:rsidR="00FE3144" w:rsidRPr="00FE31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управления по делам территорий администрации </w:t>
            </w:r>
          </w:p>
          <w:p w:rsidR="00FE3144" w:rsidRPr="00FE3144" w:rsidRDefault="00FE3144" w:rsidP="00505173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E3144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FE31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городского округа Ставропольского </w:t>
            </w:r>
            <w:r w:rsidR="00505173">
              <w:rPr>
                <w:rFonts w:ascii="Times New Roman" w:eastAsia="Times New Roman" w:hAnsi="Times New Roman" w:cs="Times New Roman"/>
                <w:sz w:val="28"/>
                <w:szCs w:val="28"/>
              </w:rPr>
              <w:t>края</w:t>
            </w: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3144" w:rsidRPr="00FE3144" w:rsidRDefault="00505173" w:rsidP="00FE3144">
            <w:pPr>
              <w:tabs>
                <w:tab w:val="left" w:pos="1620"/>
              </w:tabs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С.В. Ким</w:t>
            </w:r>
          </w:p>
        </w:tc>
      </w:tr>
    </w:tbl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340494">
      <w:headerReference w:type="default" r:id="rId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31A" w:rsidRDefault="00CE531A" w:rsidP="00ED37DC">
      <w:pPr>
        <w:spacing w:after="0" w:line="240" w:lineRule="auto"/>
      </w:pPr>
      <w:r>
        <w:separator/>
      </w:r>
    </w:p>
  </w:endnote>
  <w:endnote w:type="continuationSeparator" w:id="0">
    <w:p w:rsidR="00CE531A" w:rsidRDefault="00CE531A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31A" w:rsidRDefault="00CE531A" w:rsidP="00ED37DC">
      <w:pPr>
        <w:spacing w:after="0" w:line="240" w:lineRule="auto"/>
      </w:pPr>
      <w:r>
        <w:separator/>
      </w:r>
    </w:p>
  </w:footnote>
  <w:footnote w:type="continuationSeparator" w:id="0">
    <w:p w:rsidR="00CE531A" w:rsidRDefault="00CE531A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20D86"/>
    <w:rsid w:val="000455FA"/>
    <w:rsid w:val="000564FE"/>
    <w:rsid w:val="00064520"/>
    <w:rsid w:val="000A5B1A"/>
    <w:rsid w:val="000B0834"/>
    <w:rsid w:val="000C12B7"/>
    <w:rsid w:val="000C5B04"/>
    <w:rsid w:val="000D4A1A"/>
    <w:rsid w:val="000F3E6F"/>
    <w:rsid w:val="000F71CD"/>
    <w:rsid w:val="0010546D"/>
    <w:rsid w:val="001269BA"/>
    <w:rsid w:val="00144639"/>
    <w:rsid w:val="001460A1"/>
    <w:rsid w:val="00146529"/>
    <w:rsid w:val="00156D77"/>
    <w:rsid w:val="001571DD"/>
    <w:rsid w:val="001618F5"/>
    <w:rsid w:val="00171B59"/>
    <w:rsid w:val="00183FBC"/>
    <w:rsid w:val="0018644D"/>
    <w:rsid w:val="00191BB1"/>
    <w:rsid w:val="001E1BD0"/>
    <w:rsid w:val="001F7E0C"/>
    <w:rsid w:val="00206EFD"/>
    <w:rsid w:val="002105F8"/>
    <w:rsid w:val="002128C0"/>
    <w:rsid w:val="00216495"/>
    <w:rsid w:val="002213EA"/>
    <w:rsid w:val="00235B77"/>
    <w:rsid w:val="00247F25"/>
    <w:rsid w:val="0026541F"/>
    <w:rsid w:val="002845C7"/>
    <w:rsid w:val="0028461B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3B09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4E4431"/>
    <w:rsid w:val="00500A6E"/>
    <w:rsid w:val="00505173"/>
    <w:rsid w:val="00511E6F"/>
    <w:rsid w:val="005124AE"/>
    <w:rsid w:val="005315B5"/>
    <w:rsid w:val="00553D2B"/>
    <w:rsid w:val="005550F8"/>
    <w:rsid w:val="005B7AB9"/>
    <w:rsid w:val="005C4A7A"/>
    <w:rsid w:val="005D4997"/>
    <w:rsid w:val="005D55B4"/>
    <w:rsid w:val="005E5AE5"/>
    <w:rsid w:val="00625F37"/>
    <w:rsid w:val="00625FCB"/>
    <w:rsid w:val="0066151E"/>
    <w:rsid w:val="00664681"/>
    <w:rsid w:val="00684491"/>
    <w:rsid w:val="0069389B"/>
    <w:rsid w:val="006973E4"/>
    <w:rsid w:val="006A1E0A"/>
    <w:rsid w:val="006C10E6"/>
    <w:rsid w:val="006C77C9"/>
    <w:rsid w:val="006E0C85"/>
    <w:rsid w:val="006E2039"/>
    <w:rsid w:val="006F1510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5293B"/>
    <w:rsid w:val="00854BA7"/>
    <w:rsid w:val="00855CEC"/>
    <w:rsid w:val="008564AF"/>
    <w:rsid w:val="008737A8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4668C"/>
    <w:rsid w:val="0096008D"/>
    <w:rsid w:val="00984D2E"/>
    <w:rsid w:val="009C70ED"/>
    <w:rsid w:val="009D3C6F"/>
    <w:rsid w:val="009E13EC"/>
    <w:rsid w:val="00A12DEF"/>
    <w:rsid w:val="00A61D7F"/>
    <w:rsid w:val="00A90B9A"/>
    <w:rsid w:val="00A93E96"/>
    <w:rsid w:val="00AC2873"/>
    <w:rsid w:val="00AE32A6"/>
    <w:rsid w:val="00B04DBD"/>
    <w:rsid w:val="00B144FF"/>
    <w:rsid w:val="00B22ABC"/>
    <w:rsid w:val="00B25EF3"/>
    <w:rsid w:val="00B27557"/>
    <w:rsid w:val="00B4597F"/>
    <w:rsid w:val="00B47B32"/>
    <w:rsid w:val="00B51539"/>
    <w:rsid w:val="00B63815"/>
    <w:rsid w:val="00B63AE3"/>
    <w:rsid w:val="00B81741"/>
    <w:rsid w:val="00B97BEE"/>
    <w:rsid w:val="00BA4217"/>
    <w:rsid w:val="00BA4432"/>
    <w:rsid w:val="00BB6763"/>
    <w:rsid w:val="00BD6E11"/>
    <w:rsid w:val="00BF2A16"/>
    <w:rsid w:val="00C17955"/>
    <w:rsid w:val="00C203E0"/>
    <w:rsid w:val="00C53940"/>
    <w:rsid w:val="00C55E25"/>
    <w:rsid w:val="00C63CBD"/>
    <w:rsid w:val="00C90A90"/>
    <w:rsid w:val="00C97514"/>
    <w:rsid w:val="00CA417D"/>
    <w:rsid w:val="00CA5BEB"/>
    <w:rsid w:val="00CB779F"/>
    <w:rsid w:val="00CC4C94"/>
    <w:rsid w:val="00CE531A"/>
    <w:rsid w:val="00CE6370"/>
    <w:rsid w:val="00CF77C5"/>
    <w:rsid w:val="00D11789"/>
    <w:rsid w:val="00D12AA4"/>
    <w:rsid w:val="00D145E0"/>
    <w:rsid w:val="00D17987"/>
    <w:rsid w:val="00D22990"/>
    <w:rsid w:val="00D23BDE"/>
    <w:rsid w:val="00D26716"/>
    <w:rsid w:val="00D555B2"/>
    <w:rsid w:val="00D738AF"/>
    <w:rsid w:val="00D751DB"/>
    <w:rsid w:val="00D84226"/>
    <w:rsid w:val="00D973F7"/>
    <w:rsid w:val="00DD05B5"/>
    <w:rsid w:val="00DE7CAD"/>
    <w:rsid w:val="00E21A38"/>
    <w:rsid w:val="00E238BA"/>
    <w:rsid w:val="00E45001"/>
    <w:rsid w:val="00E458F7"/>
    <w:rsid w:val="00E5174C"/>
    <w:rsid w:val="00E73A50"/>
    <w:rsid w:val="00E75B5D"/>
    <w:rsid w:val="00E76FD6"/>
    <w:rsid w:val="00E7794B"/>
    <w:rsid w:val="00E82E88"/>
    <w:rsid w:val="00EA0EF1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2023-07-25T13:48:00Z</cp:lastPrinted>
  <dcterms:created xsi:type="dcterms:W3CDTF">2023-07-25T13:48:00Z</dcterms:created>
  <dcterms:modified xsi:type="dcterms:W3CDTF">2023-07-25T13:48:00Z</dcterms:modified>
</cp:coreProperties>
</file>