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BB7024" w:rsidRPr="00BB7024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и перечня случаев оказания на безвозвратной основе за счет средств бюджета </w:t>
      </w:r>
      <w:proofErr w:type="spellStart"/>
      <w:r w:rsidR="00BB7024" w:rsidRPr="00BB7024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BB7024" w:rsidRPr="00BB702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="00BB7024" w:rsidRPr="00BB7024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BB7024" w:rsidRPr="00BB702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bookmarkStart w:id="0" w:name="_GoBack"/>
      <w:bookmarkEnd w:id="0"/>
      <w:r w:rsidR="009646C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E71859">
        <w:rPr>
          <w:rFonts w:ascii="Times New Roman" w:hAnsi="Times New Roman" w:cs="Times New Roman"/>
          <w:sz w:val="28"/>
          <w:szCs w:val="28"/>
        </w:rPr>
        <w:t xml:space="preserve">03 октября </w:t>
      </w:r>
      <w:r w:rsidR="00E0438D">
        <w:rPr>
          <w:rFonts w:ascii="Times New Roman" w:hAnsi="Times New Roman" w:cs="Times New Roman"/>
          <w:sz w:val="28"/>
          <w:szCs w:val="28"/>
        </w:rPr>
        <w:t xml:space="preserve">по </w:t>
      </w:r>
      <w:r w:rsidR="00E71859">
        <w:rPr>
          <w:rFonts w:ascii="Times New Roman" w:hAnsi="Times New Roman" w:cs="Times New Roman"/>
          <w:sz w:val="28"/>
          <w:szCs w:val="28"/>
        </w:rPr>
        <w:t>10 октября</w:t>
      </w:r>
      <w:r w:rsidR="00A62482">
        <w:rPr>
          <w:rFonts w:ascii="Times New Roman" w:hAnsi="Times New Roman" w:cs="Times New Roman"/>
          <w:sz w:val="28"/>
          <w:szCs w:val="28"/>
        </w:rPr>
        <w:t xml:space="preserve"> 2025 го</w:t>
      </w:r>
      <w:r w:rsidRPr="00553D2B">
        <w:rPr>
          <w:rFonts w:ascii="Times New Roman" w:hAnsi="Times New Roman" w:cs="Times New Roman"/>
          <w:sz w:val="28"/>
          <w:szCs w:val="28"/>
        </w:rPr>
        <w:t>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B20D8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27A14">
        <w:rPr>
          <w:rFonts w:ascii="Times New Roman" w:hAnsi="Times New Roman" w:cs="Times New Roman"/>
          <w:sz w:val="28"/>
          <w:szCs w:val="28"/>
        </w:rPr>
        <w:t xml:space="preserve">, 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zhilbgosk</w:t>
      </w:r>
      <w:r w:rsidR="00B20D8B" w:rsidRPr="00B20D8B">
        <w:rPr>
          <w:rFonts w:ascii="Times New Roman" w:hAnsi="Times New Roman" w:cs="Times New Roman"/>
          <w:sz w:val="28"/>
          <w:szCs w:val="28"/>
        </w:rPr>
        <w:t>@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B20D8B" w:rsidRPr="00B20D8B">
        <w:rPr>
          <w:rFonts w:ascii="Times New Roman" w:hAnsi="Times New Roman" w:cs="Times New Roman"/>
          <w:sz w:val="28"/>
          <w:szCs w:val="28"/>
        </w:rPr>
        <w:t>.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20D8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F86" w:rsidRDefault="006A7F86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6A7F86" w:rsidRPr="006A7F86" w:rsidTr="00807A37">
        <w:tc>
          <w:tcPr>
            <w:tcW w:w="5637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Исполняющий</w:t>
            </w:r>
            <w:proofErr w:type="gram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обязанности начальника управления архитектуры, градостроительства, имущественных и земельных отношений администрации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имущественных и земельных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отношений администрации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969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 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Г.В. Субботина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B93" w:rsidRDefault="004D4B93" w:rsidP="00ED37DC">
      <w:pPr>
        <w:spacing w:after="0" w:line="240" w:lineRule="auto"/>
      </w:pPr>
      <w:r>
        <w:separator/>
      </w:r>
    </w:p>
  </w:endnote>
  <w:endnote w:type="continuationSeparator" w:id="0">
    <w:p w:rsidR="004D4B93" w:rsidRDefault="004D4B93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B93" w:rsidRDefault="004D4B93" w:rsidP="00ED37DC">
      <w:pPr>
        <w:spacing w:after="0" w:line="240" w:lineRule="auto"/>
      </w:pPr>
      <w:r>
        <w:separator/>
      </w:r>
    </w:p>
  </w:footnote>
  <w:footnote w:type="continuationSeparator" w:id="0">
    <w:p w:rsidR="004D4B93" w:rsidRDefault="004D4B93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0490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66738"/>
    <w:rsid w:val="00171B59"/>
    <w:rsid w:val="00183FBC"/>
    <w:rsid w:val="0018644D"/>
    <w:rsid w:val="00191BB1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404A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240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D4B93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30507"/>
    <w:rsid w:val="0063151A"/>
    <w:rsid w:val="0066151E"/>
    <w:rsid w:val="00664681"/>
    <w:rsid w:val="00684491"/>
    <w:rsid w:val="0069389B"/>
    <w:rsid w:val="006973E4"/>
    <w:rsid w:val="006A1E0A"/>
    <w:rsid w:val="006A7F86"/>
    <w:rsid w:val="006C10E6"/>
    <w:rsid w:val="006C77C9"/>
    <w:rsid w:val="006E0C85"/>
    <w:rsid w:val="006E2039"/>
    <w:rsid w:val="006F1510"/>
    <w:rsid w:val="006F1853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44FD"/>
    <w:rsid w:val="00845E82"/>
    <w:rsid w:val="0085293B"/>
    <w:rsid w:val="00854BA7"/>
    <w:rsid w:val="00855CEC"/>
    <w:rsid w:val="008564AF"/>
    <w:rsid w:val="00872109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514C8"/>
    <w:rsid w:val="0096008D"/>
    <w:rsid w:val="009646C9"/>
    <w:rsid w:val="009849F4"/>
    <w:rsid w:val="00984D2E"/>
    <w:rsid w:val="009A098B"/>
    <w:rsid w:val="009C4BDC"/>
    <w:rsid w:val="009C70ED"/>
    <w:rsid w:val="009D3C6F"/>
    <w:rsid w:val="009E13EC"/>
    <w:rsid w:val="00A12DEF"/>
    <w:rsid w:val="00A61D7F"/>
    <w:rsid w:val="00A62482"/>
    <w:rsid w:val="00A90B9A"/>
    <w:rsid w:val="00A93E96"/>
    <w:rsid w:val="00AC2873"/>
    <w:rsid w:val="00AE32A6"/>
    <w:rsid w:val="00B04DBD"/>
    <w:rsid w:val="00B144FF"/>
    <w:rsid w:val="00B20D8B"/>
    <w:rsid w:val="00B22ABC"/>
    <w:rsid w:val="00B24A01"/>
    <w:rsid w:val="00B25EF3"/>
    <w:rsid w:val="00B27557"/>
    <w:rsid w:val="00B33B55"/>
    <w:rsid w:val="00B4597F"/>
    <w:rsid w:val="00B47B32"/>
    <w:rsid w:val="00B51539"/>
    <w:rsid w:val="00B63815"/>
    <w:rsid w:val="00B63AE3"/>
    <w:rsid w:val="00B70A9A"/>
    <w:rsid w:val="00B81741"/>
    <w:rsid w:val="00B97BEE"/>
    <w:rsid w:val="00BA4217"/>
    <w:rsid w:val="00BA4432"/>
    <w:rsid w:val="00BB6763"/>
    <w:rsid w:val="00BB7024"/>
    <w:rsid w:val="00BD6E11"/>
    <w:rsid w:val="00BF2A16"/>
    <w:rsid w:val="00C17955"/>
    <w:rsid w:val="00C203E0"/>
    <w:rsid w:val="00C27A14"/>
    <w:rsid w:val="00C3668C"/>
    <w:rsid w:val="00C53940"/>
    <w:rsid w:val="00C55E25"/>
    <w:rsid w:val="00C622AA"/>
    <w:rsid w:val="00C63CBD"/>
    <w:rsid w:val="00C90A90"/>
    <w:rsid w:val="00C96C42"/>
    <w:rsid w:val="00C97514"/>
    <w:rsid w:val="00CA417D"/>
    <w:rsid w:val="00CA5BEB"/>
    <w:rsid w:val="00CB779F"/>
    <w:rsid w:val="00CC4C94"/>
    <w:rsid w:val="00CE531A"/>
    <w:rsid w:val="00CE6370"/>
    <w:rsid w:val="00CF77C5"/>
    <w:rsid w:val="00D11789"/>
    <w:rsid w:val="00D12AA4"/>
    <w:rsid w:val="00D13AC7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D05B5"/>
    <w:rsid w:val="00DE159E"/>
    <w:rsid w:val="00DE7CAD"/>
    <w:rsid w:val="00E0438D"/>
    <w:rsid w:val="00E21A38"/>
    <w:rsid w:val="00E238BA"/>
    <w:rsid w:val="00E45001"/>
    <w:rsid w:val="00E458F7"/>
    <w:rsid w:val="00E5174C"/>
    <w:rsid w:val="00E71859"/>
    <w:rsid w:val="00E73A50"/>
    <w:rsid w:val="00E75B5D"/>
    <w:rsid w:val="00E76FD6"/>
    <w:rsid w:val="00E7794B"/>
    <w:rsid w:val="00E82E88"/>
    <w:rsid w:val="00EA0EF1"/>
    <w:rsid w:val="00EA130E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izoabmr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2025-10-03T07:18:00Z</cp:lastPrinted>
  <dcterms:created xsi:type="dcterms:W3CDTF">2025-10-03T07:19:00Z</dcterms:created>
  <dcterms:modified xsi:type="dcterms:W3CDTF">2025-10-03T07:19:00Z</dcterms:modified>
</cp:coreProperties>
</file>