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129" w:rsidRPr="00684129" w:rsidRDefault="00684129" w:rsidP="006841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9559"/>
      </w:tblGrid>
      <w:tr w:rsidR="00684129" w:rsidRPr="00684129" w:rsidTr="00B33A14">
        <w:tc>
          <w:tcPr>
            <w:tcW w:w="4785" w:type="dxa"/>
          </w:tcPr>
          <w:p w:rsidR="00684129" w:rsidRPr="00684129" w:rsidRDefault="00684129" w:rsidP="00684129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</w:tcPr>
          <w:tbl>
            <w:tblPr>
              <w:tblStyle w:val="a3"/>
              <w:tblW w:w="95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52"/>
              <w:gridCol w:w="5941"/>
            </w:tblGrid>
            <w:tr w:rsidR="00684129" w:rsidRPr="00684129" w:rsidTr="00B33A14">
              <w:tc>
                <w:tcPr>
                  <w:tcW w:w="3652" w:type="dxa"/>
                </w:tcPr>
                <w:p w:rsidR="00684129" w:rsidRPr="00684129" w:rsidRDefault="00684129" w:rsidP="00684129">
                  <w:pPr>
                    <w:rPr>
                      <w:sz w:val="32"/>
                      <w:szCs w:val="28"/>
                    </w:rPr>
                  </w:pPr>
                </w:p>
              </w:tc>
              <w:tc>
                <w:tcPr>
                  <w:tcW w:w="5941" w:type="dxa"/>
                </w:tcPr>
                <w:p w:rsidR="00684129" w:rsidRDefault="00684129" w:rsidP="003D3395">
                  <w:pPr>
                    <w:spacing w:line="240" w:lineRule="exact"/>
                    <w:ind w:right="459"/>
                    <w:jc w:val="center"/>
                    <w:rPr>
                      <w:sz w:val="28"/>
                      <w:szCs w:val="28"/>
                    </w:rPr>
                  </w:pPr>
                  <w:r w:rsidRPr="00684129">
                    <w:rPr>
                      <w:sz w:val="28"/>
                      <w:szCs w:val="28"/>
                    </w:rPr>
                    <w:t>УТВЕРЖДАЮ</w:t>
                  </w:r>
                </w:p>
                <w:p w:rsidR="003D3395" w:rsidRPr="003D3395" w:rsidRDefault="003D3395" w:rsidP="003D3395">
                  <w:pPr>
                    <w:spacing w:line="240" w:lineRule="exact"/>
                    <w:ind w:right="459"/>
                    <w:jc w:val="center"/>
                    <w:rPr>
                      <w:sz w:val="28"/>
                      <w:szCs w:val="28"/>
                    </w:rPr>
                  </w:pPr>
                  <w:r w:rsidRPr="003D3395">
                    <w:rPr>
                      <w:sz w:val="28"/>
                      <w:szCs w:val="28"/>
                    </w:rPr>
                    <w:t xml:space="preserve">Исполняющий полномочия Главы Благодарненского муниципального округа Ставропольского края </w:t>
                  </w:r>
                </w:p>
                <w:p w:rsidR="003D3395" w:rsidRPr="003D3395" w:rsidRDefault="003D3395" w:rsidP="003D3395">
                  <w:pPr>
                    <w:spacing w:line="240" w:lineRule="exact"/>
                    <w:ind w:right="459"/>
                    <w:jc w:val="center"/>
                    <w:rPr>
                      <w:sz w:val="28"/>
                      <w:szCs w:val="28"/>
                    </w:rPr>
                  </w:pPr>
                  <w:r w:rsidRPr="003D3395">
                    <w:rPr>
                      <w:sz w:val="28"/>
                      <w:szCs w:val="28"/>
                    </w:rPr>
                    <w:t>первый заместитель главы администрации</w:t>
                  </w:r>
                </w:p>
                <w:p w:rsidR="003D3395" w:rsidRPr="003D3395" w:rsidRDefault="003D3395" w:rsidP="003D3395">
                  <w:pPr>
                    <w:spacing w:line="240" w:lineRule="exact"/>
                    <w:ind w:right="459"/>
                    <w:jc w:val="center"/>
                    <w:rPr>
                      <w:sz w:val="28"/>
                      <w:szCs w:val="28"/>
                    </w:rPr>
                  </w:pPr>
                  <w:r w:rsidRPr="003D3395">
                    <w:rPr>
                      <w:sz w:val="28"/>
                      <w:szCs w:val="28"/>
                    </w:rPr>
                    <w:t>Благодарненского муниципального округа</w:t>
                  </w:r>
                </w:p>
                <w:p w:rsidR="001C1D09" w:rsidRPr="00684129" w:rsidRDefault="003D3395" w:rsidP="003D3395">
                  <w:pPr>
                    <w:spacing w:line="240" w:lineRule="exact"/>
                    <w:ind w:right="459"/>
                    <w:jc w:val="center"/>
                    <w:rPr>
                      <w:sz w:val="28"/>
                      <w:szCs w:val="28"/>
                    </w:rPr>
                  </w:pPr>
                  <w:r w:rsidRPr="003D3395">
                    <w:rPr>
                      <w:sz w:val="28"/>
                      <w:szCs w:val="28"/>
                    </w:rPr>
                    <w:t>Ставропольского кра</w:t>
                  </w:r>
                  <w:r>
                    <w:rPr>
                      <w:sz w:val="28"/>
                      <w:szCs w:val="28"/>
                    </w:rPr>
                    <w:t>я</w:t>
                  </w:r>
                </w:p>
                <w:p w:rsidR="00684129" w:rsidRPr="00684129" w:rsidRDefault="00684129" w:rsidP="00684129">
                  <w:pPr>
                    <w:spacing w:line="240" w:lineRule="exact"/>
                    <w:ind w:firstLine="2869"/>
                    <w:jc w:val="center"/>
                    <w:rPr>
                      <w:sz w:val="28"/>
                      <w:szCs w:val="28"/>
                    </w:rPr>
                  </w:pPr>
                </w:p>
                <w:p w:rsidR="00684129" w:rsidRPr="00684129" w:rsidRDefault="003D3395" w:rsidP="00684129">
                  <w:pPr>
                    <w:spacing w:line="240" w:lineRule="exact"/>
                    <w:ind w:right="462" w:firstLine="2869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Н.Д. Федюнина</w:t>
                  </w:r>
                </w:p>
              </w:tc>
            </w:tr>
          </w:tbl>
          <w:p w:rsidR="00684129" w:rsidRPr="00684129" w:rsidRDefault="00684129" w:rsidP="003D3395">
            <w:pPr>
              <w:spacing w:line="240" w:lineRule="exact"/>
            </w:pPr>
          </w:p>
        </w:tc>
      </w:tr>
    </w:tbl>
    <w:p w:rsidR="00684129" w:rsidRDefault="00684129" w:rsidP="0068412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395" w:rsidRPr="00684129" w:rsidRDefault="003D3395" w:rsidP="0068412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129" w:rsidRPr="00684129" w:rsidRDefault="00684129" w:rsidP="006841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Календарный план </w:t>
      </w:r>
    </w:p>
    <w:p w:rsidR="00684129" w:rsidRPr="00684129" w:rsidRDefault="00684129" w:rsidP="006841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мероприятий администр</w:t>
      </w:r>
      <w:r w:rsidR="000A1385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Благодарненского муниципального</w:t>
      </w: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0A1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на ноя</w:t>
      </w:r>
      <w:r w:rsidR="000B1959">
        <w:rPr>
          <w:rFonts w:ascii="Times New Roman" w:eastAsia="Times New Roman" w:hAnsi="Times New Roman" w:cs="Times New Roman"/>
          <w:sz w:val="28"/>
          <w:szCs w:val="28"/>
          <w:lang w:eastAsia="ru-RU"/>
        </w:rPr>
        <w:t>брь</w:t>
      </w:r>
      <w:r w:rsidR="00D12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</w:t>
      </w: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684129" w:rsidRPr="00684129" w:rsidRDefault="00684129" w:rsidP="006841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639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13"/>
        <w:gridCol w:w="596"/>
        <w:gridCol w:w="2693"/>
        <w:gridCol w:w="2032"/>
        <w:gridCol w:w="95"/>
        <w:gridCol w:w="2126"/>
        <w:gridCol w:w="1984"/>
      </w:tblGrid>
      <w:tr w:rsidR="00684129" w:rsidRPr="00684129" w:rsidTr="00D906A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 xml:space="preserve">Наименование </w:t>
            </w:r>
          </w:p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мероприятия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 xml:space="preserve">адрес, место, время проведения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pacing w:val="-6"/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ответственный за проведение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ind w:right="-111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 xml:space="preserve">категория (состав) </w:t>
            </w:r>
          </w:p>
          <w:p w:rsidR="00684129" w:rsidRPr="00684129" w:rsidRDefault="00684129" w:rsidP="00684129">
            <w:pPr>
              <w:spacing w:line="240" w:lineRule="exact"/>
              <w:ind w:right="-111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участников, их количество</w:t>
            </w:r>
          </w:p>
        </w:tc>
      </w:tr>
      <w:tr w:rsidR="00684129" w:rsidRPr="00684129" w:rsidTr="00D906A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5</w:t>
            </w:r>
          </w:p>
        </w:tc>
      </w:tr>
      <w:tr w:rsidR="00B5289C" w:rsidRPr="00684129" w:rsidTr="00A12443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289C" w:rsidRPr="00684129" w:rsidRDefault="005266A3" w:rsidP="00B5289C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02 но</w:t>
            </w:r>
            <w:r w:rsidR="00B5289C" w:rsidRPr="00B5289C">
              <w:rPr>
                <w:rFonts w:eastAsia="Calibri"/>
                <w:sz w:val="28"/>
                <w:szCs w:val="28"/>
                <w:lang w:eastAsia="ru-RU"/>
              </w:rPr>
              <w:t>ября 2023 года</w:t>
            </w:r>
          </w:p>
        </w:tc>
      </w:tr>
      <w:tr w:rsidR="00CF3824" w:rsidRPr="00684129" w:rsidTr="00F93BF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3D3395" w:rsidP="00CF3824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</w:t>
            </w:r>
            <w:r w:rsidR="00CF3824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</w:tcPr>
          <w:p w:rsidR="00CF3824" w:rsidRPr="00CF3824" w:rsidRDefault="00CF3824" w:rsidP="00CF3824">
            <w:pPr>
              <w:jc w:val="both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Заседание к</w:t>
            </w:r>
            <w:r w:rsidRPr="00CF3824">
              <w:rPr>
                <w:color w:val="000000"/>
                <w:sz w:val="24"/>
                <w:szCs w:val="28"/>
              </w:rPr>
              <w:t>омиссии по предупреждению и ликвидации чрезвычайных ситуаций и обеспечению пожарной безопасн</w:t>
            </w:r>
            <w:r>
              <w:rPr>
                <w:color w:val="000000"/>
                <w:sz w:val="24"/>
                <w:szCs w:val="28"/>
              </w:rPr>
              <w:t>ости Благодарненского муниципального</w:t>
            </w:r>
            <w:r w:rsidRPr="00CF3824">
              <w:rPr>
                <w:color w:val="000000"/>
                <w:sz w:val="24"/>
                <w:szCs w:val="28"/>
              </w:rPr>
              <w:t xml:space="preserve">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CF3824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 w:rsidRPr="00CF3824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CF3824" w:rsidRPr="00CF3824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АБМ</w:t>
            </w:r>
            <w:r w:rsidRPr="00CF3824">
              <w:rPr>
                <w:sz w:val="24"/>
                <w:szCs w:val="24"/>
                <w:lang w:eastAsia="ru-RU"/>
              </w:rPr>
              <w:t>О СК</w:t>
            </w:r>
          </w:p>
          <w:p w:rsidR="00CF3824" w:rsidRPr="00CF3824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 w:rsidRPr="00CF3824">
              <w:rPr>
                <w:sz w:val="24"/>
                <w:szCs w:val="24"/>
                <w:lang w:eastAsia="ru-RU"/>
              </w:rPr>
              <w:t>пл. Ленина, 1</w:t>
            </w:r>
          </w:p>
          <w:p w:rsidR="00CF3824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в 10</w:t>
            </w:r>
            <w:r w:rsidRPr="00CF3824">
              <w:rPr>
                <w:sz w:val="24"/>
                <w:szCs w:val="24"/>
                <w:lang w:eastAsia="ru-RU"/>
              </w:rPr>
              <w:t>-00</w:t>
            </w:r>
          </w:p>
          <w:p w:rsidR="00CF3824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 w:rsidP="00CF382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Донцов А.М.</w:t>
            </w:r>
          </w:p>
          <w:p w:rsidR="00CF3824" w:rsidRDefault="00CF3824" w:rsidP="00CF382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Кущ В.В.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CF3824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 w:rsidRPr="00CF3824">
              <w:rPr>
                <w:sz w:val="24"/>
                <w:szCs w:val="24"/>
                <w:lang w:eastAsia="ru-RU"/>
              </w:rPr>
              <w:t>члены комиссии</w:t>
            </w:r>
          </w:p>
          <w:p w:rsidR="00CF3824" w:rsidRPr="00684129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7-8 человек</w:t>
            </w:r>
          </w:p>
        </w:tc>
      </w:tr>
      <w:tr w:rsidR="00CF3824" w:rsidRPr="00684129" w:rsidTr="000F446A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3D3395" w:rsidP="00CF3824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981AC8" w:rsidRDefault="00CF3824" w:rsidP="00CF3824">
            <w:pPr>
              <w:shd w:val="clear" w:color="auto" w:fill="FFFFFF"/>
              <w:jc w:val="both"/>
              <w:rPr>
                <w:rFonts w:eastAsia="Calibri"/>
                <w:sz w:val="24"/>
                <w:szCs w:val="28"/>
              </w:rPr>
            </w:pPr>
            <w:r w:rsidRPr="00B76477">
              <w:rPr>
                <w:rFonts w:eastAsia="Calibri"/>
                <w:sz w:val="24"/>
                <w:szCs w:val="28"/>
              </w:rPr>
              <w:t>Заседание комиссии по мобилизации налоговых поступлений и платежей в бю</w:t>
            </w:r>
            <w:r>
              <w:rPr>
                <w:rFonts w:eastAsia="Calibri"/>
                <w:sz w:val="24"/>
                <w:szCs w:val="28"/>
              </w:rPr>
              <w:t>джет Благодарненского муниципального</w:t>
            </w:r>
            <w:r w:rsidRPr="00B76477">
              <w:rPr>
                <w:rFonts w:eastAsia="Calibri"/>
                <w:sz w:val="24"/>
                <w:szCs w:val="28"/>
              </w:rPr>
              <w:t xml:space="preserve"> округа Ставропольского края</w:t>
            </w:r>
            <w:r>
              <w:rPr>
                <w:rFonts w:eastAsia="Calibri"/>
                <w:sz w:val="24"/>
                <w:szCs w:val="28"/>
              </w:rPr>
              <w:t xml:space="preserve"> (с. Сотниковское</w:t>
            </w:r>
            <w:r w:rsidRPr="00B76477">
              <w:rPr>
                <w:rFonts w:eastAsia="Calibri"/>
                <w:sz w:val="24"/>
                <w:szCs w:val="28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6A2E0B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CF3824" w:rsidRPr="006A2E0B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АБМ</w:t>
            </w:r>
            <w:r w:rsidRPr="006A2E0B">
              <w:rPr>
                <w:sz w:val="24"/>
                <w:szCs w:val="24"/>
                <w:lang w:eastAsia="ru-RU"/>
              </w:rPr>
              <w:t>О СК</w:t>
            </w:r>
          </w:p>
          <w:p w:rsidR="00CF3824" w:rsidRPr="006A2E0B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пл. Ленина, 1</w:t>
            </w:r>
          </w:p>
          <w:p w:rsidR="00CF3824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14</w:t>
            </w:r>
            <w:r w:rsidRPr="006A2E0B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 w:rsidP="00CF382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CF3824" w:rsidRDefault="00CF3824" w:rsidP="00CF382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Белова Э.Н.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члены комиссии</w:t>
            </w:r>
          </w:p>
          <w:p w:rsidR="00CF3824" w:rsidRPr="00684129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F3824" w:rsidRPr="00684129" w:rsidTr="001764F5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3824" w:rsidRPr="00684129" w:rsidRDefault="00CF3824" w:rsidP="00CF3824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03 но</w:t>
            </w:r>
            <w:r w:rsidRPr="00B5289C">
              <w:rPr>
                <w:rFonts w:eastAsia="Calibri"/>
                <w:sz w:val="28"/>
                <w:szCs w:val="28"/>
                <w:lang w:eastAsia="ru-RU"/>
              </w:rPr>
              <w:t>ября 2023 года</w:t>
            </w:r>
          </w:p>
        </w:tc>
      </w:tr>
      <w:tr w:rsidR="00CF3824" w:rsidRPr="00684129" w:rsidTr="00191F98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 w:rsidP="00CF3824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3516E3" w:rsidRDefault="00CF3824" w:rsidP="00CF3824">
            <w:pPr>
              <w:shd w:val="clear" w:color="auto" w:fill="FFFFFF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 w:rsidRPr="0029303C">
              <w:rPr>
                <w:sz w:val="24"/>
                <w:szCs w:val="24"/>
                <w:lang w:eastAsia="ru-RU"/>
              </w:rPr>
              <w:t>Выезд «Социального патруля Благодарненс</w:t>
            </w:r>
            <w:r>
              <w:rPr>
                <w:sz w:val="24"/>
                <w:szCs w:val="24"/>
                <w:lang w:eastAsia="ru-RU"/>
              </w:rPr>
              <w:t>кого муниципального округа СК», (в вечернее время)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 w:rsidP="00CF382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CF3824" w:rsidRPr="00F6086F" w:rsidRDefault="00CF3824" w:rsidP="00CF382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муниципального</w:t>
            </w:r>
            <w:r w:rsidRPr="00F6086F">
              <w:rPr>
                <w:sz w:val="24"/>
                <w:szCs w:val="28"/>
              </w:rPr>
              <w:t xml:space="preserve"> округа</w:t>
            </w:r>
          </w:p>
          <w:p w:rsidR="00CF3824" w:rsidRPr="00F6086F" w:rsidRDefault="004E06AB" w:rsidP="00CF382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</w:t>
            </w:r>
            <w:r w:rsidR="00CF3824">
              <w:rPr>
                <w:sz w:val="24"/>
                <w:szCs w:val="28"/>
              </w:rPr>
              <w:t>9</w:t>
            </w:r>
            <w:r w:rsidR="00CF3824"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F6086F" w:rsidRDefault="00CF3824" w:rsidP="00CF3824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CF3824" w:rsidRPr="00F6086F" w:rsidRDefault="00CF3824" w:rsidP="00CF3824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F6086F" w:rsidRDefault="00CF3824" w:rsidP="00CF3824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CF3824" w:rsidRPr="00F6086F" w:rsidRDefault="00CF3824" w:rsidP="00CF38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CF3824" w:rsidRPr="00F6086F" w:rsidRDefault="00CF3824" w:rsidP="00CF3824">
            <w:pPr>
              <w:rPr>
                <w:sz w:val="24"/>
                <w:szCs w:val="28"/>
              </w:rPr>
            </w:pPr>
          </w:p>
        </w:tc>
      </w:tr>
      <w:tr w:rsidR="00CF3824" w:rsidRPr="00684129" w:rsidTr="00206E9B">
        <w:trPr>
          <w:gridBefore w:val="1"/>
          <w:wBefore w:w="113" w:type="dxa"/>
        </w:trPr>
        <w:tc>
          <w:tcPr>
            <w:tcW w:w="9526" w:type="dxa"/>
            <w:gridSpan w:val="6"/>
          </w:tcPr>
          <w:p w:rsidR="00CF3824" w:rsidRPr="00206E9B" w:rsidRDefault="00CF3824" w:rsidP="00CF3824">
            <w:pPr>
              <w:pStyle w:val="2"/>
              <w:ind w:right="-185"/>
              <w:jc w:val="center"/>
              <w:rPr>
                <w:szCs w:val="24"/>
              </w:rPr>
            </w:pPr>
            <w:r>
              <w:rPr>
                <w:szCs w:val="24"/>
              </w:rPr>
              <w:t>04 ноября</w:t>
            </w:r>
            <w:r w:rsidRPr="00206E9B">
              <w:rPr>
                <w:szCs w:val="24"/>
              </w:rPr>
              <w:t xml:space="preserve"> 2023 года</w:t>
            </w:r>
          </w:p>
        </w:tc>
      </w:tr>
      <w:tr w:rsidR="00CF3824" w:rsidRPr="00684129" w:rsidTr="00B46AD4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 w:rsidP="00CF3824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2E5531" w:rsidRDefault="00CF3824" w:rsidP="00CF3824">
            <w:pPr>
              <w:jc w:val="both"/>
              <w:rPr>
                <w:sz w:val="24"/>
                <w:szCs w:val="28"/>
              </w:rPr>
            </w:pPr>
            <w:r w:rsidRPr="002E5531">
              <w:rPr>
                <w:rStyle w:val="85pt"/>
                <w:sz w:val="24"/>
                <w:szCs w:val="28"/>
              </w:rPr>
              <w:t>Фестиваль Благодарненского городского округа Ставропольского края по шахматам среди детей и взрослых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2E5531" w:rsidRDefault="00CF3824" w:rsidP="00CF3824">
            <w:pPr>
              <w:pStyle w:val="10"/>
              <w:shd w:val="clear" w:color="auto" w:fill="auto"/>
              <w:tabs>
                <w:tab w:val="left" w:pos="510"/>
                <w:tab w:val="center" w:pos="1285"/>
              </w:tabs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 w:rsidRPr="002E5531"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г. Благодарный</w:t>
            </w:r>
          </w:p>
          <w:p w:rsidR="00CF3824" w:rsidRPr="002E5531" w:rsidRDefault="00CF3824" w:rsidP="00CF3824">
            <w:pPr>
              <w:pStyle w:val="10"/>
              <w:shd w:val="clear" w:color="auto" w:fill="auto"/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 xml:space="preserve">МУ ФОК </w:t>
            </w:r>
            <w:r w:rsidRPr="002E5531">
              <w:rPr>
                <w:rStyle w:val="85pt"/>
                <w:rFonts w:eastAsia="Calibri"/>
                <w:sz w:val="24"/>
                <w:szCs w:val="28"/>
              </w:rPr>
              <w:t>«Колос»</w:t>
            </w:r>
          </w:p>
          <w:p w:rsidR="00CF3824" w:rsidRPr="002E5531" w:rsidRDefault="00CF3824" w:rsidP="00CF3824">
            <w:pPr>
              <w:pStyle w:val="10"/>
              <w:shd w:val="clear" w:color="auto" w:fill="auto"/>
              <w:tabs>
                <w:tab w:val="left" w:pos="510"/>
                <w:tab w:val="center" w:pos="1285"/>
              </w:tabs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Нач. в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2E5531" w:rsidRDefault="00CF3824" w:rsidP="00CF3824">
            <w:pPr>
              <w:rPr>
                <w:sz w:val="24"/>
                <w:szCs w:val="28"/>
              </w:rPr>
            </w:pPr>
            <w:r w:rsidRPr="002E5531">
              <w:rPr>
                <w:sz w:val="24"/>
                <w:szCs w:val="28"/>
              </w:rPr>
              <w:t>Мищенко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2E5531" w:rsidRDefault="00CF3824" w:rsidP="00CF382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жители округа</w:t>
            </w:r>
            <w:r w:rsidRPr="002E5531">
              <w:rPr>
                <w:sz w:val="24"/>
                <w:szCs w:val="28"/>
              </w:rPr>
              <w:t>,</w:t>
            </w:r>
          </w:p>
          <w:p w:rsidR="00CF3824" w:rsidRPr="002E5531" w:rsidRDefault="00CF3824" w:rsidP="00CF3824">
            <w:pPr>
              <w:pStyle w:val="11"/>
              <w:tabs>
                <w:tab w:val="left" w:pos="0"/>
                <w:tab w:val="left" w:pos="10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E5531">
              <w:rPr>
                <w:rFonts w:ascii="Times New Roman" w:hAnsi="Times New Roman"/>
                <w:sz w:val="24"/>
                <w:szCs w:val="28"/>
              </w:rPr>
              <w:t>3</w:t>
            </w:r>
            <w:r>
              <w:rPr>
                <w:rFonts w:ascii="Times New Roman" w:hAnsi="Times New Roman"/>
                <w:sz w:val="24"/>
                <w:szCs w:val="28"/>
              </w:rPr>
              <w:t>0 человек</w:t>
            </w:r>
          </w:p>
        </w:tc>
      </w:tr>
      <w:tr w:rsidR="00CF3824" w:rsidRPr="00684129" w:rsidTr="00B46AD4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 w:rsidP="00CF3824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2E5531" w:rsidRDefault="00CF3824" w:rsidP="00CF3824">
            <w:pPr>
              <w:jc w:val="both"/>
              <w:rPr>
                <w:sz w:val="24"/>
                <w:szCs w:val="28"/>
              </w:rPr>
            </w:pPr>
            <w:r w:rsidRPr="002E5531">
              <w:rPr>
                <w:sz w:val="24"/>
                <w:szCs w:val="28"/>
              </w:rPr>
              <w:t>Открытый турнир по футболу «Подвиг во имя России»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2E5531" w:rsidRDefault="00CF3824" w:rsidP="00CF3824">
            <w:pPr>
              <w:pStyle w:val="10"/>
              <w:shd w:val="clear" w:color="auto" w:fill="auto"/>
              <w:tabs>
                <w:tab w:val="left" w:pos="510"/>
                <w:tab w:val="center" w:pos="1285"/>
              </w:tabs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г. Благодарный</w:t>
            </w:r>
          </w:p>
          <w:p w:rsidR="00CF3824" w:rsidRDefault="00CF3824" w:rsidP="00CF3824">
            <w:pPr>
              <w:pStyle w:val="10"/>
              <w:shd w:val="clear" w:color="auto" w:fill="auto"/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 xml:space="preserve">МУ ФОК </w:t>
            </w:r>
            <w:r w:rsidRPr="002E5531">
              <w:rPr>
                <w:rStyle w:val="85pt"/>
                <w:rFonts w:eastAsia="Calibri"/>
                <w:sz w:val="24"/>
                <w:szCs w:val="28"/>
              </w:rPr>
              <w:t>«Колос»</w:t>
            </w:r>
          </w:p>
          <w:p w:rsidR="00CF3824" w:rsidRPr="002E5531" w:rsidRDefault="00CF3824" w:rsidP="00CF3824">
            <w:pPr>
              <w:pStyle w:val="10"/>
              <w:shd w:val="clear" w:color="auto" w:fill="auto"/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Нач. в 12-00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2E5531" w:rsidRDefault="00CF3824" w:rsidP="00CF3824">
            <w:pPr>
              <w:rPr>
                <w:sz w:val="24"/>
                <w:szCs w:val="28"/>
              </w:rPr>
            </w:pPr>
            <w:r w:rsidRPr="002E5531">
              <w:rPr>
                <w:sz w:val="24"/>
                <w:szCs w:val="28"/>
              </w:rPr>
              <w:t>Мищенко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2E5531" w:rsidRDefault="00CF3824" w:rsidP="00CF3824">
            <w:pPr>
              <w:pStyle w:val="11"/>
              <w:tabs>
                <w:tab w:val="left" w:pos="0"/>
                <w:tab w:val="left" w:pos="10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</w:t>
            </w:r>
            <w:r w:rsidRPr="002E5531">
              <w:rPr>
                <w:rFonts w:ascii="Times New Roman" w:hAnsi="Times New Roman"/>
                <w:sz w:val="24"/>
                <w:szCs w:val="28"/>
              </w:rPr>
              <w:t>ужчины</w:t>
            </w:r>
          </w:p>
          <w:p w:rsidR="00CF3824" w:rsidRPr="002E5531" w:rsidRDefault="00CF3824" w:rsidP="00CF3824">
            <w:pPr>
              <w:pStyle w:val="11"/>
              <w:tabs>
                <w:tab w:val="left" w:pos="0"/>
                <w:tab w:val="left" w:pos="10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E5531">
              <w:rPr>
                <w:rFonts w:ascii="Times New Roman" w:hAnsi="Times New Roman"/>
                <w:sz w:val="24"/>
                <w:szCs w:val="28"/>
              </w:rPr>
              <w:t>150 человек</w:t>
            </w:r>
          </w:p>
          <w:p w:rsidR="00CF3824" w:rsidRPr="002E5531" w:rsidRDefault="00CF3824" w:rsidP="00CF3824">
            <w:pPr>
              <w:jc w:val="center"/>
              <w:rPr>
                <w:sz w:val="24"/>
                <w:szCs w:val="28"/>
              </w:rPr>
            </w:pPr>
          </w:p>
        </w:tc>
      </w:tr>
      <w:tr w:rsidR="00CF3824" w:rsidRPr="00684129" w:rsidTr="00B46AD4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3D3395" w:rsidP="00CF3824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570177" w:rsidRDefault="00CF3824" w:rsidP="00CF3824">
            <w:pPr>
              <w:ind w:right="29"/>
              <w:jc w:val="both"/>
              <w:rPr>
                <w:sz w:val="24"/>
                <w:szCs w:val="24"/>
              </w:rPr>
            </w:pPr>
            <w:r w:rsidRPr="00570177">
              <w:rPr>
                <w:sz w:val="24"/>
                <w:szCs w:val="24"/>
              </w:rPr>
              <w:t>Праздничные мероприятия, посвященные Дню народного единства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570177" w:rsidRDefault="00CF3824" w:rsidP="00CF3824">
            <w:pPr>
              <w:pStyle w:val="ab"/>
              <w:jc w:val="center"/>
              <w:rPr>
                <w:sz w:val="24"/>
                <w:szCs w:val="24"/>
              </w:rPr>
            </w:pPr>
            <w:r w:rsidRPr="00570177">
              <w:rPr>
                <w:sz w:val="24"/>
                <w:szCs w:val="24"/>
              </w:rPr>
              <w:t>г. Благодарный,</w:t>
            </w:r>
          </w:p>
          <w:p w:rsidR="00CF3824" w:rsidRPr="00570177" w:rsidRDefault="00CF3824" w:rsidP="00CF3824">
            <w:pPr>
              <w:pStyle w:val="ab"/>
              <w:jc w:val="center"/>
              <w:rPr>
                <w:sz w:val="24"/>
                <w:szCs w:val="24"/>
              </w:rPr>
            </w:pPr>
            <w:r w:rsidRPr="00570177">
              <w:rPr>
                <w:sz w:val="24"/>
                <w:szCs w:val="24"/>
              </w:rPr>
              <w:t xml:space="preserve">МБУК «Благодарненский </w:t>
            </w:r>
            <w:proofErr w:type="spellStart"/>
            <w:r w:rsidRPr="00570177">
              <w:rPr>
                <w:sz w:val="24"/>
                <w:szCs w:val="24"/>
              </w:rPr>
              <w:t>ЦКиД</w:t>
            </w:r>
            <w:proofErr w:type="spellEnd"/>
            <w:r w:rsidRPr="00570177">
              <w:rPr>
                <w:sz w:val="24"/>
                <w:szCs w:val="24"/>
              </w:rPr>
              <w:t>»</w:t>
            </w:r>
          </w:p>
          <w:p w:rsidR="00CF3824" w:rsidRPr="00570177" w:rsidRDefault="00CF3824" w:rsidP="00CF3824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Нач. в </w:t>
            </w:r>
            <w:r w:rsidRPr="0057017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8-</w:t>
            </w:r>
            <w:r w:rsidRPr="00570177">
              <w:rPr>
                <w:sz w:val="24"/>
                <w:szCs w:val="24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570177" w:rsidRDefault="00CF3824" w:rsidP="00CF3824">
            <w:pPr>
              <w:rPr>
                <w:sz w:val="24"/>
                <w:szCs w:val="24"/>
              </w:rPr>
            </w:pPr>
            <w:proofErr w:type="spellStart"/>
            <w:r w:rsidRPr="00570177">
              <w:rPr>
                <w:sz w:val="24"/>
                <w:szCs w:val="24"/>
              </w:rPr>
              <w:t>Агибанова</w:t>
            </w:r>
            <w:proofErr w:type="spellEnd"/>
            <w:r w:rsidRPr="00570177">
              <w:rPr>
                <w:sz w:val="24"/>
                <w:szCs w:val="24"/>
              </w:rPr>
              <w:t xml:space="preserve"> С.В.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570177" w:rsidRDefault="00CF3824" w:rsidP="00CF3824">
            <w:pPr>
              <w:keepNext/>
              <w:jc w:val="center"/>
              <w:outlineLvl w:val="0"/>
              <w:rPr>
                <w:sz w:val="24"/>
                <w:szCs w:val="24"/>
              </w:rPr>
            </w:pPr>
            <w:r w:rsidRPr="00570177">
              <w:rPr>
                <w:sz w:val="24"/>
                <w:szCs w:val="24"/>
              </w:rPr>
              <w:t>420 человек</w:t>
            </w:r>
          </w:p>
        </w:tc>
      </w:tr>
      <w:tr w:rsidR="00CF3824" w:rsidRPr="00684129" w:rsidTr="00D906A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3D3395" w:rsidP="00CF3824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6</w:t>
            </w:r>
            <w:r w:rsidR="00CF3824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496E5D" w:rsidRDefault="00CF3824" w:rsidP="00CF3824">
            <w:pPr>
              <w:spacing w:line="276" w:lineRule="auto"/>
              <w:jc w:val="both"/>
              <w:rPr>
                <w:sz w:val="24"/>
              </w:rPr>
            </w:pPr>
            <w:r w:rsidRPr="00496E5D">
              <w:rPr>
                <w:sz w:val="24"/>
              </w:rPr>
              <w:t>Ночь искусств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496E5D" w:rsidRDefault="00CF3824" w:rsidP="00CF3824">
            <w:pPr>
              <w:jc w:val="center"/>
              <w:rPr>
                <w:sz w:val="24"/>
              </w:rPr>
            </w:pPr>
            <w:r w:rsidRPr="00496E5D">
              <w:rPr>
                <w:sz w:val="24"/>
              </w:rPr>
              <w:t xml:space="preserve">г. Благодарный, МУК «Благодарненский районный историко-краеведческий музей им. П.Ф. </w:t>
            </w:r>
            <w:proofErr w:type="spellStart"/>
            <w:r w:rsidRPr="00496E5D">
              <w:rPr>
                <w:sz w:val="24"/>
              </w:rPr>
              <w:t>Грибцова</w:t>
            </w:r>
            <w:proofErr w:type="spellEnd"/>
            <w:r w:rsidRPr="00496E5D">
              <w:rPr>
                <w:sz w:val="24"/>
              </w:rPr>
              <w:t>»</w:t>
            </w:r>
          </w:p>
          <w:p w:rsidR="00CF3824" w:rsidRPr="00496E5D" w:rsidRDefault="00CF3824" w:rsidP="00CF382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r w:rsidRPr="00496E5D">
              <w:rPr>
                <w:sz w:val="24"/>
              </w:rPr>
              <w:t>18.00-21.00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496E5D" w:rsidRDefault="00CF3824" w:rsidP="00CF3824">
            <w:pPr>
              <w:rPr>
                <w:sz w:val="24"/>
              </w:rPr>
            </w:pPr>
            <w:proofErr w:type="spellStart"/>
            <w:r w:rsidRPr="00496E5D">
              <w:rPr>
                <w:sz w:val="24"/>
              </w:rPr>
              <w:t>Агибанова</w:t>
            </w:r>
            <w:proofErr w:type="spellEnd"/>
            <w:r w:rsidRPr="00496E5D">
              <w:rPr>
                <w:sz w:val="24"/>
              </w:rPr>
              <w:t xml:space="preserve"> С.В.,</w:t>
            </w:r>
          </w:p>
          <w:p w:rsidR="00CF3824" w:rsidRPr="00496E5D" w:rsidRDefault="00CF3824" w:rsidP="00CF3824">
            <w:pPr>
              <w:rPr>
                <w:sz w:val="24"/>
              </w:rPr>
            </w:pPr>
            <w:r w:rsidRPr="00496E5D">
              <w:rPr>
                <w:sz w:val="24"/>
              </w:rPr>
              <w:t>Мамедова В.Л.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496E5D" w:rsidRDefault="00CF3824" w:rsidP="00CF3824">
            <w:pPr>
              <w:keepNext/>
              <w:jc w:val="center"/>
              <w:outlineLvl w:val="0"/>
              <w:rPr>
                <w:sz w:val="24"/>
              </w:rPr>
            </w:pPr>
            <w:r w:rsidRPr="00496E5D">
              <w:rPr>
                <w:sz w:val="24"/>
              </w:rPr>
              <w:t>100 человек</w:t>
            </w:r>
          </w:p>
        </w:tc>
      </w:tr>
      <w:tr w:rsidR="00CF3824" w:rsidRPr="00684129" w:rsidTr="00DE6D46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3D2885" w:rsidRDefault="00CF3824" w:rsidP="00CF3824">
            <w:pPr>
              <w:jc w:val="center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>07 но</w:t>
            </w:r>
            <w:r w:rsidRPr="003D2885">
              <w:rPr>
                <w:sz w:val="28"/>
                <w:szCs w:val="24"/>
                <w:lang w:eastAsia="ru-RU"/>
              </w:rPr>
              <w:t xml:space="preserve">ября 2023 года </w:t>
            </w:r>
          </w:p>
        </w:tc>
      </w:tr>
      <w:tr w:rsidR="00CF3824" w:rsidRPr="00684129" w:rsidTr="00D906A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3D3395" w:rsidP="00CF3824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7</w:t>
            </w:r>
            <w:r w:rsidR="00CF3824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B76477" w:rsidRDefault="00CF3824" w:rsidP="00CF3824">
            <w:pPr>
              <w:jc w:val="both"/>
              <w:rPr>
                <w:sz w:val="24"/>
              </w:rPr>
            </w:pPr>
            <w:r w:rsidRPr="00B76477">
              <w:rPr>
                <w:sz w:val="24"/>
                <w:szCs w:val="28"/>
              </w:rPr>
              <w:t xml:space="preserve">Заседание комиссии по делам несовершеннолетних и защите их </w:t>
            </w:r>
            <w:r>
              <w:rPr>
                <w:sz w:val="24"/>
                <w:szCs w:val="28"/>
              </w:rPr>
              <w:t>прав Благодарненского муниципального</w:t>
            </w:r>
            <w:r w:rsidRPr="00B76477">
              <w:rPr>
                <w:sz w:val="24"/>
                <w:szCs w:val="28"/>
              </w:rPr>
              <w:t xml:space="preserve">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A26201" w:rsidRDefault="00CF3824" w:rsidP="00CF3824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г. Благодарный,</w:t>
            </w:r>
          </w:p>
          <w:p w:rsidR="00CF3824" w:rsidRPr="00A26201" w:rsidRDefault="00CF3824" w:rsidP="00CF3824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 xml:space="preserve">пер. Октябрьский, 16 </w:t>
            </w:r>
          </w:p>
          <w:p w:rsidR="00CF3824" w:rsidRPr="00A26201" w:rsidRDefault="00CF3824" w:rsidP="00CF3824">
            <w:pPr>
              <w:jc w:val="center"/>
              <w:rPr>
                <w:sz w:val="24"/>
              </w:rPr>
            </w:pPr>
            <w:r w:rsidRPr="00A26201">
              <w:rPr>
                <w:sz w:val="24"/>
                <w:szCs w:val="28"/>
              </w:rPr>
              <w:t>нач. в 14-00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A26201" w:rsidRDefault="00CF3824" w:rsidP="00CF3824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Нещадимов А.М.</w:t>
            </w:r>
          </w:p>
          <w:p w:rsidR="00CF3824" w:rsidRPr="00A26201" w:rsidRDefault="00CF3824" w:rsidP="00CF3824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A26201" w:rsidRDefault="00CF3824" w:rsidP="00CF3824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 xml:space="preserve">члены КДН </w:t>
            </w:r>
          </w:p>
          <w:p w:rsidR="00CF3824" w:rsidRPr="00A26201" w:rsidRDefault="00CF3824" w:rsidP="00CF3824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>и жители района</w:t>
            </w:r>
          </w:p>
          <w:p w:rsidR="00CF3824" w:rsidRPr="00A26201" w:rsidRDefault="00CF3824" w:rsidP="00CF3824">
            <w:pPr>
              <w:rPr>
                <w:sz w:val="24"/>
              </w:rPr>
            </w:pPr>
          </w:p>
        </w:tc>
      </w:tr>
      <w:tr w:rsidR="00CF3824" w:rsidRPr="00684129" w:rsidTr="00D906A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3D3395" w:rsidP="00CF3824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AC4A99" w:rsidRDefault="00CF3824" w:rsidP="00CF3824">
            <w:pPr>
              <w:jc w:val="both"/>
              <w:rPr>
                <w:sz w:val="24"/>
                <w:szCs w:val="28"/>
              </w:rPr>
            </w:pPr>
            <w:r w:rsidRPr="009F1E5E">
              <w:rPr>
                <w:iCs/>
                <w:sz w:val="24"/>
                <w:szCs w:val="24"/>
                <w:shd w:val="clear" w:color="auto" w:fill="FFFFFF"/>
              </w:rPr>
              <w:t>Заседание административной коми</w:t>
            </w:r>
            <w:r>
              <w:rPr>
                <w:iCs/>
                <w:sz w:val="24"/>
                <w:szCs w:val="24"/>
                <w:shd w:val="clear" w:color="auto" w:fill="FFFFFF"/>
              </w:rPr>
              <w:t>ссии Благодарненского муниципального</w:t>
            </w:r>
            <w:r w:rsidRPr="009F1E5E">
              <w:rPr>
                <w:iCs/>
                <w:sz w:val="24"/>
                <w:szCs w:val="24"/>
                <w:shd w:val="clear" w:color="auto" w:fill="FFFFFF"/>
              </w:rPr>
              <w:t xml:space="preserve">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A1590F" w:rsidRDefault="00CF3824" w:rsidP="00CF3824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г. Благодарный,</w:t>
            </w:r>
          </w:p>
          <w:p w:rsidR="00CF3824" w:rsidRPr="00A1590F" w:rsidRDefault="00CF3824" w:rsidP="00CF3824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АБГО СК</w:t>
            </w:r>
          </w:p>
          <w:p w:rsidR="00CF3824" w:rsidRPr="00A1590F" w:rsidRDefault="00CF3824" w:rsidP="00CF3824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пл. Ленина, 1</w:t>
            </w:r>
          </w:p>
          <w:p w:rsidR="00CF3824" w:rsidRDefault="00CF3824" w:rsidP="00CF382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15</w:t>
            </w:r>
            <w:r w:rsidRPr="00A1590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 w:rsidP="00CF3824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Донцов А.М.</w:t>
            </w:r>
          </w:p>
          <w:p w:rsidR="00CF3824" w:rsidRDefault="00CF3824" w:rsidP="00CF3824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Епифанова Г.И.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A1590F" w:rsidRDefault="00CF3824" w:rsidP="00CF3824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 w:rsidRPr="00A1590F">
              <w:rPr>
                <w:sz w:val="24"/>
                <w:szCs w:val="28"/>
                <w:lang w:eastAsia="ru-RU"/>
              </w:rPr>
              <w:t>члены комиссии, приглашенные</w:t>
            </w:r>
          </w:p>
          <w:p w:rsidR="00CF3824" w:rsidRDefault="00CF3824" w:rsidP="00CF3824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  <w:lang w:eastAsia="ru-RU"/>
              </w:rPr>
              <w:t>7</w:t>
            </w:r>
            <w:r w:rsidRPr="00A1590F">
              <w:rPr>
                <w:sz w:val="24"/>
                <w:szCs w:val="28"/>
                <w:lang w:eastAsia="ru-RU"/>
              </w:rPr>
              <w:t xml:space="preserve"> человек</w:t>
            </w:r>
          </w:p>
        </w:tc>
      </w:tr>
      <w:tr w:rsidR="00CF3824" w:rsidRPr="00684129" w:rsidTr="00783A0C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3D2885" w:rsidRDefault="00CF3824" w:rsidP="00CF3824">
            <w:pPr>
              <w:jc w:val="center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>08 но</w:t>
            </w:r>
            <w:r w:rsidRPr="003D2885">
              <w:rPr>
                <w:sz w:val="28"/>
                <w:szCs w:val="24"/>
                <w:lang w:eastAsia="ru-RU"/>
              </w:rPr>
              <w:t xml:space="preserve">ября 2023 года </w:t>
            </w:r>
          </w:p>
        </w:tc>
      </w:tr>
      <w:tr w:rsidR="00CF3824" w:rsidRPr="00684129" w:rsidTr="00D906A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3D3395" w:rsidP="00CF3824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9</w:t>
            </w:r>
            <w:r w:rsidR="00CF3824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3516E3" w:rsidRDefault="00CF3824" w:rsidP="00CF3824">
            <w:pPr>
              <w:shd w:val="clear" w:color="auto" w:fill="FFFFFF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 w:rsidRPr="0029303C">
              <w:rPr>
                <w:sz w:val="24"/>
                <w:szCs w:val="24"/>
                <w:lang w:eastAsia="ru-RU"/>
              </w:rPr>
              <w:t>Выезд «Социального патруля Благодарненс</w:t>
            </w:r>
            <w:r>
              <w:rPr>
                <w:sz w:val="24"/>
                <w:szCs w:val="24"/>
                <w:lang w:eastAsia="ru-RU"/>
              </w:rPr>
              <w:t>кого муниципального округа СК», с. Бурлацкое и с. Спасское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 w:rsidP="00CF382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CF3824" w:rsidRPr="00F6086F" w:rsidRDefault="00CF3824" w:rsidP="00CF382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муниципального</w:t>
            </w:r>
            <w:r w:rsidRPr="00F6086F">
              <w:rPr>
                <w:sz w:val="24"/>
                <w:szCs w:val="28"/>
              </w:rPr>
              <w:t xml:space="preserve"> округа</w:t>
            </w:r>
          </w:p>
          <w:p w:rsidR="00CF3824" w:rsidRPr="00F6086F" w:rsidRDefault="00CF3824" w:rsidP="00CF382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F6086F" w:rsidRDefault="00CF3824" w:rsidP="00CF3824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CF3824" w:rsidRPr="00F6086F" w:rsidRDefault="00CF3824" w:rsidP="00CF3824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F6086F" w:rsidRDefault="00CF3824" w:rsidP="00CF3824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CF3824" w:rsidRPr="00F6086F" w:rsidRDefault="00CF3824" w:rsidP="00CF38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CF3824" w:rsidRPr="00F6086F" w:rsidRDefault="00CF3824" w:rsidP="00CF3824">
            <w:pPr>
              <w:rPr>
                <w:sz w:val="24"/>
                <w:szCs w:val="28"/>
              </w:rPr>
            </w:pPr>
          </w:p>
        </w:tc>
      </w:tr>
      <w:tr w:rsidR="00CF3824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5"/>
        </w:trPr>
        <w:tc>
          <w:tcPr>
            <w:tcW w:w="9526" w:type="dxa"/>
            <w:gridSpan w:val="6"/>
          </w:tcPr>
          <w:p w:rsidR="00CF3824" w:rsidRPr="00B55F91" w:rsidRDefault="00CF3824" w:rsidP="00CF3824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 ноября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CF3824" w:rsidRPr="00684129" w:rsidTr="00685F8A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F3824" w:rsidRDefault="003D3395" w:rsidP="00CF382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3516E3" w:rsidRDefault="00CF3824" w:rsidP="00CF3824">
            <w:pPr>
              <w:jc w:val="both"/>
              <w:rPr>
                <w:rFonts w:eastAsia="Calibri"/>
                <w:sz w:val="24"/>
                <w:szCs w:val="28"/>
                <w:highlight w:val="yellow"/>
                <w:lang w:eastAsia="ru-RU"/>
              </w:rPr>
            </w:pPr>
            <w:r w:rsidRPr="009F1E5E">
              <w:rPr>
                <w:rFonts w:eastAsia="Calibri"/>
                <w:sz w:val="24"/>
                <w:szCs w:val="28"/>
                <w:lang w:eastAsia="ru-RU"/>
              </w:rPr>
              <w:t xml:space="preserve">Учеба работников аппарата администрации, структурных подразделений Благодарненского </w:t>
            </w:r>
            <w:r>
              <w:rPr>
                <w:rFonts w:eastAsia="Calibri"/>
                <w:sz w:val="24"/>
                <w:szCs w:val="28"/>
                <w:lang w:eastAsia="ru-RU"/>
              </w:rPr>
              <w:t>муниципального</w:t>
            </w:r>
            <w:r w:rsidRPr="009F1E5E">
              <w:rPr>
                <w:rFonts w:eastAsia="Calibri"/>
                <w:sz w:val="24"/>
                <w:szCs w:val="28"/>
                <w:lang w:eastAsia="ru-RU"/>
              </w:rPr>
              <w:t xml:space="preserve"> округа Ставропольского края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 w:rsidP="00CF3824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684129">
              <w:rPr>
                <w:rFonts w:eastAsia="Calibri"/>
                <w:sz w:val="24"/>
                <w:szCs w:val="28"/>
                <w:lang w:eastAsia="ru-RU"/>
              </w:rPr>
              <w:t>г. Благодарный,</w:t>
            </w:r>
          </w:p>
          <w:p w:rsidR="00CF3824" w:rsidRPr="00684129" w:rsidRDefault="00CF3824" w:rsidP="00CF3824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АБГО СК</w:t>
            </w:r>
          </w:p>
          <w:p w:rsidR="00CF3824" w:rsidRPr="00684129" w:rsidRDefault="00CF3824" w:rsidP="00CF3824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684129">
              <w:rPr>
                <w:rFonts w:eastAsia="Calibri"/>
                <w:sz w:val="24"/>
                <w:szCs w:val="28"/>
                <w:lang w:eastAsia="ru-RU"/>
              </w:rPr>
              <w:t>пл. Ленина, 1</w:t>
            </w:r>
          </w:p>
          <w:p w:rsidR="00CF3824" w:rsidRPr="00684129" w:rsidRDefault="00CF3824" w:rsidP="00CF3824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нач. 10</w:t>
            </w:r>
            <w:r w:rsidRPr="00684129">
              <w:rPr>
                <w:rFonts w:eastAsia="Calibri"/>
                <w:sz w:val="24"/>
                <w:szCs w:val="28"/>
                <w:lang w:eastAsia="ru-RU"/>
              </w:rPr>
              <w:t xml:space="preserve">-00 </w:t>
            </w:r>
          </w:p>
        </w:tc>
        <w:tc>
          <w:tcPr>
            <w:tcW w:w="2126" w:type="dxa"/>
          </w:tcPr>
          <w:p w:rsidR="00CF3824" w:rsidRPr="00684129" w:rsidRDefault="00CF3824" w:rsidP="00CF3824">
            <w:pPr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Федюнина Н.Д.</w:t>
            </w:r>
          </w:p>
        </w:tc>
        <w:tc>
          <w:tcPr>
            <w:tcW w:w="1984" w:type="dxa"/>
          </w:tcPr>
          <w:p w:rsidR="00CF3824" w:rsidRPr="00684129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начальники управлений отделов, их заместители специалисты администра</w:t>
            </w:r>
            <w:r>
              <w:rPr>
                <w:sz w:val="24"/>
                <w:szCs w:val="24"/>
                <w:lang w:eastAsia="ru-RU"/>
              </w:rPr>
              <w:t>ции муниципального</w:t>
            </w:r>
            <w:r w:rsidRPr="00684129">
              <w:rPr>
                <w:sz w:val="24"/>
                <w:szCs w:val="24"/>
                <w:lang w:eastAsia="ru-RU"/>
              </w:rPr>
              <w:t xml:space="preserve"> округа</w:t>
            </w:r>
          </w:p>
        </w:tc>
      </w:tr>
      <w:tr w:rsidR="00CF3824" w:rsidRPr="00684129" w:rsidTr="000F45D7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F3824" w:rsidRDefault="003D3395" w:rsidP="00CF382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981AC8" w:rsidRDefault="00CF3824" w:rsidP="00CF3824">
            <w:pPr>
              <w:shd w:val="clear" w:color="auto" w:fill="FFFFFF"/>
              <w:jc w:val="both"/>
              <w:rPr>
                <w:rFonts w:eastAsia="Calibri"/>
                <w:sz w:val="24"/>
                <w:szCs w:val="28"/>
              </w:rPr>
            </w:pPr>
            <w:r w:rsidRPr="00B76477">
              <w:rPr>
                <w:rFonts w:eastAsia="Calibri"/>
                <w:sz w:val="24"/>
                <w:szCs w:val="28"/>
              </w:rPr>
              <w:t>Заседание комиссии по мобилизации налоговых поступлений и платежей в бю</w:t>
            </w:r>
            <w:r>
              <w:rPr>
                <w:rFonts w:eastAsia="Calibri"/>
                <w:sz w:val="24"/>
                <w:szCs w:val="28"/>
              </w:rPr>
              <w:t>джет Благодарненского муниципального</w:t>
            </w:r>
            <w:r w:rsidRPr="00B76477">
              <w:rPr>
                <w:rFonts w:eastAsia="Calibri"/>
                <w:sz w:val="24"/>
                <w:szCs w:val="28"/>
              </w:rPr>
              <w:t xml:space="preserve"> округа Ставропольского края</w:t>
            </w:r>
            <w:r>
              <w:rPr>
                <w:rFonts w:eastAsia="Calibri"/>
                <w:sz w:val="24"/>
                <w:szCs w:val="28"/>
              </w:rPr>
              <w:t xml:space="preserve"> (с. Спасское</w:t>
            </w:r>
            <w:r w:rsidRPr="00B76477">
              <w:rPr>
                <w:rFonts w:eastAsia="Calibri"/>
                <w:sz w:val="24"/>
                <w:szCs w:val="28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6A2E0B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CF3824" w:rsidRPr="006A2E0B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АБМ</w:t>
            </w:r>
            <w:r w:rsidRPr="006A2E0B">
              <w:rPr>
                <w:sz w:val="24"/>
                <w:szCs w:val="24"/>
                <w:lang w:eastAsia="ru-RU"/>
              </w:rPr>
              <w:t>О СК</w:t>
            </w:r>
          </w:p>
          <w:p w:rsidR="00CF3824" w:rsidRPr="006A2E0B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пл. Ленина, 1</w:t>
            </w:r>
          </w:p>
          <w:p w:rsidR="00CF3824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14</w:t>
            </w:r>
            <w:r w:rsidRPr="006A2E0B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 w:rsidP="00CF382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CF3824" w:rsidRDefault="00CF3824" w:rsidP="00CF382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Белова Э.Н.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члены комиссии</w:t>
            </w:r>
          </w:p>
          <w:p w:rsidR="00CF3824" w:rsidRPr="00684129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F3824" w:rsidRPr="00684129" w:rsidTr="000F45D7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F3824" w:rsidRDefault="003D3395" w:rsidP="00CF382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B76477" w:rsidRDefault="00CF3824" w:rsidP="00CF3824">
            <w:pPr>
              <w:shd w:val="clear" w:color="auto" w:fill="FFFFFF"/>
              <w:jc w:val="both"/>
              <w:rPr>
                <w:rFonts w:eastAsia="Calibri"/>
                <w:sz w:val="24"/>
                <w:szCs w:val="28"/>
              </w:rPr>
            </w:pPr>
            <w:r>
              <w:rPr>
                <w:rFonts w:eastAsia="Calibri"/>
                <w:sz w:val="24"/>
                <w:szCs w:val="28"/>
              </w:rPr>
              <w:t>Заседание м</w:t>
            </w:r>
            <w:r w:rsidRPr="004F5F14">
              <w:rPr>
                <w:rFonts w:eastAsia="Calibri"/>
                <w:sz w:val="24"/>
                <w:szCs w:val="28"/>
              </w:rPr>
              <w:t>ежведомственной комиссии по профилактике правонаруш</w:t>
            </w:r>
            <w:r>
              <w:rPr>
                <w:rFonts w:eastAsia="Calibri"/>
                <w:sz w:val="24"/>
                <w:szCs w:val="28"/>
              </w:rPr>
              <w:t>ений Благодарненского муниципального</w:t>
            </w:r>
            <w:r w:rsidRPr="004F5F14">
              <w:rPr>
                <w:rFonts w:eastAsia="Calibri"/>
                <w:sz w:val="24"/>
                <w:szCs w:val="28"/>
              </w:rPr>
              <w:t xml:space="preserve">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4F5F14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 w:rsidRPr="004F5F14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CF3824" w:rsidRPr="004F5F14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АБМ</w:t>
            </w:r>
            <w:r w:rsidRPr="004F5F14">
              <w:rPr>
                <w:sz w:val="24"/>
                <w:szCs w:val="24"/>
                <w:lang w:eastAsia="ru-RU"/>
              </w:rPr>
              <w:t>О СК</w:t>
            </w:r>
          </w:p>
          <w:p w:rsidR="00CF3824" w:rsidRPr="004F5F14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 w:rsidRPr="004F5F14">
              <w:rPr>
                <w:sz w:val="24"/>
                <w:szCs w:val="24"/>
                <w:lang w:eastAsia="ru-RU"/>
              </w:rPr>
              <w:t>пл. Ленина, 1</w:t>
            </w:r>
          </w:p>
          <w:p w:rsidR="00CF3824" w:rsidRPr="006A2E0B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15</w:t>
            </w:r>
            <w:r w:rsidRPr="004F5F14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 w:rsidP="00CF382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Донцов А.М.</w:t>
            </w:r>
          </w:p>
          <w:p w:rsidR="00CF3824" w:rsidRDefault="00CF3824" w:rsidP="00CF382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Никишова Л.П.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4F5F14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 w:rsidRPr="004F5F14">
              <w:rPr>
                <w:sz w:val="24"/>
                <w:szCs w:val="24"/>
                <w:lang w:eastAsia="ru-RU"/>
              </w:rPr>
              <w:t>члены комиссии</w:t>
            </w:r>
          </w:p>
          <w:p w:rsidR="00CF3824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5-6 человек</w:t>
            </w:r>
          </w:p>
        </w:tc>
      </w:tr>
      <w:tr w:rsidR="00CF3824" w:rsidRPr="00684129" w:rsidTr="005648A2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65"/>
        </w:trPr>
        <w:tc>
          <w:tcPr>
            <w:tcW w:w="9526" w:type="dxa"/>
            <w:gridSpan w:val="6"/>
          </w:tcPr>
          <w:p w:rsidR="00CF3824" w:rsidRPr="00B55F91" w:rsidRDefault="00CF3824" w:rsidP="00CF3824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17 ноября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CF3824" w:rsidRPr="00684129" w:rsidTr="00EB0D8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F3824" w:rsidRDefault="003D3395" w:rsidP="00CF382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13</w:t>
            </w:r>
            <w:r w:rsidR="00CF3824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3516E3" w:rsidRDefault="00CF3824" w:rsidP="00CF3824">
            <w:pPr>
              <w:shd w:val="clear" w:color="auto" w:fill="FFFFFF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 w:rsidRPr="0029303C">
              <w:rPr>
                <w:sz w:val="24"/>
                <w:szCs w:val="24"/>
                <w:lang w:eastAsia="ru-RU"/>
              </w:rPr>
              <w:t>Выезд «Социального патруля Благодарненс</w:t>
            </w:r>
            <w:r>
              <w:rPr>
                <w:sz w:val="24"/>
                <w:szCs w:val="24"/>
                <w:lang w:eastAsia="ru-RU"/>
              </w:rPr>
              <w:t>кого муниципального округа СК», с. Сотниковское, г. Благодарный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 w:rsidP="00CF382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CF3824" w:rsidRPr="00F6086F" w:rsidRDefault="00CF3824" w:rsidP="00CF382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муниципального</w:t>
            </w:r>
            <w:r w:rsidRPr="00F6086F">
              <w:rPr>
                <w:sz w:val="24"/>
                <w:szCs w:val="28"/>
              </w:rPr>
              <w:t xml:space="preserve"> округа</w:t>
            </w:r>
          </w:p>
          <w:p w:rsidR="00CF3824" w:rsidRPr="00F6086F" w:rsidRDefault="00CF3824" w:rsidP="00CF382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F6086F" w:rsidRDefault="00CF3824" w:rsidP="00CF3824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CF3824" w:rsidRPr="00F6086F" w:rsidRDefault="00CF3824" w:rsidP="00CF3824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F6086F" w:rsidRDefault="00CF3824" w:rsidP="00CF3824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CF3824" w:rsidRPr="00F6086F" w:rsidRDefault="00CF3824" w:rsidP="00CF38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CF3824" w:rsidRPr="00F6086F" w:rsidRDefault="00CF3824" w:rsidP="00CF3824">
            <w:pPr>
              <w:rPr>
                <w:sz w:val="24"/>
                <w:szCs w:val="28"/>
              </w:rPr>
            </w:pPr>
          </w:p>
        </w:tc>
      </w:tr>
      <w:tr w:rsidR="00CF3824" w:rsidRPr="00684129" w:rsidTr="00B12698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9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CF3824" w:rsidRPr="00684129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 ноября</w:t>
            </w:r>
            <w:r w:rsidRPr="00B12698">
              <w:rPr>
                <w:sz w:val="28"/>
                <w:szCs w:val="28"/>
                <w:lang w:eastAsia="ru-RU"/>
              </w:rPr>
              <w:t xml:space="preserve"> 2023 года</w:t>
            </w:r>
          </w:p>
        </w:tc>
      </w:tr>
      <w:tr w:rsidR="00CF3824" w:rsidRPr="00684129" w:rsidTr="002862B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F3824" w:rsidRDefault="003D3395" w:rsidP="00CF382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14</w:t>
            </w:r>
            <w:r w:rsidR="00CF3824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</w:tcPr>
          <w:p w:rsidR="00CF3824" w:rsidRPr="00D124A7" w:rsidRDefault="00CF3824" w:rsidP="00CF3824">
            <w:pPr>
              <w:ind w:firstLine="34"/>
              <w:jc w:val="both"/>
              <w:rPr>
                <w:sz w:val="24"/>
              </w:rPr>
            </w:pPr>
            <w:r w:rsidRPr="005266A3">
              <w:rPr>
                <w:sz w:val="24"/>
              </w:rPr>
              <w:t xml:space="preserve">Прием граждан представителем Губернатора Ставропольского края в муниципальном образовании Ставропольского края, </w:t>
            </w:r>
            <w:proofErr w:type="spellStart"/>
            <w:r w:rsidRPr="005266A3">
              <w:rPr>
                <w:sz w:val="24"/>
              </w:rPr>
              <w:t>Пустоселовым</w:t>
            </w:r>
            <w:proofErr w:type="spellEnd"/>
            <w:r w:rsidRPr="005266A3">
              <w:rPr>
                <w:sz w:val="24"/>
              </w:rPr>
              <w:t xml:space="preserve"> С.Р.</w:t>
            </w:r>
            <w:r>
              <w:rPr>
                <w:sz w:val="24"/>
              </w:rPr>
              <w:t xml:space="preserve"> (с. Алексеевское, с Мирное и с. Каменная Балка</w:t>
            </w:r>
            <w:r w:rsidRPr="005266A3">
              <w:rPr>
                <w:sz w:val="24"/>
              </w:rPr>
              <w:t>)</w:t>
            </w:r>
          </w:p>
        </w:tc>
        <w:tc>
          <w:tcPr>
            <w:tcW w:w="2127" w:type="dxa"/>
            <w:gridSpan w:val="2"/>
          </w:tcPr>
          <w:p w:rsidR="00CF3824" w:rsidRPr="00D124A7" w:rsidRDefault="00CF3824" w:rsidP="00CF3824">
            <w:pPr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Благодарненский муниципальный</w:t>
            </w:r>
            <w:r w:rsidRPr="00D124A7">
              <w:rPr>
                <w:sz w:val="24"/>
              </w:rPr>
              <w:t xml:space="preserve"> округ</w:t>
            </w:r>
          </w:p>
          <w:p w:rsidR="00CF3824" w:rsidRPr="00D124A7" w:rsidRDefault="00CF3824" w:rsidP="00CF3824">
            <w:pPr>
              <w:ind w:left="2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 xml:space="preserve">Нач. с 11-00 </w:t>
            </w:r>
          </w:p>
          <w:p w:rsidR="00CF3824" w:rsidRPr="00D124A7" w:rsidRDefault="00CF3824" w:rsidP="00CF3824">
            <w:pPr>
              <w:ind w:left="2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>до 15-00</w:t>
            </w:r>
          </w:p>
        </w:tc>
        <w:tc>
          <w:tcPr>
            <w:tcW w:w="2126" w:type="dxa"/>
          </w:tcPr>
          <w:p w:rsidR="00CF3824" w:rsidRPr="00D124A7" w:rsidRDefault="00CF3824" w:rsidP="00CF3824">
            <w:pPr>
              <w:ind w:right="-85" w:firstLine="16"/>
              <w:rPr>
                <w:sz w:val="24"/>
                <w:szCs w:val="28"/>
              </w:rPr>
            </w:pPr>
            <w:proofErr w:type="spellStart"/>
            <w:r w:rsidRPr="00D124A7">
              <w:rPr>
                <w:sz w:val="24"/>
                <w:szCs w:val="28"/>
              </w:rPr>
              <w:t>Шурховецкая</w:t>
            </w:r>
            <w:proofErr w:type="spellEnd"/>
            <w:r w:rsidRPr="00D124A7">
              <w:rPr>
                <w:sz w:val="24"/>
                <w:szCs w:val="28"/>
              </w:rPr>
              <w:t xml:space="preserve"> Л.С.</w:t>
            </w:r>
          </w:p>
          <w:p w:rsidR="00CF3824" w:rsidRPr="00D124A7" w:rsidRDefault="00CF3824" w:rsidP="00CF3824">
            <w:pPr>
              <w:ind w:right="-85" w:firstLine="16"/>
              <w:rPr>
                <w:sz w:val="24"/>
                <w:szCs w:val="28"/>
              </w:rPr>
            </w:pPr>
            <w:proofErr w:type="spellStart"/>
            <w:r w:rsidRPr="00D124A7">
              <w:rPr>
                <w:sz w:val="24"/>
                <w:szCs w:val="28"/>
              </w:rPr>
              <w:t>Белозорева</w:t>
            </w:r>
            <w:proofErr w:type="spellEnd"/>
            <w:r w:rsidRPr="00D124A7">
              <w:rPr>
                <w:sz w:val="24"/>
                <w:szCs w:val="28"/>
              </w:rPr>
              <w:t xml:space="preserve"> В.Н.</w:t>
            </w:r>
          </w:p>
        </w:tc>
        <w:tc>
          <w:tcPr>
            <w:tcW w:w="1984" w:type="dxa"/>
          </w:tcPr>
          <w:p w:rsidR="00CF3824" w:rsidRPr="00D124A7" w:rsidRDefault="00CF3824" w:rsidP="00CF3824">
            <w:pPr>
              <w:ind w:right="-10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>жители района</w:t>
            </w:r>
          </w:p>
        </w:tc>
      </w:tr>
      <w:tr w:rsidR="00CF3824" w:rsidRPr="00684129" w:rsidTr="0010625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88"/>
        </w:trPr>
        <w:tc>
          <w:tcPr>
            <w:tcW w:w="9526" w:type="dxa"/>
            <w:gridSpan w:val="6"/>
          </w:tcPr>
          <w:p w:rsidR="00CF3824" w:rsidRPr="003A5A65" w:rsidRDefault="00CF3824" w:rsidP="00CF3824">
            <w:pPr>
              <w:jc w:val="center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21 ноября</w:t>
            </w:r>
            <w:r w:rsidRPr="003A5A65">
              <w:rPr>
                <w:sz w:val="28"/>
                <w:szCs w:val="28"/>
                <w:lang w:eastAsia="ru-RU"/>
              </w:rPr>
              <w:t xml:space="preserve"> 2023 го</w:t>
            </w:r>
            <w:r>
              <w:rPr>
                <w:sz w:val="28"/>
                <w:szCs w:val="28"/>
                <w:lang w:eastAsia="ru-RU"/>
              </w:rPr>
              <w:t>д</w:t>
            </w:r>
            <w:r w:rsidRPr="003A5A65">
              <w:rPr>
                <w:sz w:val="28"/>
                <w:szCs w:val="28"/>
                <w:lang w:eastAsia="ru-RU"/>
              </w:rPr>
              <w:t>а</w:t>
            </w:r>
          </w:p>
        </w:tc>
      </w:tr>
      <w:tr w:rsidR="00CF3824" w:rsidRPr="00684129" w:rsidTr="00D44998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F3824" w:rsidRPr="00684129" w:rsidRDefault="003D3395" w:rsidP="00CF382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15</w:t>
            </w:r>
            <w:r w:rsidR="00CF3824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CF3824" w:rsidRPr="00684129" w:rsidRDefault="00CF3824" w:rsidP="00CF3824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B76477">
              <w:rPr>
                <w:iCs/>
                <w:sz w:val="24"/>
                <w:szCs w:val="24"/>
                <w:shd w:val="clear" w:color="auto" w:fill="FFFFFF"/>
              </w:rPr>
              <w:t>Заседание администр</w:t>
            </w:r>
            <w:r>
              <w:rPr>
                <w:iCs/>
                <w:sz w:val="24"/>
                <w:szCs w:val="24"/>
                <w:shd w:val="clear" w:color="auto" w:fill="FFFFFF"/>
              </w:rPr>
              <w:t>ации Благодарненского муниципального</w:t>
            </w:r>
            <w:r w:rsidRPr="00B76477">
              <w:rPr>
                <w:iCs/>
                <w:sz w:val="24"/>
                <w:szCs w:val="24"/>
                <w:shd w:val="clear" w:color="auto" w:fill="FFFFFF"/>
              </w:rPr>
              <w:t xml:space="preserve"> округа Ставропольского края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CF3824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CF3824" w:rsidRPr="00684129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АБГО СК</w:t>
            </w:r>
          </w:p>
          <w:p w:rsidR="00CF3824" w:rsidRPr="00684129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пл. Ленина, 1</w:t>
            </w:r>
          </w:p>
          <w:p w:rsidR="00CF3824" w:rsidRPr="00684129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10</w:t>
            </w:r>
            <w:r w:rsidRPr="00684129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</w:tcPr>
          <w:p w:rsidR="00CF3824" w:rsidRPr="00684129" w:rsidRDefault="00CF3824" w:rsidP="00CF3824">
            <w:pPr>
              <w:ind w:right="-105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Шурховецкая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Л.С.</w:t>
            </w:r>
          </w:p>
        </w:tc>
        <w:tc>
          <w:tcPr>
            <w:tcW w:w="1984" w:type="dxa"/>
          </w:tcPr>
          <w:p w:rsidR="00CF3824" w:rsidRPr="00684129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 xml:space="preserve">начальники управлений отделов, их заместители специалисты администрации </w:t>
            </w:r>
            <w:proofErr w:type="spellStart"/>
            <w:r w:rsidRPr="00684129">
              <w:rPr>
                <w:sz w:val="24"/>
                <w:szCs w:val="24"/>
                <w:lang w:eastAsia="ru-RU"/>
              </w:rPr>
              <w:t>Благодарненс</w:t>
            </w:r>
            <w:proofErr w:type="spellEnd"/>
          </w:p>
          <w:p w:rsidR="00CF3824" w:rsidRPr="00684129" w:rsidRDefault="00CF3824" w:rsidP="00CF382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кого муниципального</w:t>
            </w:r>
            <w:r w:rsidRPr="00684129">
              <w:rPr>
                <w:sz w:val="24"/>
                <w:szCs w:val="24"/>
                <w:lang w:eastAsia="ru-RU"/>
              </w:rPr>
              <w:t xml:space="preserve"> округа</w:t>
            </w:r>
          </w:p>
        </w:tc>
      </w:tr>
      <w:tr w:rsidR="00CF3824" w:rsidRPr="00684129" w:rsidTr="00B17DCA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F3824" w:rsidRDefault="003D3395" w:rsidP="00CF382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B76477" w:rsidRDefault="00CF3824" w:rsidP="00CF3824">
            <w:pPr>
              <w:jc w:val="both"/>
              <w:rPr>
                <w:sz w:val="24"/>
              </w:rPr>
            </w:pPr>
            <w:r w:rsidRPr="00B76477">
              <w:rPr>
                <w:sz w:val="24"/>
                <w:szCs w:val="28"/>
              </w:rPr>
              <w:t xml:space="preserve">Заседание комиссии по делам несовершеннолетних и защите их </w:t>
            </w:r>
            <w:r>
              <w:rPr>
                <w:sz w:val="24"/>
                <w:szCs w:val="28"/>
              </w:rPr>
              <w:t>прав Благодарненского муниципального</w:t>
            </w:r>
            <w:r w:rsidRPr="00B76477">
              <w:rPr>
                <w:sz w:val="24"/>
                <w:szCs w:val="28"/>
              </w:rPr>
              <w:t xml:space="preserve">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A26201" w:rsidRDefault="00CF3824" w:rsidP="00CF3824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г. Благодарный,</w:t>
            </w:r>
          </w:p>
          <w:p w:rsidR="00CF3824" w:rsidRPr="00A26201" w:rsidRDefault="00CF3824" w:rsidP="00CF3824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 xml:space="preserve">пер. Октябрьский, 16 </w:t>
            </w:r>
          </w:p>
          <w:p w:rsidR="00CF3824" w:rsidRPr="00A26201" w:rsidRDefault="00CF3824" w:rsidP="00CF3824">
            <w:pPr>
              <w:jc w:val="center"/>
              <w:rPr>
                <w:sz w:val="24"/>
              </w:rPr>
            </w:pPr>
            <w:r w:rsidRPr="00A26201">
              <w:rPr>
                <w:sz w:val="24"/>
                <w:szCs w:val="28"/>
              </w:rPr>
              <w:t>нач. в 14-00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A26201" w:rsidRDefault="00CF3824" w:rsidP="00CF3824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Нещадимов А.М.</w:t>
            </w:r>
          </w:p>
          <w:p w:rsidR="00CF3824" w:rsidRPr="00A26201" w:rsidRDefault="00CF3824" w:rsidP="00CF3824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A26201" w:rsidRDefault="00CF3824" w:rsidP="00CF3824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 xml:space="preserve">члены КДН </w:t>
            </w:r>
          </w:p>
          <w:p w:rsidR="00CF3824" w:rsidRPr="00A26201" w:rsidRDefault="00CF3824" w:rsidP="00CF3824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>и жители района</w:t>
            </w:r>
          </w:p>
          <w:p w:rsidR="00CF3824" w:rsidRPr="00A26201" w:rsidRDefault="00CF3824" w:rsidP="00CF3824">
            <w:pPr>
              <w:rPr>
                <w:sz w:val="24"/>
              </w:rPr>
            </w:pPr>
          </w:p>
        </w:tc>
      </w:tr>
      <w:tr w:rsidR="00CF3824" w:rsidRPr="00684129" w:rsidTr="00B17DCA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F3824" w:rsidRDefault="003D3395" w:rsidP="00CF382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AC4A99" w:rsidRDefault="00CF3824" w:rsidP="00CF3824">
            <w:pPr>
              <w:jc w:val="both"/>
              <w:rPr>
                <w:sz w:val="24"/>
                <w:szCs w:val="28"/>
              </w:rPr>
            </w:pPr>
            <w:r w:rsidRPr="009F1E5E">
              <w:rPr>
                <w:iCs/>
                <w:sz w:val="24"/>
                <w:szCs w:val="24"/>
                <w:shd w:val="clear" w:color="auto" w:fill="FFFFFF"/>
              </w:rPr>
              <w:t>Заседание административной коми</w:t>
            </w:r>
            <w:r>
              <w:rPr>
                <w:iCs/>
                <w:sz w:val="24"/>
                <w:szCs w:val="24"/>
                <w:shd w:val="clear" w:color="auto" w:fill="FFFFFF"/>
              </w:rPr>
              <w:t>ссии Благодарненского муниципального</w:t>
            </w:r>
            <w:r w:rsidRPr="009F1E5E">
              <w:rPr>
                <w:iCs/>
                <w:sz w:val="24"/>
                <w:szCs w:val="24"/>
                <w:shd w:val="clear" w:color="auto" w:fill="FFFFFF"/>
              </w:rPr>
              <w:t xml:space="preserve">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A1590F" w:rsidRDefault="00CF3824" w:rsidP="00CF3824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г. Благодарный,</w:t>
            </w:r>
          </w:p>
          <w:p w:rsidR="00CF3824" w:rsidRPr="00A1590F" w:rsidRDefault="00CF3824" w:rsidP="00CF3824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АБГО СК</w:t>
            </w:r>
          </w:p>
          <w:p w:rsidR="00CF3824" w:rsidRPr="00A1590F" w:rsidRDefault="00CF3824" w:rsidP="00CF3824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пл. Ленина, 1</w:t>
            </w:r>
          </w:p>
          <w:p w:rsidR="00CF3824" w:rsidRDefault="00CF3824" w:rsidP="00CF382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15</w:t>
            </w:r>
            <w:r w:rsidRPr="00A1590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 w:rsidP="00CF3824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Донцов А.М.</w:t>
            </w:r>
          </w:p>
          <w:p w:rsidR="00CF3824" w:rsidRDefault="00CF3824" w:rsidP="00CF3824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Епифанова Г.И.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A1590F" w:rsidRDefault="00CF3824" w:rsidP="00CF3824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 w:rsidRPr="00A1590F">
              <w:rPr>
                <w:sz w:val="24"/>
                <w:szCs w:val="28"/>
                <w:lang w:eastAsia="ru-RU"/>
              </w:rPr>
              <w:t>члены комиссии, приглашенные</w:t>
            </w:r>
          </w:p>
          <w:p w:rsidR="00CF3824" w:rsidRDefault="00CF3824" w:rsidP="00CF3824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  <w:lang w:eastAsia="ru-RU"/>
              </w:rPr>
              <w:t>7</w:t>
            </w:r>
            <w:r w:rsidRPr="00A1590F">
              <w:rPr>
                <w:sz w:val="24"/>
                <w:szCs w:val="28"/>
                <w:lang w:eastAsia="ru-RU"/>
              </w:rPr>
              <w:t xml:space="preserve"> человек</w:t>
            </w:r>
          </w:p>
        </w:tc>
      </w:tr>
      <w:tr w:rsidR="00CF3824" w:rsidRPr="00684129" w:rsidTr="003A5A6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5"/>
        </w:trPr>
        <w:tc>
          <w:tcPr>
            <w:tcW w:w="9526" w:type="dxa"/>
            <w:gridSpan w:val="6"/>
          </w:tcPr>
          <w:p w:rsidR="00CF3824" w:rsidRPr="00DA68A9" w:rsidRDefault="00CF3824" w:rsidP="00CF3824">
            <w:pPr>
              <w:jc w:val="center"/>
              <w:rPr>
                <w:sz w:val="24"/>
              </w:rPr>
            </w:pPr>
            <w:r>
              <w:rPr>
                <w:sz w:val="28"/>
                <w:szCs w:val="28"/>
                <w:lang w:eastAsia="ru-RU"/>
              </w:rPr>
              <w:t>22 ноября</w:t>
            </w:r>
            <w:r w:rsidRPr="005F375C">
              <w:rPr>
                <w:sz w:val="28"/>
                <w:szCs w:val="28"/>
                <w:lang w:eastAsia="ru-RU"/>
              </w:rPr>
              <w:t xml:space="preserve"> 2023 года</w:t>
            </w:r>
          </w:p>
        </w:tc>
      </w:tr>
      <w:tr w:rsidR="00CF3824" w:rsidRPr="00684129" w:rsidTr="0073577C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CF3824" w:rsidRPr="00684129" w:rsidRDefault="003D3395" w:rsidP="00CF3824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18</w:t>
            </w:r>
            <w:r w:rsidR="00CF3824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3516E3" w:rsidRDefault="00CF3824" w:rsidP="00CF3824">
            <w:pPr>
              <w:shd w:val="clear" w:color="auto" w:fill="FFFFFF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 w:rsidRPr="0029303C">
              <w:rPr>
                <w:sz w:val="24"/>
                <w:szCs w:val="24"/>
                <w:lang w:eastAsia="ru-RU"/>
              </w:rPr>
              <w:t>Выезд «Социального патруля Благодарненс</w:t>
            </w:r>
            <w:r>
              <w:rPr>
                <w:sz w:val="24"/>
                <w:szCs w:val="24"/>
                <w:lang w:eastAsia="ru-RU"/>
              </w:rPr>
              <w:t>кого муниципального округа СК», с. Сотниковское, г. Благодарный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 w:rsidP="00CF382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CF3824" w:rsidRPr="00F6086F" w:rsidRDefault="00CF3824" w:rsidP="00CF3824">
            <w:pPr>
              <w:jc w:val="center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городского округа</w:t>
            </w:r>
          </w:p>
          <w:p w:rsidR="00CF3824" w:rsidRPr="00F6086F" w:rsidRDefault="00CF3824" w:rsidP="00CF3824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F6086F" w:rsidRDefault="00CF3824" w:rsidP="00CF3824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CF3824" w:rsidRPr="00F6086F" w:rsidRDefault="00CF3824" w:rsidP="00CF3824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Pr="00F6086F" w:rsidRDefault="00CF3824" w:rsidP="00CF3824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CF3824" w:rsidRPr="00F6086F" w:rsidRDefault="00CF3824" w:rsidP="00CF38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CF3824" w:rsidRPr="00F6086F" w:rsidRDefault="00CF3824" w:rsidP="00CF3824">
            <w:pPr>
              <w:rPr>
                <w:sz w:val="24"/>
                <w:szCs w:val="28"/>
              </w:rPr>
            </w:pPr>
          </w:p>
        </w:tc>
      </w:tr>
      <w:tr w:rsidR="003D3395" w:rsidRPr="00684129" w:rsidTr="00F1082E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3D3395" w:rsidRDefault="003D3395" w:rsidP="003D3395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19.</w:t>
            </w:r>
          </w:p>
        </w:tc>
        <w:tc>
          <w:tcPr>
            <w:tcW w:w="2693" w:type="dxa"/>
          </w:tcPr>
          <w:p w:rsidR="003D3395" w:rsidRPr="002A1B06" w:rsidRDefault="003D3395" w:rsidP="003D3395">
            <w:pPr>
              <w:pStyle w:val="2"/>
              <w:jc w:val="both"/>
              <w:rPr>
                <w:sz w:val="24"/>
                <w:szCs w:val="28"/>
                <w:highlight w:val="yellow"/>
              </w:rPr>
            </w:pPr>
            <w:r w:rsidRPr="003D3395">
              <w:rPr>
                <w:sz w:val="24"/>
                <w:szCs w:val="28"/>
              </w:rPr>
              <w:t>Совет руководителей образовательных организаций района</w:t>
            </w:r>
          </w:p>
        </w:tc>
        <w:tc>
          <w:tcPr>
            <w:tcW w:w="2127" w:type="dxa"/>
            <w:gridSpan w:val="2"/>
          </w:tcPr>
          <w:p w:rsidR="003D3395" w:rsidRPr="004A2E26" w:rsidRDefault="003D3395" w:rsidP="003D3395">
            <w:pPr>
              <w:pStyle w:val="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х. Алтухов</w:t>
            </w:r>
          </w:p>
          <w:p w:rsidR="003D3395" w:rsidRDefault="003D3395" w:rsidP="003D3395">
            <w:pPr>
              <w:pStyle w:val="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МОУ «СОШ № 12</w:t>
            </w:r>
            <w:r w:rsidRPr="004A2E26">
              <w:rPr>
                <w:sz w:val="24"/>
                <w:szCs w:val="28"/>
              </w:rPr>
              <w:t>»</w:t>
            </w:r>
          </w:p>
          <w:p w:rsidR="003D3395" w:rsidRPr="004A2E26" w:rsidRDefault="003D3395" w:rsidP="003D3395">
            <w:pPr>
              <w:pStyle w:val="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09-00</w:t>
            </w:r>
          </w:p>
        </w:tc>
        <w:tc>
          <w:tcPr>
            <w:tcW w:w="2126" w:type="dxa"/>
          </w:tcPr>
          <w:p w:rsidR="003D3395" w:rsidRPr="004A2E26" w:rsidRDefault="003D3395" w:rsidP="003D3395">
            <w:pPr>
              <w:pStyle w:val="2"/>
              <w:jc w:val="both"/>
              <w:rPr>
                <w:sz w:val="24"/>
                <w:szCs w:val="28"/>
              </w:rPr>
            </w:pPr>
            <w:proofErr w:type="spellStart"/>
            <w:r w:rsidRPr="004A2E26">
              <w:rPr>
                <w:sz w:val="24"/>
                <w:szCs w:val="28"/>
              </w:rPr>
              <w:t>Сурмилова</w:t>
            </w:r>
            <w:proofErr w:type="spellEnd"/>
            <w:r w:rsidRPr="004A2E26">
              <w:rPr>
                <w:sz w:val="24"/>
                <w:szCs w:val="28"/>
              </w:rPr>
              <w:t xml:space="preserve"> А.Я.</w:t>
            </w:r>
          </w:p>
        </w:tc>
        <w:tc>
          <w:tcPr>
            <w:tcW w:w="1984" w:type="dxa"/>
          </w:tcPr>
          <w:p w:rsidR="003D3395" w:rsidRPr="004A2E26" w:rsidRDefault="003D3395" w:rsidP="003D3395">
            <w:pPr>
              <w:pStyle w:val="2"/>
              <w:jc w:val="center"/>
              <w:rPr>
                <w:sz w:val="24"/>
                <w:szCs w:val="28"/>
              </w:rPr>
            </w:pPr>
            <w:r w:rsidRPr="004A2E26">
              <w:rPr>
                <w:sz w:val="24"/>
                <w:szCs w:val="28"/>
              </w:rPr>
              <w:t>45 руководителей</w:t>
            </w:r>
          </w:p>
          <w:p w:rsidR="003D3395" w:rsidRPr="004A2E26" w:rsidRDefault="003D3395" w:rsidP="003D3395">
            <w:pPr>
              <w:pStyle w:val="2"/>
              <w:jc w:val="center"/>
              <w:rPr>
                <w:sz w:val="24"/>
                <w:szCs w:val="28"/>
              </w:rPr>
            </w:pPr>
            <w:r w:rsidRPr="004A2E26">
              <w:rPr>
                <w:sz w:val="24"/>
                <w:szCs w:val="28"/>
              </w:rPr>
              <w:t>образовательных организаций</w:t>
            </w:r>
          </w:p>
        </w:tc>
      </w:tr>
      <w:tr w:rsidR="003D3395" w:rsidRPr="00684129" w:rsidTr="008467D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52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3D3395" w:rsidRPr="00684129" w:rsidRDefault="003D3395" w:rsidP="003D339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24 ноября</w:t>
            </w:r>
            <w:r w:rsidRPr="005F375C">
              <w:rPr>
                <w:sz w:val="28"/>
                <w:szCs w:val="28"/>
                <w:lang w:eastAsia="ru-RU"/>
              </w:rPr>
              <w:t xml:space="preserve"> 2023 года</w:t>
            </w:r>
          </w:p>
        </w:tc>
      </w:tr>
      <w:tr w:rsidR="003D3395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3D3395" w:rsidRDefault="003D3395" w:rsidP="003D3395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20.</w:t>
            </w:r>
          </w:p>
        </w:tc>
        <w:tc>
          <w:tcPr>
            <w:tcW w:w="2693" w:type="dxa"/>
          </w:tcPr>
          <w:p w:rsidR="003D3395" w:rsidRPr="00CD5568" w:rsidRDefault="003D3395" w:rsidP="003D3395">
            <w:pPr>
              <w:ind w:firstLine="31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496E5D">
              <w:rPr>
                <w:color w:val="000000"/>
                <w:sz w:val="24"/>
                <w:szCs w:val="28"/>
                <w:lang w:eastAsia="ru-RU" w:bidi="ru-RU"/>
              </w:rPr>
              <w:t>Районный «Дня охраны труды»</w:t>
            </w:r>
          </w:p>
        </w:tc>
        <w:tc>
          <w:tcPr>
            <w:tcW w:w="2127" w:type="dxa"/>
            <w:gridSpan w:val="2"/>
          </w:tcPr>
          <w:p w:rsidR="003D3395" w:rsidRDefault="003D3395" w:rsidP="003D339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г. Благодарный </w:t>
            </w:r>
          </w:p>
          <w:p w:rsidR="003D3395" w:rsidRDefault="003D3395" w:rsidP="003D339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ул. Комсомольская, д.16 </w:t>
            </w:r>
          </w:p>
          <w:p w:rsidR="003D3395" w:rsidRPr="0012555D" w:rsidRDefault="003D3395" w:rsidP="003D339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в 10-00</w:t>
            </w:r>
          </w:p>
        </w:tc>
        <w:tc>
          <w:tcPr>
            <w:tcW w:w="2126" w:type="dxa"/>
          </w:tcPr>
          <w:p w:rsidR="003D3395" w:rsidRDefault="003D3395" w:rsidP="003D3395">
            <w:pPr>
              <w:ind w:left="-108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Грибанова Н.В.</w:t>
            </w:r>
          </w:p>
          <w:p w:rsidR="003D3395" w:rsidRPr="0012555D" w:rsidRDefault="003D3395" w:rsidP="003D3395">
            <w:pPr>
              <w:ind w:left="-108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Синявская В.В.</w:t>
            </w:r>
          </w:p>
        </w:tc>
        <w:tc>
          <w:tcPr>
            <w:tcW w:w="1984" w:type="dxa"/>
          </w:tcPr>
          <w:p w:rsidR="003D3395" w:rsidRPr="0012555D" w:rsidRDefault="003D3395" w:rsidP="003D3395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работодатели Благодарненского муниципального округа</w:t>
            </w:r>
          </w:p>
        </w:tc>
      </w:tr>
      <w:tr w:rsidR="003D3395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3D3395" w:rsidRDefault="003D3395" w:rsidP="003D3395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21.</w:t>
            </w:r>
          </w:p>
        </w:tc>
        <w:tc>
          <w:tcPr>
            <w:tcW w:w="2693" w:type="dxa"/>
          </w:tcPr>
          <w:p w:rsidR="003D3395" w:rsidRPr="00496E5D" w:rsidRDefault="003D3395" w:rsidP="003D3395">
            <w:pPr>
              <w:ind w:firstLine="31"/>
              <w:jc w:val="both"/>
              <w:rPr>
                <w:color w:val="000000"/>
                <w:sz w:val="24"/>
                <w:szCs w:val="28"/>
                <w:lang w:eastAsia="ru-RU" w:bidi="ru-RU"/>
              </w:rPr>
            </w:pPr>
            <w:r>
              <w:rPr>
                <w:color w:val="000000"/>
                <w:sz w:val="24"/>
                <w:szCs w:val="28"/>
                <w:lang w:eastAsia="ru-RU" w:bidi="ru-RU"/>
              </w:rPr>
              <w:t>Заседание рабочей группы по координации деятельности в сфере формирования доступной среды жизнедеятельности для инвалидов и других маломобильных групп населения при администрации Благодарненского муниципального округа СК</w:t>
            </w:r>
          </w:p>
        </w:tc>
        <w:tc>
          <w:tcPr>
            <w:tcW w:w="2127" w:type="dxa"/>
            <w:gridSpan w:val="2"/>
          </w:tcPr>
          <w:p w:rsidR="003D3395" w:rsidRPr="002A1B06" w:rsidRDefault="003D3395" w:rsidP="003D3395">
            <w:pPr>
              <w:jc w:val="center"/>
              <w:rPr>
                <w:sz w:val="24"/>
                <w:szCs w:val="24"/>
                <w:lang w:eastAsia="ru-RU"/>
              </w:rPr>
            </w:pPr>
            <w:r w:rsidRPr="002A1B06">
              <w:rPr>
                <w:sz w:val="24"/>
                <w:szCs w:val="24"/>
                <w:lang w:eastAsia="ru-RU"/>
              </w:rPr>
              <w:t xml:space="preserve">г. Благодарный </w:t>
            </w:r>
          </w:p>
          <w:p w:rsidR="003D3395" w:rsidRDefault="003D3395" w:rsidP="003D3395">
            <w:pPr>
              <w:jc w:val="center"/>
              <w:rPr>
                <w:sz w:val="24"/>
                <w:szCs w:val="24"/>
                <w:lang w:eastAsia="ru-RU"/>
              </w:rPr>
            </w:pPr>
            <w:r w:rsidRPr="002A1B06">
              <w:rPr>
                <w:sz w:val="24"/>
                <w:szCs w:val="24"/>
                <w:lang w:eastAsia="ru-RU"/>
              </w:rPr>
              <w:t xml:space="preserve">ул. Комсомольская, </w:t>
            </w:r>
          </w:p>
          <w:p w:rsidR="003D3395" w:rsidRDefault="003D3395" w:rsidP="003D3395">
            <w:pPr>
              <w:jc w:val="center"/>
              <w:rPr>
                <w:sz w:val="24"/>
                <w:szCs w:val="24"/>
                <w:lang w:eastAsia="ru-RU"/>
              </w:rPr>
            </w:pPr>
            <w:r w:rsidRPr="002A1B06">
              <w:rPr>
                <w:sz w:val="24"/>
                <w:szCs w:val="24"/>
                <w:lang w:eastAsia="ru-RU"/>
              </w:rPr>
              <w:t>д</w:t>
            </w:r>
            <w:r>
              <w:rPr>
                <w:sz w:val="24"/>
                <w:szCs w:val="24"/>
                <w:lang w:eastAsia="ru-RU"/>
              </w:rPr>
              <w:t>. 8</w:t>
            </w:r>
            <w:r w:rsidRPr="002A1B06">
              <w:rPr>
                <w:sz w:val="24"/>
                <w:szCs w:val="24"/>
                <w:lang w:eastAsia="ru-RU"/>
              </w:rPr>
              <w:t xml:space="preserve"> </w:t>
            </w:r>
          </w:p>
          <w:p w:rsidR="003D3395" w:rsidRPr="002A1B06" w:rsidRDefault="003D3395" w:rsidP="003D339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УТСЗН АБМО СК</w:t>
            </w:r>
          </w:p>
          <w:p w:rsidR="003D3395" w:rsidRDefault="003D3395" w:rsidP="003D3395">
            <w:pPr>
              <w:jc w:val="center"/>
              <w:rPr>
                <w:sz w:val="24"/>
                <w:szCs w:val="24"/>
                <w:lang w:eastAsia="ru-RU"/>
              </w:rPr>
            </w:pPr>
            <w:r w:rsidRPr="002A1B06">
              <w:rPr>
                <w:sz w:val="24"/>
                <w:szCs w:val="24"/>
                <w:lang w:eastAsia="ru-RU"/>
              </w:rPr>
              <w:t>Нач. в 10-00</w:t>
            </w:r>
          </w:p>
        </w:tc>
        <w:tc>
          <w:tcPr>
            <w:tcW w:w="2126" w:type="dxa"/>
          </w:tcPr>
          <w:p w:rsidR="003D3395" w:rsidRDefault="003D3395" w:rsidP="003D3395">
            <w:pPr>
              <w:ind w:left="3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Грибанова Н.В.</w:t>
            </w:r>
          </w:p>
          <w:p w:rsidR="003D3395" w:rsidRDefault="003D3395" w:rsidP="003D3395">
            <w:pPr>
              <w:ind w:left="30"/>
              <w:rPr>
                <w:sz w:val="24"/>
                <w:szCs w:val="28"/>
                <w:lang w:eastAsia="ru-RU"/>
              </w:rPr>
            </w:pPr>
            <w:proofErr w:type="spellStart"/>
            <w:r>
              <w:rPr>
                <w:sz w:val="24"/>
                <w:szCs w:val="28"/>
                <w:lang w:eastAsia="ru-RU"/>
              </w:rPr>
              <w:t>Хрисанфова</w:t>
            </w:r>
            <w:proofErr w:type="spellEnd"/>
            <w:r>
              <w:rPr>
                <w:sz w:val="24"/>
                <w:szCs w:val="28"/>
                <w:lang w:eastAsia="ru-RU"/>
              </w:rPr>
              <w:t xml:space="preserve"> О.А.</w:t>
            </w:r>
          </w:p>
        </w:tc>
        <w:tc>
          <w:tcPr>
            <w:tcW w:w="1984" w:type="dxa"/>
          </w:tcPr>
          <w:p w:rsidR="003D3395" w:rsidRDefault="003D3395" w:rsidP="003D3395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члены рабочей группы</w:t>
            </w:r>
          </w:p>
        </w:tc>
      </w:tr>
      <w:tr w:rsidR="003D3395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3D3395" w:rsidRDefault="003D3395" w:rsidP="003D3395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95" w:rsidRPr="00496E5D" w:rsidRDefault="003D3395" w:rsidP="003D339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96E5D">
              <w:rPr>
                <w:sz w:val="24"/>
                <w:szCs w:val="24"/>
              </w:rPr>
              <w:t>Праздничная программа ко Дню матери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95" w:rsidRPr="00496E5D" w:rsidRDefault="003D3395" w:rsidP="003D3395">
            <w:pPr>
              <w:pStyle w:val="ab"/>
              <w:jc w:val="center"/>
              <w:rPr>
                <w:sz w:val="24"/>
                <w:szCs w:val="24"/>
              </w:rPr>
            </w:pPr>
            <w:r w:rsidRPr="00496E5D">
              <w:rPr>
                <w:sz w:val="24"/>
                <w:szCs w:val="24"/>
              </w:rPr>
              <w:t>г. Благодарный,</w:t>
            </w:r>
          </w:p>
          <w:p w:rsidR="003D3395" w:rsidRPr="00496E5D" w:rsidRDefault="003D3395" w:rsidP="003D3395">
            <w:pPr>
              <w:pStyle w:val="ab"/>
              <w:jc w:val="center"/>
              <w:rPr>
                <w:sz w:val="24"/>
                <w:szCs w:val="24"/>
              </w:rPr>
            </w:pPr>
            <w:r w:rsidRPr="00496E5D">
              <w:rPr>
                <w:sz w:val="24"/>
                <w:szCs w:val="24"/>
              </w:rPr>
              <w:t xml:space="preserve">МБУК «Благодарненский </w:t>
            </w:r>
            <w:proofErr w:type="spellStart"/>
            <w:r w:rsidRPr="00496E5D">
              <w:rPr>
                <w:sz w:val="24"/>
                <w:szCs w:val="24"/>
              </w:rPr>
              <w:t>ЦКиД</w:t>
            </w:r>
            <w:proofErr w:type="spellEnd"/>
            <w:r w:rsidRPr="00496E5D">
              <w:rPr>
                <w:sz w:val="24"/>
                <w:szCs w:val="24"/>
              </w:rPr>
              <w:t>»</w:t>
            </w:r>
          </w:p>
          <w:p w:rsidR="003D3395" w:rsidRPr="00496E5D" w:rsidRDefault="003D3395" w:rsidP="003D339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Нач. в </w:t>
            </w:r>
            <w:r w:rsidRPr="00496E5D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-</w:t>
            </w:r>
            <w:r w:rsidRPr="00496E5D">
              <w:rPr>
                <w:sz w:val="24"/>
                <w:szCs w:val="24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95" w:rsidRPr="00496E5D" w:rsidRDefault="003D3395" w:rsidP="003D3395">
            <w:pPr>
              <w:rPr>
                <w:sz w:val="24"/>
                <w:szCs w:val="24"/>
              </w:rPr>
            </w:pPr>
            <w:proofErr w:type="spellStart"/>
            <w:r w:rsidRPr="00496E5D">
              <w:rPr>
                <w:sz w:val="24"/>
                <w:szCs w:val="24"/>
              </w:rPr>
              <w:t>Агибанова</w:t>
            </w:r>
            <w:proofErr w:type="spellEnd"/>
            <w:r w:rsidRPr="00496E5D">
              <w:rPr>
                <w:sz w:val="24"/>
                <w:szCs w:val="24"/>
              </w:rPr>
              <w:t xml:space="preserve"> С.В.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395" w:rsidRPr="00496E5D" w:rsidRDefault="003D3395" w:rsidP="003D3395">
            <w:pPr>
              <w:keepNext/>
              <w:jc w:val="center"/>
              <w:outlineLvl w:val="0"/>
              <w:rPr>
                <w:sz w:val="24"/>
                <w:szCs w:val="24"/>
              </w:rPr>
            </w:pPr>
            <w:r w:rsidRPr="00496E5D">
              <w:rPr>
                <w:sz w:val="24"/>
                <w:szCs w:val="24"/>
              </w:rPr>
              <w:t>420 человек</w:t>
            </w:r>
          </w:p>
        </w:tc>
      </w:tr>
      <w:tr w:rsidR="003D3395" w:rsidRPr="00684129" w:rsidTr="0010625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51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3D3395" w:rsidRDefault="003D3395" w:rsidP="003D3395">
            <w:pPr>
              <w:jc w:val="center"/>
              <w:rPr>
                <w:sz w:val="24"/>
              </w:rPr>
            </w:pPr>
            <w:r>
              <w:rPr>
                <w:sz w:val="28"/>
              </w:rPr>
              <w:t>26 ноября</w:t>
            </w:r>
            <w:r w:rsidRPr="00ED627F">
              <w:rPr>
                <w:sz w:val="28"/>
              </w:rPr>
              <w:t xml:space="preserve"> 2023 года</w:t>
            </w:r>
          </w:p>
        </w:tc>
      </w:tr>
      <w:tr w:rsidR="003D3395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3D3395" w:rsidRDefault="003D3395" w:rsidP="003D3395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23.</w:t>
            </w:r>
          </w:p>
        </w:tc>
        <w:tc>
          <w:tcPr>
            <w:tcW w:w="2693" w:type="dxa"/>
          </w:tcPr>
          <w:p w:rsidR="003D3395" w:rsidRPr="004A2E26" w:rsidRDefault="003D3395" w:rsidP="003D3395">
            <w:pPr>
              <w:pStyle w:val="2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Районный «День матери» в Благодарненском муниципальном округе СК</w:t>
            </w:r>
          </w:p>
        </w:tc>
        <w:tc>
          <w:tcPr>
            <w:tcW w:w="2127" w:type="dxa"/>
            <w:gridSpan w:val="2"/>
          </w:tcPr>
          <w:p w:rsidR="003D3395" w:rsidRPr="002A1B06" w:rsidRDefault="003D3395" w:rsidP="003D3395">
            <w:pPr>
              <w:pStyle w:val="2"/>
              <w:jc w:val="center"/>
              <w:rPr>
                <w:sz w:val="24"/>
                <w:szCs w:val="28"/>
              </w:rPr>
            </w:pPr>
            <w:r w:rsidRPr="002A1B06">
              <w:rPr>
                <w:sz w:val="24"/>
                <w:szCs w:val="28"/>
              </w:rPr>
              <w:t xml:space="preserve">г. Благодарный </w:t>
            </w:r>
          </w:p>
          <w:p w:rsidR="003D3395" w:rsidRPr="002A1B06" w:rsidRDefault="003D3395" w:rsidP="003D3395">
            <w:pPr>
              <w:pStyle w:val="2"/>
              <w:jc w:val="center"/>
              <w:rPr>
                <w:sz w:val="24"/>
                <w:szCs w:val="28"/>
              </w:rPr>
            </w:pPr>
            <w:r w:rsidRPr="002A1B06">
              <w:rPr>
                <w:sz w:val="24"/>
                <w:szCs w:val="28"/>
              </w:rPr>
              <w:t xml:space="preserve">ул. Комсомольская, д.16 </w:t>
            </w:r>
          </w:p>
          <w:p w:rsidR="003D3395" w:rsidRDefault="003D3395" w:rsidP="003D3395">
            <w:pPr>
              <w:pStyle w:val="2"/>
              <w:jc w:val="center"/>
              <w:rPr>
                <w:sz w:val="24"/>
                <w:szCs w:val="28"/>
              </w:rPr>
            </w:pPr>
            <w:r w:rsidRPr="002A1B06">
              <w:rPr>
                <w:sz w:val="24"/>
                <w:szCs w:val="28"/>
              </w:rPr>
              <w:t>Нач. в 10-00</w:t>
            </w:r>
          </w:p>
        </w:tc>
        <w:tc>
          <w:tcPr>
            <w:tcW w:w="2126" w:type="dxa"/>
          </w:tcPr>
          <w:p w:rsidR="003D3395" w:rsidRDefault="003D3395" w:rsidP="003D3395">
            <w:pPr>
              <w:pStyle w:val="2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Грибанова Н.В.</w:t>
            </w:r>
          </w:p>
          <w:p w:rsidR="003D3395" w:rsidRPr="004A2E26" w:rsidRDefault="003D3395" w:rsidP="003D3395">
            <w:pPr>
              <w:pStyle w:val="2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Васильева Д.А.</w:t>
            </w:r>
          </w:p>
        </w:tc>
        <w:tc>
          <w:tcPr>
            <w:tcW w:w="1984" w:type="dxa"/>
          </w:tcPr>
          <w:p w:rsidR="003D3395" w:rsidRPr="004A2E26" w:rsidRDefault="003D3395" w:rsidP="003D3395">
            <w:pPr>
              <w:pStyle w:val="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участники мероприятия</w:t>
            </w:r>
          </w:p>
        </w:tc>
      </w:tr>
      <w:tr w:rsidR="003D3395" w:rsidRPr="00684129" w:rsidTr="00496E5D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35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3D3395" w:rsidRPr="00496E5D" w:rsidRDefault="003D3395" w:rsidP="003D3395">
            <w:pPr>
              <w:jc w:val="center"/>
              <w:rPr>
                <w:sz w:val="28"/>
              </w:rPr>
            </w:pPr>
            <w:r w:rsidRPr="00496E5D">
              <w:rPr>
                <w:sz w:val="28"/>
                <w:szCs w:val="28"/>
                <w:lang w:eastAsia="ru-RU"/>
              </w:rPr>
              <w:t>28 ноября 2023 года</w:t>
            </w:r>
          </w:p>
        </w:tc>
      </w:tr>
      <w:tr w:rsidR="003D3395" w:rsidRPr="00684129" w:rsidTr="00A77ADE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3D3395" w:rsidRDefault="003D3395" w:rsidP="003D3395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24.</w:t>
            </w:r>
          </w:p>
        </w:tc>
        <w:tc>
          <w:tcPr>
            <w:tcW w:w="2693" w:type="dxa"/>
          </w:tcPr>
          <w:p w:rsidR="003D3395" w:rsidRPr="003516E3" w:rsidRDefault="003D3395" w:rsidP="003D3395">
            <w:pPr>
              <w:ind w:left="34"/>
              <w:jc w:val="both"/>
              <w:rPr>
                <w:sz w:val="24"/>
                <w:szCs w:val="28"/>
                <w:highlight w:val="yellow"/>
                <w:lang w:eastAsia="ru-RU"/>
              </w:rPr>
            </w:pPr>
            <w:r w:rsidRPr="009F1E5E">
              <w:rPr>
                <w:sz w:val="24"/>
                <w:szCs w:val="28"/>
                <w:lang w:eastAsia="ru-RU"/>
              </w:rPr>
              <w:t>Заседание Совета депут</w:t>
            </w:r>
            <w:r>
              <w:rPr>
                <w:sz w:val="24"/>
                <w:szCs w:val="28"/>
                <w:lang w:eastAsia="ru-RU"/>
              </w:rPr>
              <w:t>атов Благодарненского муниципального</w:t>
            </w:r>
            <w:r w:rsidRPr="009F1E5E">
              <w:rPr>
                <w:sz w:val="24"/>
                <w:szCs w:val="28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2127" w:type="dxa"/>
            <w:gridSpan w:val="2"/>
          </w:tcPr>
          <w:p w:rsidR="003D3395" w:rsidRPr="0012555D" w:rsidRDefault="003D3395" w:rsidP="003D3395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г. Благодарный,</w:t>
            </w:r>
          </w:p>
          <w:p w:rsidR="003D3395" w:rsidRPr="0012555D" w:rsidRDefault="003D3395" w:rsidP="003D3395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АБГО СК</w:t>
            </w:r>
          </w:p>
          <w:p w:rsidR="003D3395" w:rsidRPr="0012555D" w:rsidRDefault="003D3395" w:rsidP="003D3395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пл. Ленина, 1</w:t>
            </w:r>
          </w:p>
          <w:p w:rsidR="003D3395" w:rsidRPr="0012555D" w:rsidRDefault="003D3395" w:rsidP="003D3395">
            <w:pPr>
              <w:jc w:val="center"/>
              <w:rPr>
                <w:sz w:val="24"/>
                <w:szCs w:val="24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нач. 10-00</w:t>
            </w:r>
          </w:p>
        </w:tc>
        <w:tc>
          <w:tcPr>
            <w:tcW w:w="2126" w:type="dxa"/>
          </w:tcPr>
          <w:p w:rsidR="003D3395" w:rsidRPr="0012555D" w:rsidRDefault="003D3395" w:rsidP="003D3395">
            <w:pPr>
              <w:ind w:left="-108"/>
              <w:jc w:val="center"/>
              <w:rPr>
                <w:sz w:val="24"/>
                <w:szCs w:val="28"/>
                <w:lang w:eastAsia="ru-RU"/>
              </w:rPr>
            </w:pPr>
            <w:r w:rsidRPr="0012555D">
              <w:rPr>
                <w:sz w:val="24"/>
                <w:szCs w:val="28"/>
                <w:lang w:eastAsia="ru-RU"/>
              </w:rPr>
              <w:t>совет депут</w:t>
            </w:r>
            <w:r>
              <w:rPr>
                <w:sz w:val="24"/>
                <w:szCs w:val="28"/>
                <w:lang w:eastAsia="ru-RU"/>
              </w:rPr>
              <w:t>атов Благодарненского муниципального</w:t>
            </w:r>
            <w:r w:rsidRPr="0012555D">
              <w:rPr>
                <w:sz w:val="24"/>
                <w:szCs w:val="28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1984" w:type="dxa"/>
          </w:tcPr>
          <w:p w:rsidR="003D3395" w:rsidRPr="0012555D" w:rsidRDefault="003D3395" w:rsidP="003D3395">
            <w:pPr>
              <w:jc w:val="center"/>
              <w:rPr>
                <w:sz w:val="24"/>
                <w:szCs w:val="28"/>
                <w:lang w:eastAsia="ru-RU"/>
              </w:rPr>
            </w:pPr>
            <w:r w:rsidRPr="0012555D">
              <w:rPr>
                <w:sz w:val="24"/>
                <w:szCs w:val="28"/>
                <w:lang w:eastAsia="ru-RU"/>
              </w:rPr>
              <w:t>депутаты, начальники управлений отд</w:t>
            </w:r>
            <w:r>
              <w:rPr>
                <w:sz w:val="24"/>
                <w:szCs w:val="28"/>
                <w:lang w:eastAsia="ru-RU"/>
              </w:rPr>
              <w:t xml:space="preserve">елов администрации </w:t>
            </w:r>
            <w:proofErr w:type="spellStart"/>
            <w:r>
              <w:rPr>
                <w:sz w:val="24"/>
                <w:szCs w:val="28"/>
                <w:lang w:eastAsia="ru-RU"/>
              </w:rPr>
              <w:t>Благодарненс</w:t>
            </w:r>
            <w:proofErr w:type="spellEnd"/>
          </w:p>
          <w:p w:rsidR="003D3395" w:rsidRPr="0012555D" w:rsidRDefault="003D3395" w:rsidP="003D3395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кого муниципального</w:t>
            </w:r>
            <w:r w:rsidRPr="0012555D">
              <w:rPr>
                <w:sz w:val="24"/>
                <w:szCs w:val="28"/>
                <w:lang w:eastAsia="ru-RU"/>
              </w:rPr>
              <w:t xml:space="preserve"> округа</w:t>
            </w:r>
          </w:p>
        </w:tc>
      </w:tr>
      <w:tr w:rsidR="003D3395" w:rsidRPr="00684129" w:rsidTr="002A1B06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12"/>
        </w:trPr>
        <w:tc>
          <w:tcPr>
            <w:tcW w:w="9526" w:type="dxa"/>
            <w:gridSpan w:val="6"/>
          </w:tcPr>
          <w:p w:rsidR="003D3395" w:rsidRPr="0012555D" w:rsidRDefault="003D3395" w:rsidP="003D3395">
            <w:pPr>
              <w:jc w:val="center"/>
              <w:rPr>
                <w:sz w:val="24"/>
                <w:szCs w:val="28"/>
                <w:lang w:eastAsia="ru-RU"/>
              </w:rPr>
            </w:pPr>
            <w:r w:rsidRPr="002A1B06">
              <w:rPr>
                <w:sz w:val="28"/>
                <w:szCs w:val="28"/>
                <w:lang w:eastAsia="ru-RU"/>
              </w:rPr>
              <w:t>29 ноября 2023 года</w:t>
            </w:r>
          </w:p>
        </w:tc>
      </w:tr>
      <w:tr w:rsidR="003D3395" w:rsidRPr="00684129" w:rsidTr="00A77ADE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3D3395" w:rsidRDefault="003D3395" w:rsidP="003D3395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25.</w:t>
            </w:r>
          </w:p>
        </w:tc>
        <w:tc>
          <w:tcPr>
            <w:tcW w:w="2693" w:type="dxa"/>
          </w:tcPr>
          <w:p w:rsidR="003D3395" w:rsidRPr="009F1E5E" w:rsidRDefault="003D3395" w:rsidP="003D3395">
            <w:pPr>
              <w:ind w:left="34"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Заседание т</w:t>
            </w:r>
            <w:r w:rsidRPr="002A1B06">
              <w:rPr>
                <w:sz w:val="24"/>
                <w:szCs w:val="28"/>
                <w:lang w:eastAsia="ru-RU"/>
              </w:rPr>
              <w:t>ерриториальной трехсторонней комиссии по регулированию социально-трудовых отнош</w:t>
            </w:r>
            <w:r>
              <w:rPr>
                <w:sz w:val="24"/>
                <w:szCs w:val="28"/>
                <w:lang w:eastAsia="ru-RU"/>
              </w:rPr>
              <w:t>ений Благодарненского муниципального</w:t>
            </w:r>
            <w:r w:rsidRPr="002A1B06">
              <w:rPr>
                <w:sz w:val="24"/>
                <w:szCs w:val="28"/>
                <w:lang w:eastAsia="ru-RU"/>
              </w:rPr>
              <w:t xml:space="preserve"> окр</w:t>
            </w:r>
            <w:r>
              <w:rPr>
                <w:sz w:val="24"/>
                <w:szCs w:val="28"/>
                <w:lang w:eastAsia="ru-RU"/>
              </w:rPr>
              <w:t>уга СК</w:t>
            </w:r>
          </w:p>
        </w:tc>
        <w:tc>
          <w:tcPr>
            <w:tcW w:w="2127" w:type="dxa"/>
            <w:gridSpan w:val="2"/>
          </w:tcPr>
          <w:p w:rsidR="003D3395" w:rsidRPr="002A1B06" w:rsidRDefault="003D3395" w:rsidP="003D3395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2A1B06">
              <w:rPr>
                <w:rFonts w:eastAsia="Calibri"/>
                <w:sz w:val="24"/>
                <w:szCs w:val="28"/>
                <w:lang w:eastAsia="ru-RU"/>
              </w:rPr>
              <w:t>г. Благодарный,</w:t>
            </w:r>
          </w:p>
          <w:p w:rsidR="003D3395" w:rsidRPr="002A1B06" w:rsidRDefault="003D3395" w:rsidP="003D3395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АБМ</w:t>
            </w:r>
            <w:r w:rsidRPr="002A1B06">
              <w:rPr>
                <w:rFonts w:eastAsia="Calibri"/>
                <w:sz w:val="24"/>
                <w:szCs w:val="28"/>
                <w:lang w:eastAsia="ru-RU"/>
              </w:rPr>
              <w:t>О СК</w:t>
            </w:r>
          </w:p>
          <w:p w:rsidR="003D3395" w:rsidRPr="002A1B06" w:rsidRDefault="003D3395" w:rsidP="003D3395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2A1B06">
              <w:rPr>
                <w:rFonts w:eastAsia="Calibri"/>
                <w:sz w:val="24"/>
                <w:szCs w:val="28"/>
                <w:lang w:eastAsia="ru-RU"/>
              </w:rPr>
              <w:t>пл. Ленина, 1</w:t>
            </w:r>
          </w:p>
          <w:p w:rsidR="003D3395" w:rsidRPr="0012555D" w:rsidRDefault="003D3395" w:rsidP="003D3395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2A1B06">
              <w:rPr>
                <w:rFonts w:eastAsia="Calibri"/>
                <w:sz w:val="24"/>
                <w:szCs w:val="28"/>
                <w:lang w:eastAsia="ru-RU"/>
              </w:rPr>
              <w:t>нач. 14-00</w:t>
            </w:r>
          </w:p>
        </w:tc>
        <w:tc>
          <w:tcPr>
            <w:tcW w:w="2126" w:type="dxa"/>
          </w:tcPr>
          <w:p w:rsidR="003D3395" w:rsidRDefault="003D3395" w:rsidP="003D3395">
            <w:pPr>
              <w:ind w:left="-108" w:firstLine="138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Грибанова Н.В.</w:t>
            </w:r>
          </w:p>
          <w:p w:rsidR="003D3395" w:rsidRPr="0012555D" w:rsidRDefault="003D3395" w:rsidP="003D3395">
            <w:pPr>
              <w:ind w:left="-108" w:firstLine="138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Синявская В.В.</w:t>
            </w:r>
          </w:p>
        </w:tc>
        <w:tc>
          <w:tcPr>
            <w:tcW w:w="1984" w:type="dxa"/>
          </w:tcPr>
          <w:p w:rsidR="003D3395" w:rsidRPr="0012555D" w:rsidRDefault="003D3395" w:rsidP="003D3395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члены комиссии и работодатели</w:t>
            </w:r>
          </w:p>
        </w:tc>
      </w:tr>
      <w:tr w:rsidR="00E03F98" w:rsidRPr="00684129" w:rsidTr="00B70DE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E03F98" w:rsidRDefault="00E03F98" w:rsidP="00E03F98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26.</w:t>
            </w:r>
          </w:p>
        </w:tc>
        <w:tc>
          <w:tcPr>
            <w:tcW w:w="2693" w:type="dxa"/>
          </w:tcPr>
          <w:p w:rsidR="00E03F98" w:rsidRDefault="00E03F98" w:rsidP="00E03F98">
            <w:pPr>
              <w:ind w:left="34"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З</w:t>
            </w:r>
            <w:r w:rsidRPr="00E03F98">
              <w:rPr>
                <w:sz w:val="24"/>
                <w:szCs w:val="28"/>
                <w:lang w:eastAsia="ru-RU"/>
              </w:rPr>
              <w:t>аседание специальной комиссии по борьбе с африканской чумой свиней</w:t>
            </w:r>
          </w:p>
        </w:tc>
        <w:tc>
          <w:tcPr>
            <w:tcW w:w="2127" w:type="dxa"/>
            <w:gridSpan w:val="2"/>
          </w:tcPr>
          <w:p w:rsidR="00E03F98" w:rsidRPr="00E03F98" w:rsidRDefault="00E03F98" w:rsidP="00E03F98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E03F98">
              <w:rPr>
                <w:rFonts w:eastAsia="Calibri"/>
                <w:sz w:val="24"/>
                <w:szCs w:val="28"/>
                <w:lang w:eastAsia="ru-RU"/>
              </w:rPr>
              <w:t>г. Благодарный,</w:t>
            </w:r>
          </w:p>
          <w:p w:rsidR="00E03F98" w:rsidRPr="00E03F98" w:rsidRDefault="00E03F98" w:rsidP="00E03F98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sz w:val="24"/>
                <w:szCs w:val="28"/>
                <w:lang w:eastAsia="ru-RU"/>
              </w:rPr>
              <w:t>УСХиООС</w:t>
            </w:r>
            <w:proofErr w:type="spellEnd"/>
          </w:p>
          <w:p w:rsidR="00E03F98" w:rsidRPr="002A1B06" w:rsidRDefault="00E03F98" w:rsidP="00E03F98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E03F98">
              <w:rPr>
                <w:rFonts w:eastAsia="Calibri"/>
                <w:sz w:val="24"/>
                <w:szCs w:val="28"/>
                <w:lang w:eastAsia="ru-RU"/>
              </w:rPr>
              <w:t>нач. 14-00</w:t>
            </w:r>
          </w:p>
        </w:tc>
        <w:tc>
          <w:tcPr>
            <w:tcW w:w="2126" w:type="dxa"/>
          </w:tcPr>
          <w:p w:rsidR="00E03F98" w:rsidRDefault="00E03F98" w:rsidP="00E03F98">
            <w:pPr>
              <w:ind w:left="-108" w:firstLine="138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Соколов В.И.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F98" w:rsidRDefault="00E03F98" w:rsidP="00E03F98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члены комиссии</w:t>
            </w:r>
          </w:p>
          <w:p w:rsidR="00E03F98" w:rsidRPr="00684129" w:rsidRDefault="00E03F98" w:rsidP="00E03F9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03F98" w:rsidRPr="00684129" w:rsidTr="00FE593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62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E03F98" w:rsidRPr="00F6086F" w:rsidRDefault="00E03F98" w:rsidP="00E03F98">
            <w:pPr>
              <w:jc w:val="center"/>
              <w:rPr>
                <w:sz w:val="24"/>
              </w:rPr>
            </w:pPr>
            <w:r>
              <w:rPr>
                <w:sz w:val="28"/>
              </w:rPr>
              <w:t>30 ноября</w:t>
            </w:r>
            <w:r w:rsidRPr="00AC4A99">
              <w:rPr>
                <w:sz w:val="28"/>
              </w:rPr>
              <w:t xml:space="preserve"> 2023 года</w:t>
            </w:r>
          </w:p>
        </w:tc>
      </w:tr>
      <w:tr w:rsidR="00E03F98" w:rsidRPr="00684129" w:rsidTr="008F55D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E03F98" w:rsidRDefault="00E03F98" w:rsidP="00E03F98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F98" w:rsidRPr="00981AC8" w:rsidRDefault="00E03F98" w:rsidP="00E03F98">
            <w:pPr>
              <w:shd w:val="clear" w:color="auto" w:fill="FFFFFF"/>
              <w:jc w:val="both"/>
              <w:rPr>
                <w:rFonts w:eastAsia="Calibri"/>
                <w:sz w:val="24"/>
                <w:szCs w:val="28"/>
              </w:rPr>
            </w:pPr>
            <w:r w:rsidRPr="00B76477">
              <w:rPr>
                <w:rFonts w:eastAsia="Calibri"/>
                <w:sz w:val="24"/>
                <w:szCs w:val="28"/>
              </w:rPr>
              <w:t>Заседание комиссии по мобилизации налоговых поступлений и платежей в бю</w:t>
            </w:r>
            <w:r>
              <w:rPr>
                <w:rFonts w:eastAsia="Calibri"/>
                <w:sz w:val="24"/>
                <w:szCs w:val="28"/>
              </w:rPr>
              <w:t>джет Благодарненского муниципального</w:t>
            </w:r>
            <w:r w:rsidRPr="00B76477">
              <w:rPr>
                <w:rFonts w:eastAsia="Calibri"/>
                <w:sz w:val="24"/>
                <w:szCs w:val="28"/>
              </w:rPr>
              <w:t xml:space="preserve"> округа Ставропольского края</w:t>
            </w:r>
            <w:r>
              <w:rPr>
                <w:rFonts w:eastAsia="Calibri"/>
                <w:sz w:val="24"/>
                <w:szCs w:val="28"/>
              </w:rPr>
              <w:t xml:space="preserve"> (пос. Ставропольский</w:t>
            </w:r>
            <w:r w:rsidRPr="00B76477">
              <w:rPr>
                <w:rFonts w:eastAsia="Calibri"/>
                <w:sz w:val="24"/>
                <w:szCs w:val="28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F98" w:rsidRPr="006A2E0B" w:rsidRDefault="00E03F98" w:rsidP="00E03F98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E03F98" w:rsidRPr="006A2E0B" w:rsidRDefault="00E03F98" w:rsidP="00E03F98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АБГО СК</w:t>
            </w:r>
          </w:p>
          <w:p w:rsidR="00E03F98" w:rsidRPr="006A2E0B" w:rsidRDefault="00E03F98" w:rsidP="00E03F98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пл. Ленина, 1</w:t>
            </w:r>
          </w:p>
          <w:p w:rsidR="00E03F98" w:rsidRDefault="00E03F98" w:rsidP="00E03F98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14</w:t>
            </w:r>
            <w:r w:rsidRPr="006A2E0B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F98" w:rsidRDefault="00E03F98" w:rsidP="00E03F98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E03F98" w:rsidRDefault="00E03F98" w:rsidP="00E03F98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Белова Э.Н.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F98" w:rsidRDefault="00E03F98" w:rsidP="00E03F98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члены комиссии</w:t>
            </w:r>
          </w:p>
          <w:p w:rsidR="00E03F98" w:rsidRPr="00684129" w:rsidRDefault="00E03F98" w:rsidP="00E03F9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03F98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33"/>
        </w:trPr>
        <w:tc>
          <w:tcPr>
            <w:tcW w:w="596" w:type="dxa"/>
          </w:tcPr>
          <w:p w:rsidR="00E03F98" w:rsidRPr="00684129" w:rsidRDefault="00E03F98" w:rsidP="00E03F98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8930" w:type="dxa"/>
            <w:gridSpan w:val="5"/>
          </w:tcPr>
          <w:p w:rsidR="00E03F98" w:rsidRPr="00684129" w:rsidRDefault="00E03F98" w:rsidP="00E03F98">
            <w:pPr>
              <w:jc w:val="center"/>
              <w:rPr>
                <w:sz w:val="28"/>
                <w:szCs w:val="28"/>
                <w:lang w:eastAsia="ru-RU"/>
              </w:rPr>
            </w:pPr>
            <w:r w:rsidRPr="00684129">
              <w:rPr>
                <w:sz w:val="28"/>
                <w:szCs w:val="28"/>
                <w:lang w:eastAsia="ru-RU"/>
              </w:rPr>
              <w:t>по мере поступления документов</w:t>
            </w:r>
          </w:p>
        </w:tc>
      </w:tr>
      <w:tr w:rsidR="00E03F98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E03F98" w:rsidRPr="00684129" w:rsidRDefault="00E03F98" w:rsidP="00E03F98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28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</w:tcPr>
          <w:p w:rsidR="00E03F98" w:rsidRPr="00684129" w:rsidRDefault="00E03F98" w:rsidP="00E03F98">
            <w:pPr>
              <w:spacing w:line="26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</w:t>
            </w:r>
            <w:r w:rsidRPr="00684129">
              <w:rPr>
                <w:sz w:val="24"/>
                <w:szCs w:val="24"/>
                <w:lang w:eastAsia="ru-RU"/>
              </w:rPr>
              <w:t>аседание комиссии по размещению нестационарных торговых объектов (нестационарных объектов по предоставлению услуг) и включению в схему размещения нестационарных торговых объектов (нестационарных объектов по предоставлению услуг)</w:t>
            </w:r>
          </w:p>
        </w:tc>
        <w:tc>
          <w:tcPr>
            <w:tcW w:w="2127" w:type="dxa"/>
            <w:gridSpan w:val="2"/>
          </w:tcPr>
          <w:p w:rsidR="00E03F98" w:rsidRPr="00684129" w:rsidRDefault="00E03F98" w:rsidP="00E03F98">
            <w:pPr>
              <w:ind w:right="-185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E03F98" w:rsidRDefault="00E03F98" w:rsidP="00E03F98">
            <w:pPr>
              <w:ind w:right="-18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E03F98" w:rsidRPr="00684129" w:rsidRDefault="00E03F98" w:rsidP="00E03F98">
            <w:pPr>
              <w:ind w:right="-185"/>
              <w:rPr>
                <w:sz w:val="24"/>
                <w:szCs w:val="24"/>
                <w:highlight w:val="yellow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Калашникова Т.В.</w:t>
            </w:r>
          </w:p>
        </w:tc>
        <w:tc>
          <w:tcPr>
            <w:tcW w:w="1984" w:type="dxa"/>
          </w:tcPr>
          <w:p w:rsidR="00E03F98" w:rsidRPr="00684129" w:rsidRDefault="00E03F98" w:rsidP="00E03F98">
            <w:pPr>
              <w:ind w:left="-101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03F98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E03F98" w:rsidRDefault="00E03F98" w:rsidP="00E03F98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29.</w:t>
            </w:r>
          </w:p>
        </w:tc>
        <w:tc>
          <w:tcPr>
            <w:tcW w:w="2693" w:type="dxa"/>
          </w:tcPr>
          <w:p w:rsidR="00E03F98" w:rsidRDefault="00E03F98" w:rsidP="00E03F98">
            <w:pPr>
              <w:spacing w:line="26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Заседание противоэпидемической комиссии</w:t>
            </w:r>
          </w:p>
        </w:tc>
        <w:tc>
          <w:tcPr>
            <w:tcW w:w="2127" w:type="dxa"/>
            <w:gridSpan w:val="2"/>
          </w:tcPr>
          <w:p w:rsidR="00E03F98" w:rsidRPr="00684129" w:rsidRDefault="00E03F98" w:rsidP="00E03F98">
            <w:pPr>
              <w:ind w:right="-185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E03F98" w:rsidRDefault="00E03F98" w:rsidP="00E03F98">
            <w:pPr>
              <w:ind w:right="-18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Нещадимов А.М.</w:t>
            </w:r>
          </w:p>
        </w:tc>
        <w:tc>
          <w:tcPr>
            <w:tcW w:w="1984" w:type="dxa"/>
          </w:tcPr>
          <w:p w:rsidR="00E03F98" w:rsidRPr="00684129" w:rsidRDefault="00E03F98" w:rsidP="00E03F98">
            <w:pPr>
              <w:ind w:left="-101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03F98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13"/>
        </w:trPr>
        <w:tc>
          <w:tcPr>
            <w:tcW w:w="9526" w:type="dxa"/>
            <w:gridSpan w:val="6"/>
          </w:tcPr>
          <w:p w:rsidR="00E03F98" w:rsidRPr="00684129" w:rsidRDefault="00E03F98" w:rsidP="00E03F98">
            <w:pPr>
              <w:ind w:left="-101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84129">
              <w:rPr>
                <w:rFonts w:eastAsia="Calibri"/>
                <w:sz w:val="28"/>
                <w:szCs w:val="28"/>
                <w:lang w:eastAsia="ru-RU"/>
              </w:rPr>
              <w:t>согласно утвержденному графику</w:t>
            </w:r>
          </w:p>
        </w:tc>
      </w:tr>
      <w:tr w:rsidR="00E03F98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E03F98" w:rsidRPr="00684129" w:rsidRDefault="00E03F98" w:rsidP="00E03F98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29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</w:tcPr>
          <w:p w:rsidR="00E03F98" w:rsidRPr="00684129" w:rsidRDefault="00E03F98" w:rsidP="00E03F98">
            <w:pPr>
              <w:jc w:val="both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Проведение проверок соблюдения трудового законодательства и иных нормативных правовых актов, содержащих нормы трудового права, в организациях, подведомственных администрации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</w:tcPr>
          <w:p w:rsidR="00E03F98" w:rsidRPr="00684129" w:rsidRDefault="00E03F98" w:rsidP="00E03F98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E03F98" w:rsidRPr="00684129" w:rsidRDefault="00E03F98" w:rsidP="00E03F98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С.Б.</w:t>
            </w:r>
          </w:p>
          <w:p w:rsidR="00E03F98" w:rsidRPr="00A26201" w:rsidRDefault="00E03F98" w:rsidP="00E03F98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E03F98" w:rsidRPr="00684129" w:rsidRDefault="00E03F98" w:rsidP="00E03F98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E03F98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E03F98" w:rsidRPr="00684129" w:rsidRDefault="00E03F98" w:rsidP="00E03F98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30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</w:tcPr>
          <w:p w:rsidR="00E03F98" w:rsidRPr="00684129" w:rsidRDefault="00E03F98" w:rsidP="00E03F98">
            <w:pPr>
              <w:jc w:val="both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 xml:space="preserve">Проведение внутреннего финансового контроля и контроля в сфере закупок </w:t>
            </w:r>
          </w:p>
        </w:tc>
        <w:tc>
          <w:tcPr>
            <w:tcW w:w="2127" w:type="dxa"/>
            <w:gridSpan w:val="2"/>
          </w:tcPr>
          <w:p w:rsidR="00E03F98" w:rsidRPr="00684129" w:rsidRDefault="00E03F98" w:rsidP="00E03F98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E03F98" w:rsidRPr="00684129" w:rsidRDefault="00E03F98" w:rsidP="00E03F98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Кузнецова Л.В.</w:t>
            </w:r>
          </w:p>
          <w:p w:rsidR="00E03F98" w:rsidRPr="00684129" w:rsidRDefault="00E03F98" w:rsidP="00E03F98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Корсуков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1984" w:type="dxa"/>
          </w:tcPr>
          <w:p w:rsidR="00E03F98" w:rsidRPr="00684129" w:rsidRDefault="00E03F98" w:rsidP="00E03F98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E03F98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41"/>
        </w:trPr>
        <w:tc>
          <w:tcPr>
            <w:tcW w:w="9526" w:type="dxa"/>
            <w:gridSpan w:val="6"/>
          </w:tcPr>
          <w:p w:rsidR="00E03F98" w:rsidRPr="00684129" w:rsidRDefault="00E03F98" w:rsidP="00E03F98">
            <w:pPr>
              <w:ind w:left="-101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84129">
              <w:rPr>
                <w:rFonts w:eastAsia="Calibri"/>
                <w:sz w:val="28"/>
                <w:szCs w:val="28"/>
                <w:lang w:eastAsia="ru-RU"/>
              </w:rPr>
              <w:t>по мере поступления материалов</w:t>
            </w:r>
          </w:p>
        </w:tc>
      </w:tr>
      <w:tr w:rsidR="00E03F98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E03F98" w:rsidRPr="00684129" w:rsidRDefault="00E03F98" w:rsidP="00E03F98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31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</w:tcPr>
          <w:p w:rsidR="00E03F98" w:rsidRPr="00684129" w:rsidRDefault="00E03F98" w:rsidP="00E03F98">
            <w:pPr>
              <w:spacing w:line="260" w:lineRule="exac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</w:t>
            </w:r>
            <w:r w:rsidRPr="00684129">
              <w:rPr>
                <w:color w:val="000000"/>
                <w:sz w:val="24"/>
                <w:szCs w:val="24"/>
                <w:lang w:eastAsia="ru-RU"/>
              </w:rPr>
              <w:t>аседания комиссии по соблюдению требований к служебному поведению муниципальных служащих, замещающих должности муниципальной службы в администрации Благодарненского городского округа Ставропольского края (органах администрации), и урегулирования конфликта интересов</w:t>
            </w:r>
          </w:p>
        </w:tc>
        <w:tc>
          <w:tcPr>
            <w:tcW w:w="2127" w:type="dxa"/>
            <w:gridSpan w:val="2"/>
          </w:tcPr>
          <w:p w:rsidR="00E03F98" w:rsidRPr="00684129" w:rsidRDefault="00E03F98" w:rsidP="00E03F98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E03F98" w:rsidRPr="00684129" w:rsidRDefault="00E03F98" w:rsidP="00E03F98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С.Б.</w:t>
            </w:r>
          </w:p>
          <w:p w:rsidR="00E03F98" w:rsidRPr="00684129" w:rsidRDefault="00E03F98" w:rsidP="00E03F98">
            <w:pPr>
              <w:ind w:right="-185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E03F98" w:rsidRPr="00684129" w:rsidRDefault="00E03F98" w:rsidP="00E03F98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E03F98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E03F98" w:rsidRPr="00684129" w:rsidRDefault="00E03F98" w:rsidP="00E03F98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32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</w:tcPr>
          <w:p w:rsidR="00E03F98" w:rsidRPr="00684129" w:rsidRDefault="00E03F98" w:rsidP="00E03F98">
            <w:pPr>
              <w:spacing w:line="260" w:lineRule="exac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8"/>
                <w:lang w:eastAsia="ru-RU"/>
              </w:rPr>
              <w:t>Заседание комиссии по установлению ежемесячной надбавки за особые условия деятельности (муниципальной службы), трудового стажа и зачета в него иных периодов трудовой деятельности работникам аппарата администрации Благодарненского городского округа Ставропольского края и руководителям органов администрации, являющихся юридическими лицами</w:t>
            </w:r>
          </w:p>
        </w:tc>
        <w:tc>
          <w:tcPr>
            <w:tcW w:w="2127" w:type="dxa"/>
            <w:gridSpan w:val="2"/>
          </w:tcPr>
          <w:p w:rsidR="00E03F98" w:rsidRPr="00684129" w:rsidRDefault="00E03F98" w:rsidP="00E03F98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E03F98" w:rsidRPr="00684129" w:rsidRDefault="00E03F98" w:rsidP="00E03F98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С.Б.</w:t>
            </w:r>
          </w:p>
          <w:p w:rsidR="00E03F98" w:rsidRPr="00684129" w:rsidRDefault="00E03F98" w:rsidP="00E03F98">
            <w:pPr>
              <w:ind w:right="-185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E03F98" w:rsidRPr="00684129" w:rsidRDefault="00E03F98" w:rsidP="00E03F98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E03F98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E03F98" w:rsidRDefault="00E03F98" w:rsidP="00E03F98">
            <w:pPr>
              <w:ind w:left="34"/>
              <w:jc w:val="center"/>
              <w:rPr>
                <w:szCs w:val="28"/>
              </w:rPr>
            </w:pPr>
            <w:r>
              <w:rPr>
                <w:sz w:val="24"/>
                <w:szCs w:val="28"/>
              </w:rPr>
              <w:t>33</w:t>
            </w:r>
            <w:r w:rsidRPr="00A6251F">
              <w:rPr>
                <w:sz w:val="24"/>
                <w:szCs w:val="28"/>
              </w:rPr>
              <w:t>.</w:t>
            </w:r>
          </w:p>
        </w:tc>
        <w:tc>
          <w:tcPr>
            <w:tcW w:w="2693" w:type="dxa"/>
          </w:tcPr>
          <w:p w:rsidR="00E03F98" w:rsidRPr="001715F9" w:rsidRDefault="00E03F98" w:rsidP="00E03F98">
            <w:pPr>
              <w:pStyle w:val="2"/>
              <w:spacing w:line="260" w:lineRule="exact"/>
              <w:jc w:val="both"/>
              <w:rPr>
                <w:sz w:val="24"/>
                <w:szCs w:val="28"/>
              </w:rPr>
            </w:pPr>
            <w:r w:rsidRPr="008A64D6">
              <w:rPr>
                <w:sz w:val="24"/>
                <w:szCs w:val="28"/>
              </w:rPr>
              <w:t>Выявление правообладателей и регистрация права собственности в соответствии с Федеральным законом от 30 декабря 2020 года № 518 - ФЗ «О внесении изменений в отдельные законодат</w:t>
            </w:r>
            <w:r>
              <w:rPr>
                <w:sz w:val="24"/>
                <w:szCs w:val="28"/>
              </w:rPr>
              <w:t>ельные акты РФ</w:t>
            </w:r>
            <w:r w:rsidRPr="008A64D6">
              <w:rPr>
                <w:sz w:val="24"/>
                <w:szCs w:val="28"/>
              </w:rPr>
              <w:t>»</w:t>
            </w:r>
          </w:p>
        </w:tc>
        <w:tc>
          <w:tcPr>
            <w:tcW w:w="2127" w:type="dxa"/>
            <w:gridSpan w:val="2"/>
          </w:tcPr>
          <w:p w:rsidR="00E03F98" w:rsidRPr="003F3382" w:rsidRDefault="00E03F98" w:rsidP="00E03F98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E03F98" w:rsidRDefault="00E03F98" w:rsidP="00E03F98">
            <w:pPr>
              <w:pStyle w:val="2"/>
              <w:rPr>
                <w:sz w:val="24"/>
              </w:rPr>
            </w:pPr>
            <w:r>
              <w:rPr>
                <w:sz w:val="24"/>
              </w:rPr>
              <w:t>Востриков И.А.</w:t>
            </w:r>
          </w:p>
          <w:p w:rsidR="00E03F98" w:rsidRPr="00EE7607" w:rsidRDefault="00E03F98" w:rsidP="00E03F98">
            <w:pPr>
              <w:pStyle w:val="2"/>
              <w:rPr>
                <w:sz w:val="24"/>
              </w:rPr>
            </w:pPr>
            <w:r w:rsidRPr="008A64D6">
              <w:rPr>
                <w:sz w:val="24"/>
              </w:rPr>
              <w:t>Польская О.Ю.</w:t>
            </w:r>
          </w:p>
          <w:p w:rsidR="00E03F98" w:rsidRDefault="00E03F98" w:rsidP="00E03F98">
            <w:pPr>
              <w:pStyle w:val="2"/>
              <w:ind w:right="-185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E03F98" w:rsidRPr="00684129" w:rsidRDefault="00E03F98" w:rsidP="00E03F98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E03F98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E03F98" w:rsidRPr="00A6251F" w:rsidRDefault="00E03F98" w:rsidP="00E03F98">
            <w:pPr>
              <w:ind w:left="3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34.</w:t>
            </w:r>
          </w:p>
        </w:tc>
        <w:tc>
          <w:tcPr>
            <w:tcW w:w="2693" w:type="dxa"/>
          </w:tcPr>
          <w:p w:rsidR="00E03F98" w:rsidRPr="008A64D6" w:rsidRDefault="00E03F98" w:rsidP="00E03F98">
            <w:pPr>
              <w:pStyle w:val="2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Проведение кадастровых работ с дальнейшей постановкой на государственный кадастровый учет</w:t>
            </w:r>
          </w:p>
        </w:tc>
        <w:tc>
          <w:tcPr>
            <w:tcW w:w="2127" w:type="dxa"/>
            <w:gridSpan w:val="2"/>
          </w:tcPr>
          <w:p w:rsidR="00E03F98" w:rsidRPr="003F3382" w:rsidRDefault="00E03F98" w:rsidP="00E03F98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E03F98" w:rsidRDefault="00E03F98" w:rsidP="00E03F98">
            <w:pPr>
              <w:pStyle w:val="2"/>
              <w:rPr>
                <w:sz w:val="24"/>
              </w:rPr>
            </w:pPr>
            <w:r>
              <w:rPr>
                <w:sz w:val="24"/>
              </w:rPr>
              <w:t>Востриков И.А.</w:t>
            </w:r>
          </w:p>
          <w:p w:rsidR="00E03F98" w:rsidRPr="00EE7607" w:rsidRDefault="00E03F98" w:rsidP="00E03F98">
            <w:pPr>
              <w:pStyle w:val="2"/>
              <w:rPr>
                <w:sz w:val="24"/>
              </w:rPr>
            </w:pPr>
            <w:r>
              <w:rPr>
                <w:sz w:val="24"/>
              </w:rPr>
              <w:t>Субботина Г.В.</w:t>
            </w:r>
          </w:p>
        </w:tc>
        <w:tc>
          <w:tcPr>
            <w:tcW w:w="1984" w:type="dxa"/>
          </w:tcPr>
          <w:p w:rsidR="00E03F98" w:rsidRPr="00684129" w:rsidRDefault="00E03F98" w:rsidP="00E03F98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E03F98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E03F98" w:rsidRPr="00A6251F" w:rsidRDefault="00E03F98" w:rsidP="00E03F98">
            <w:pPr>
              <w:ind w:left="3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35</w:t>
            </w:r>
            <w:r w:rsidRPr="00A6251F">
              <w:rPr>
                <w:sz w:val="24"/>
                <w:szCs w:val="28"/>
              </w:rPr>
              <w:t>.</w:t>
            </w:r>
          </w:p>
        </w:tc>
        <w:tc>
          <w:tcPr>
            <w:tcW w:w="2693" w:type="dxa"/>
          </w:tcPr>
          <w:p w:rsidR="00E03F98" w:rsidRDefault="00E03F98" w:rsidP="00E03F98">
            <w:pPr>
              <w:pStyle w:val="2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Участие в судебных заседаниях в Арбитражном суде Ставропольского края</w:t>
            </w:r>
          </w:p>
        </w:tc>
        <w:tc>
          <w:tcPr>
            <w:tcW w:w="2127" w:type="dxa"/>
            <w:gridSpan w:val="2"/>
          </w:tcPr>
          <w:p w:rsidR="00E03F98" w:rsidRPr="003F3382" w:rsidRDefault="00E03F98" w:rsidP="00E03F98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E03F98" w:rsidRDefault="00E03F98" w:rsidP="00E03F98">
            <w:pPr>
              <w:pStyle w:val="2"/>
              <w:rPr>
                <w:sz w:val="24"/>
              </w:rPr>
            </w:pPr>
            <w:r>
              <w:rPr>
                <w:sz w:val="24"/>
              </w:rPr>
              <w:t>Востриков И.А.</w:t>
            </w:r>
          </w:p>
          <w:p w:rsidR="00E03F98" w:rsidRPr="00EE7607" w:rsidRDefault="00E03F98" w:rsidP="00E03F98">
            <w:pPr>
              <w:pStyle w:val="2"/>
              <w:rPr>
                <w:sz w:val="24"/>
              </w:rPr>
            </w:pPr>
            <w:r>
              <w:rPr>
                <w:sz w:val="24"/>
              </w:rPr>
              <w:t>Субботина Г.В.</w:t>
            </w:r>
          </w:p>
        </w:tc>
        <w:tc>
          <w:tcPr>
            <w:tcW w:w="1984" w:type="dxa"/>
          </w:tcPr>
          <w:p w:rsidR="00E03F98" w:rsidRPr="00684129" w:rsidRDefault="00E03F98" w:rsidP="00E03F98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E03F98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253"/>
        </w:trPr>
        <w:tc>
          <w:tcPr>
            <w:tcW w:w="596" w:type="dxa"/>
          </w:tcPr>
          <w:p w:rsidR="00E03F98" w:rsidRPr="00684129" w:rsidRDefault="00E03F98" w:rsidP="00E03F98">
            <w:pPr>
              <w:ind w:left="176"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8930" w:type="dxa"/>
            <w:gridSpan w:val="5"/>
          </w:tcPr>
          <w:p w:rsidR="00E03F98" w:rsidRPr="00684129" w:rsidRDefault="00E03F98" w:rsidP="00E03F98">
            <w:pPr>
              <w:ind w:left="-101"/>
              <w:jc w:val="center"/>
              <w:rPr>
                <w:rFonts w:eastAsia="Calibri"/>
                <w:sz w:val="28"/>
                <w:szCs w:val="28"/>
                <w:highlight w:val="yellow"/>
                <w:lang w:eastAsia="ru-RU"/>
              </w:rPr>
            </w:pPr>
            <w:r w:rsidRPr="00684129">
              <w:rPr>
                <w:sz w:val="28"/>
                <w:szCs w:val="28"/>
                <w:lang w:eastAsia="ru-RU"/>
              </w:rPr>
              <w:t>в случае поступления заявления</w:t>
            </w:r>
          </w:p>
        </w:tc>
      </w:tr>
      <w:tr w:rsidR="00E03F98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E03F98" w:rsidRPr="00684129" w:rsidRDefault="00E03F98" w:rsidP="00E03F98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36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</w:tcPr>
          <w:p w:rsidR="00E03F98" w:rsidRPr="00684129" w:rsidRDefault="00E03F98" w:rsidP="00E03F98">
            <w:pPr>
              <w:spacing w:line="260" w:lineRule="exact"/>
              <w:jc w:val="both"/>
              <w:rPr>
                <w:sz w:val="24"/>
                <w:szCs w:val="28"/>
                <w:lang w:eastAsia="ru-RU"/>
              </w:rPr>
            </w:pPr>
            <w:r w:rsidRPr="00684129">
              <w:rPr>
                <w:sz w:val="24"/>
                <w:szCs w:val="28"/>
                <w:lang w:eastAsia="ru-RU"/>
              </w:rPr>
              <w:t xml:space="preserve">Проведение заседания приемочной комиссии администрации Благодарненского городского округа Ставропольского края по приемке в эксплуатацию после завершения переустройства и (или) перепланировки жилого (нежилого) помещения  </w:t>
            </w:r>
          </w:p>
        </w:tc>
        <w:tc>
          <w:tcPr>
            <w:tcW w:w="2127" w:type="dxa"/>
            <w:gridSpan w:val="2"/>
          </w:tcPr>
          <w:p w:rsidR="00E03F98" w:rsidRPr="00684129" w:rsidRDefault="00E03F98" w:rsidP="00E03F98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E03F98" w:rsidRDefault="00E03F98" w:rsidP="00E03F98">
            <w:pPr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Востриков И.А.</w:t>
            </w:r>
          </w:p>
          <w:p w:rsidR="00E03F98" w:rsidRPr="00684129" w:rsidRDefault="00E03F98" w:rsidP="00E03F98">
            <w:pPr>
              <w:rPr>
                <w:sz w:val="24"/>
                <w:szCs w:val="28"/>
                <w:lang w:eastAsia="ru-RU"/>
              </w:rPr>
            </w:pPr>
            <w:proofErr w:type="spellStart"/>
            <w:r w:rsidRPr="00684129">
              <w:rPr>
                <w:sz w:val="24"/>
                <w:szCs w:val="28"/>
                <w:lang w:eastAsia="ru-RU"/>
              </w:rPr>
              <w:t>Слепичева</w:t>
            </w:r>
            <w:proofErr w:type="spellEnd"/>
            <w:r w:rsidRPr="00684129">
              <w:rPr>
                <w:sz w:val="24"/>
                <w:szCs w:val="28"/>
                <w:lang w:eastAsia="ru-RU"/>
              </w:rPr>
              <w:t xml:space="preserve"> И.И.</w:t>
            </w:r>
          </w:p>
          <w:p w:rsidR="00E03F98" w:rsidRPr="00684129" w:rsidRDefault="00E03F98" w:rsidP="00E03F98">
            <w:pPr>
              <w:rPr>
                <w:sz w:val="24"/>
                <w:szCs w:val="28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E03F98" w:rsidRPr="00684129" w:rsidRDefault="00E03F98" w:rsidP="00E03F98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E03F98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E03F98" w:rsidRPr="00684129" w:rsidRDefault="00E03F98" w:rsidP="00E03F98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37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693" w:type="dxa"/>
          </w:tcPr>
          <w:p w:rsidR="00E03F98" w:rsidRPr="00684129" w:rsidRDefault="00E03F98" w:rsidP="00E03F98">
            <w:pPr>
              <w:spacing w:line="260" w:lineRule="exact"/>
              <w:jc w:val="both"/>
              <w:rPr>
                <w:sz w:val="24"/>
                <w:szCs w:val="28"/>
                <w:lang w:eastAsia="ru-RU"/>
              </w:rPr>
            </w:pPr>
            <w:r w:rsidRPr="00684129">
              <w:rPr>
                <w:sz w:val="24"/>
                <w:szCs w:val="28"/>
                <w:lang w:eastAsia="ru-RU"/>
              </w:rPr>
              <w:t>Проведение заседания межведомственной комиссии админ</w:t>
            </w:r>
            <w:r>
              <w:rPr>
                <w:sz w:val="24"/>
                <w:szCs w:val="28"/>
                <w:lang w:eastAsia="ru-RU"/>
              </w:rPr>
              <w:t>истрации БГО СК</w:t>
            </w:r>
            <w:r w:rsidRPr="00684129">
              <w:rPr>
                <w:sz w:val="24"/>
                <w:szCs w:val="28"/>
                <w:lang w:eastAsia="ru-RU"/>
              </w:rPr>
              <w:t xml:space="preserve"> по освидетельствованию проведения работ по строительству или реконструкции объектов жилищного строительства с привлечением средств материнского (семейного) капитала</w:t>
            </w:r>
          </w:p>
        </w:tc>
        <w:tc>
          <w:tcPr>
            <w:tcW w:w="2127" w:type="dxa"/>
            <w:gridSpan w:val="2"/>
          </w:tcPr>
          <w:p w:rsidR="00E03F98" w:rsidRPr="00684129" w:rsidRDefault="00E03F98" w:rsidP="00E03F98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E03F98" w:rsidRDefault="00E03F98" w:rsidP="00E03F98">
            <w:pPr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Востриков И.А.</w:t>
            </w:r>
          </w:p>
          <w:p w:rsidR="00E03F98" w:rsidRPr="00684129" w:rsidRDefault="00E03F98" w:rsidP="00E03F98">
            <w:pPr>
              <w:rPr>
                <w:sz w:val="24"/>
                <w:szCs w:val="28"/>
                <w:lang w:eastAsia="ru-RU"/>
              </w:rPr>
            </w:pPr>
            <w:proofErr w:type="spellStart"/>
            <w:r w:rsidRPr="00684129">
              <w:rPr>
                <w:sz w:val="24"/>
                <w:szCs w:val="28"/>
                <w:lang w:eastAsia="ru-RU"/>
              </w:rPr>
              <w:t>Слепичева</w:t>
            </w:r>
            <w:proofErr w:type="spellEnd"/>
            <w:r w:rsidRPr="00684129">
              <w:rPr>
                <w:sz w:val="24"/>
                <w:szCs w:val="28"/>
                <w:lang w:eastAsia="ru-RU"/>
              </w:rPr>
              <w:t xml:space="preserve"> И.И.</w:t>
            </w:r>
          </w:p>
          <w:p w:rsidR="00E03F98" w:rsidRPr="00684129" w:rsidRDefault="00E03F98" w:rsidP="00E03F98">
            <w:pPr>
              <w:rPr>
                <w:sz w:val="24"/>
                <w:szCs w:val="28"/>
                <w:lang w:eastAsia="ru-RU"/>
              </w:rPr>
            </w:pPr>
          </w:p>
          <w:p w:rsidR="00E03F98" w:rsidRPr="00684129" w:rsidRDefault="00E03F98" w:rsidP="00E03F98">
            <w:pPr>
              <w:ind w:right="-185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E03F98" w:rsidRPr="00684129" w:rsidRDefault="00E03F98" w:rsidP="00E03F98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E03F98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E03F98" w:rsidRPr="00684129" w:rsidRDefault="00E03F98" w:rsidP="00E03F98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38.</w:t>
            </w:r>
          </w:p>
        </w:tc>
        <w:tc>
          <w:tcPr>
            <w:tcW w:w="2693" w:type="dxa"/>
          </w:tcPr>
          <w:p w:rsidR="00E03F98" w:rsidRPr="00E02E0B" w:rsidRDefault="00E03F98" w:rsidP="00E03F98">
            <w:pPr>
              <w:spacing w:line="260" w:lineRule="exact"/>
              <w:jc w:val="both"/>
              <w:rPr>
                <w:sz w:val="24"/>
                <w:szCs w:val="28"/>
              </w:rPr>
            </w:pPr>
            <w:r w:rsidRPr="00E02E0B">
              <w:rPr>
                <w:rFonts w:eastAsia="Calibri"/>
                <w:sz w:val="24"/>
                <w:szCs w:val="28"/>
              </w:rPr>
              <w:t>Организация и проведение публичных слушаний и общественных обсуждений</w:t>
            </w:r>
          </w:p>
        </w:tc>
        <w:tc>
          <w:tcPr>
            <w:tcW w:w="2127" w:type="dxa"/>
            <w:gridSpan w:val="2"/>
          </w:tcPr>
          <w:p w:rsidR="00E03F98" w:rsidRPr="003F3382" w:rsidRDefault="00E03F98" w:rsidP="00E03F98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E03F98" w:rsidRDefault="00E03F98" w:rsidP="00E03F98">
            <w:pPr>
              <w:pStyle w:val="a7"/>
              <w:spacing w:after="0"/>
              <w:rPr>
                <w:szCs w:val="28"/>
              </w:rPr>
            </w:pPr>
            <w:r>
              <w:rPr>
                <w:szCs w:val="28"/>
              </w:rPr>
              <w:t>Востриков И.А.</w:t>
            </w:r>
          </w:p>
          <w:p w:rsidR="00E03F98" w:rsidRPr="00AA55A1" w:rsidRDefault="00E03F98" w:rsidP="00E03F98">
            <w:pPr>
              <w:pStyle w:val="a7"/>
              <w:spacing w:after="0"/>
              <w:rPr>
                <w:szCs w:val="28"/>
              </w:rPr>
            </w:pPr>
            <w:proofErr w:type="spellStart"/>
            <w:r>
              <w:rPr>
                <w:szCs w:val="28"/>
              </w:rPr>
              <w:t>Слепичева</w:t>
            </w:r>
            <w:proofErr w:type="spellEnd"/>
            <w:r>
              <w:rPr>
                <w:szCs w:val="28"/>
              </w:rPr>
              <w:t xml:space="preserve"> И.И.</w:t>
            </w:r>
          </w:p>
        </w:tc>
        <w:tc>
          <w:tcPr>
            <w:tcW w:w="1984" w:type="dxa"/>
          </w:tcPr>
          <w:p w:rsidR="00E03F98" w:rsidRPr="00684129" w:rsidRDefault="00E03F98" w:rsidP="00E03F98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E03F98" w:rsidRPr="00684129" w:rsidTr="00B33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434" w:type="dxa"/>
            <w:gridSpan w:val="4"/>
          </w:tcPr>
          <w:p w:rsidR="00E03F98" w:rsidRPr="00684129" w:rsidRDefault="00E03F98" w:rsidP="00E03F98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4205" w:type="dxa"/>
            <w:gridSpan w:val="3"/>
          </w:tcPr>
          <w:p w:rsidR="00E03F98" w:rsidRPr="00684129" w:rsidRDefault="00E03F98" w:rsidP="00E03F98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5"/>
        <w:gridCol w:w="3980"/>
      </w:tblGrid>
      <w:tr w:rsidR="00684129" w:rsidRPr="00684129" w:rsidTr="00CD15CB">
        <w:tc>
          <w:tcPr>
            <w:tcW w:w="5375" w:type="dxa"/>
          </w:tcPr>
          <w:p w:rsidR="00F11473" w:rsidRDefault="00F11473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E03F98" w:rsidRDefault="00E03F98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E03F98" w:rsidRDefault="00E03F98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E03F98" w:rsidRPr="00684129" w:rsidRDefault="00E03F98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980" w:type="dxa"/>
          </w:tcPr>
          <w:p w:rsidR="00684129" w:rsidRPr="00684129" w:rsidRDefault="00684129" w:rsidP="00684129">
            <w:pPr>
              <w:spacing w:line="240" w:lineRule="exact"/>
              <w:jc w:val="right"/>
              <w:rPr>
                <w:sz w:val="28"/>
                <w:szCs w:val="28"/>
                <w:lang w:eastAsia="ru-RU"/>
              </w:rPr>
            </w:pPr>
          </w:p>
        </w:tc>
      </w:tr>
    </w:tbl>
    <w:p w:rsidR="003D3395" w:rsidRDefault="00E02E0B" w:rsidP="00A6251F">
      <w:pPr>
        <w:spacing w:after="0" w:line="240" w:lineRule="exac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Номеровченко Т.Н.</w:t>
      </w:r>
      <w:r w:rsidR="00F11473">
        <w:rPr>
          <w:rFonts w:ascii="Times New Roman" w:eastAsia="Times New Roman" w:hAnsi="Times New Roman" w:cs="Times New Roman"/>
          <w:sz w:val="24"/>
          <w:szCs w:val="20"/>
          <w:lang w:eastAsia="ru-RU"/>
        </w:rPr>
        <w:t>,</w:t>
      </w:r>
    </w:p>
    <w:p w:rsidR="00B33A14" w:rsidRPr="00A6251F" w:rsidRDefault="00684129" w:rsidP="00A6251F">
      <w:pPr>
        <w:spacing w:after="0" w:line="240" w:lineRule="exac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84129">
        <w:rPr>
          <w:rFonts w:ascii="Times New Roman" w:eastAsia="Times New Roman" w:hAnsi="Times New Roman" w:cs="Times New Roman"/>
          <w:sz w:val="24"/>
          <w:szCs w:val="20"/>
          <w:lang w:eastAsia="ru-RU"/>
        </w:rPr>
        <w:t>2-15-30</w:t>
      </w:r>
    </w:p>
    <w:sectPr w:rsidR="00B33A14" w:rsidRPr="00A6251F" w:rsidSect="0069327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F6B3A"/>
    <w:multiLevelType w:val="hybridMultilevel"/>
    <w:tmpl w:val="46546A4C"/>
    <w:lvl w:ilvl="0" w:tplc="DBF02FC6">
      <w:start w:val="100"/>
      <w:numFmt w:val="decimal"/>
      <w:lvlText w:val="%1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" w15:restartNumberingAfterBreak="0">
    <w:nsid w:val="11DB253C"/>
    <w:multiLevelType w:val="hybridMultilevel"/>
    <w:tmpl w:val="ED240932"/>
    <w:lvl w:ilvl="0" w:tplc="B5668C5A">
      <w:start w:val="100"/>
      <w:numFmt w:val="decimal"/>
      <w:lvlText w:val="%1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2E0B2719"/>
    <w:multiLevelType w:val="hybridMultilevel"/>
    <w:tmpl w:val="62B05150"/>
    <w:lvl w:ilvl="0" w:tplc="99DC09B2">
      <w:start w:val="1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2B588E"/>
    <w:multiLevelType w:val="hybridMultilevel"/>
    <w:tmpl w:val="77544AD8"/>
    <w:lvl w:ilvl="0" w:tplc="36362B74">
      <w:start w:val="1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D3ADD"/>
    <w:multiLevelType w:val="hybridMultilevel"/>
    <w:tmpl w:val="EA7C57F0"/>
    <w:lvl w:ilvl="0" w:tplc="5AD07548">
      <w:start w:val="3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925B7D"/>
    <w:multiLevelType w:val="hybridMultilevel"/>
    <w:tmpl w:val="7D60292E"/>
    <w:lvl w:ilvl="0" w:tplc="928C7E2A">
      <w:start w:val="200"/>
      <w:numFmt w:val="decimal"/>
      <w:lvlText w:val="%1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780D616C"/>
    <w:multiLevelType w:val="hybridMultilevel"/>
    <w:tmpl w:val="2744C58E"/>
    <w:lvl w:ilvl="0" w:tplc="680CF2C6">
      <w:start w:val="2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A6"/>
    <w:rsid w:val="000118FF"/>
    <w:rsid w:val="00023213"/>
    <w:rsid w:val="00024DB3"/>
    <w:rsid w:val="00036C7A"/>
    <w:rsid w:val="00074E8B"/>
    <w:rsid w:val="000A0B4A"/>
    <w:rsid w:val="000A1385"/>
    <w:rsid w:val="000B1959"/>
    <w:rsid w:val="000B5AAA"/>
    <w:rsid w:val="000B73C4"/>
    <w:rsid w:val="000C4645"/>
    <w:rsid w:val="000D1A13"/>
    <w:rsid w:val="00106255"/>
    <w:rsid w:val="00107396"/>
    <w:rsid w:val="00110DF3"/>
    <w:rsid w:val="001121E3"/>
    <w:rsid w:val="001241C9"/>
    <w:rsid w:val="0012555D"/>
    <w:rsid w:val="001512BC"/>
    <w:rsid w:val="00167161"/>
    <w:rsid w:val="0017286C"/>
    <w:rsid w:val="001868F3"/>
    <w:rsid w:val="001C1D09"/>
    <w:rsid w:val="001C326B"/>
    <w:rsid w:val="001D56C1"/>
    <w:rsid w:val="001E5B7C"/>
    <w:rsid w:val="00206E9B"/>
    <w:rsid w:val="00240A3D"/>
    <w:rsid w:val="002424E5"/>
    <w:rsid w:val="00242C4D"/>
    <w:rsid w:val="002466D7"/>
    <w:rsid w:val="002570D9"/>
    <w:rsid w:val="00257A7D"/>
    <w:rsid w:val="00257D75"/>
    <w:rsid w:val="00260387"/>
    <w:rsid w:val="0029303C"/>
    <w:rsid w:val="002A1B06"/>
    <w:rsid w:val="002E39F7"/>
    <w:rsid w:val="002E5531"/>
    <w:rsid w:val="002E6BED"/>
    <w:rsid w:val="0033059D"/>
    <w:rsid w:val="00347A5F"/>
    <w:rsid w:val="003516E3"/>
    <w:rsid w:val="003608B6"/>
    <w:rsid w:val="0037204F"/>
    <w:rsid w:val="00372F1D"/>
    <w:rsid w:val="003A1306"/>
    <w:rsid w:val="003A5A65"/>
    <w:rsid w:val="003B181C"/>
    <w:rsid w:val="003B7B99"/>
    <w:rsid w:val="003C04E0"/>
    <w:rsid w:val="003D2885"/>
    <w:rsid w:val="003D3395"/>
    <w:rsid w:val="003E09E7"/>
    <w:rsid w:val="003F5856"/>
    <w:rsid w:val="003F5FAA"/>
    <w:rsid w:val="0040644F"/>
    <w:rsid w:val="00421609"/>
    <w:rsid w:val="00424A18"/>
    <w:rsid w:val="00444C37"/>
    <w:rsid w:val="004740E5"/>
    <w:rsid w:val="00492F94"/>
    <w:rsid w:val="00496E5D"/>
    <w:rsid w:val="004A2E26"/>
    <w:rsid w:val="004B561F"/>
    <w:rsid w:val="004E06AB"/>
    <w:rsid w:val="004E18D6"/>
    <w:rsid w:val="004E6980"/>
    <w:rsid w:val="004F5F14"/>
    <w:rsid w:val="005266A3"/>
    <w:rsid w:val="00531E78"/>
    <w:rsid w:val="0054797C"/>
    <w:rsid w:val="00560D49"/>
    <w:rsid w:val="005648A2"/>
    <w:rsid w:val="00570177"/>
    <w:rsid w:val="005C7AFB"/>
    <w:rsid w:val="005D7963"/>
    <w:rsid w:val="005F375C"/>
    <w:rsid w:val="006145BB"/>
    <w:rsid w:val="006573AD"/>
    <w:rsid w:val="00667BF0"/>
    <w:rsid w:val="00681742"/>
    <w:rsid w:val="00684129"/>
    <w:rsid w:val="00693271"/>
    <w:rsid w:val="00693A6C"/>
    <w:rsid w:val="00694C9A"/>
    <w:rsid w:val="006A2E0B"/>
    <w:rsid w:val="006C55A9"/>
    <w:rsid w:val="006F6E6B"/>
    <w:rsid w:val="006F7C5E"/>
    <w:rsid w:val="007239C6"/>
    <w:rsid w:val="00730AA3"/>
    <w:rsid w:val="00757944"/>
    <w:rsid w:val="00765A43"/>
    <w:rsid w:val="00766078"/>
    <w:rsid w:val="0077346A"/>
    <w:rsid w:val="00781D9E"/>
    <w:rsid w:val="00791551"/>
    <w:rsid w:val="007B5EB5"/>
    <w:rsid w:val="007E1195"/>
    <w:rsid w:val="007E5E42"/>
    <w:rsid w:val="0081454E"/>
    <w:rsid w:val="00844C26"/>
    <w:rsid w:val="008467DB"/>
    <w:rsid w:val="00861370"/>
    <w:rsid w:val="0087777B"/>
    <w:rsid w:val="00886856"/>
    <w:rsid w:val="008B6652"/>
    <w:rsid w:val="008D133D"/>
    <w:rsid w:val="008D2EBA"/>
    <w:rsid w:val="008E79FA"/>
    <w:rsid w:val="008F0A27"/>
    <w:rsid w:val="00907B51"/>
    <w:rsid w:val="009115FE"/>
    <w:rsid w:val="009347A5"/>
    <w:rsid w:val="00953A38"/>
    <w:rsid w:val="00964978"/>
    <w:rsid w:val="00981AC8"/>
    <w:rsid w:val="009A20E3"/>
    <w:rsid w:val="009A494C"/>
    <w:rsid w:val="009C57BF"/>
    <w:rsid w:val="009D16BD"/>
    <w:rsid w:val="009D34D2"/>
    <w:rsid w:val="009E7393"/>
    <w:rsid w:val="009F1E5E"/>
    <w:rsid w:val="00A12443"/>
    <w:rsid w:val="00A15488"/>
    <w:rsid w:val="00A1590F"/>
    <w:rsid w:val="00A26201"/>
    <w:rsid w:val="00A408F6"/>
    <w:rsid w:val="00A55B5B"/>
    <w:rsid w:val="00A6251F"/>
    <w:rsid w:val="00A66638"/>
    <w:rsid w:val="00A756A4"/>
    <w:rsid w:val="00AA03B2"/>
    <w:rsid w:val="00AB0FB9"/>
    <w:rsid w:val="00AB3C8A"/>
    <w:rsid w:val="00AC4A99"/>
    <w:rsid w:val="00AE25F5"/>
    <w:rsid w:val="00AE5D38"/>
    <w:rsid w:val="00B12698"/>
    <w:rsid w:val="00B275FD"/>
    <w:rsid w:val="00B33A14"/>
    <w:rsid w:val="00B35545"/>
    <w:rsid w:val="00B3794A"/>
    <w:rsid w:val="00B5289C"/>
    <w:rsid w:val="00B54B98"/>
    <w:rsid w:val="00B55969"/>
    <w:rsid w:val="00B55F91"/>
    <w:rsid w:val="00B61DC1"/>
    <w:rsid w:val="00B76477"/>
    <w:rsid w:val="00B8739D"/>
    <w:rsid w:val="00B87F70"/>
    <w:rsid w:val="00BB2F15"/>
    <w:rsid w:val="00BB3520"/>
    <w:rsid w:val="00BC3F18"/>
    <w:rsid w:val="00C14D80"/>
    <w:rsid w:val="00C20D00"/>
    <w:rsid w:val="00C250D7"/>
    <w:rsid w:val="00C453E3"/>
    <w:rsid w:val="00C500EA"/>
    <w:rsid w:val="00C56E70"/>
    <w:rsid w:val="00C66399"/>
    <w:rsid w:val="00C85FC4"/>
    <w:rsid w:val="00C9795A"/>
    <w:rsid w:val="00CD15CB"/>
    <w:rsid w:val="00CD76E3"/>
    <w:rsid w:val="00CE528F"/>
    <w:rsid w:val="00CF27D9"/>
    <w:rsid w:val="00CF3824"/>
    <w:rsid w:val="00CF4750"/>
    <w:rsid w:val="00CF7EDE"/>
    <w:rsid w:val="00D124A7"/>
    <w:rsid w:val="00D371DF"/>
    <w:rsid w:val="00D574DA"/>
    <w:rsid w:val="00D65611"/>
    <w:rsid w:val="00D906AF"/>
    <w:rsid w:val="00DA68A9"/>
    <w:rsid w:val="00DC0871"/>
    <w:rsid w:val="00DC6106"/>
    <w:rsid w:val="00DC7DE6"/>
    <w:rsid w:val="00DC7E60"/>
    <w:rsid w:val="00DF25CF"/>
    <w:rsid w:val="00E02E0B"/>
    <w:rsid w:val="00E03F98"/>
    <w:rsid w:val="00E05ED5"/>
    <w:rsid w:val="00EC482B"/>
    <w:rsid w:val="00EC7ED9"/>
    <w:rsid w:val="00ED627F"/>
    <w:rsid w:val="00EE1EB6"/>
    <w:rsid w:val="00EE6F83"/>
    <w:rsid w:val="00F11473"/>
    <w:rsid w:val="00F2060D"/>
    <w:rsid w:val="00F379A6"/>
    <w:rsid w:val="00F42E98"/>
    <w:rsid w:val="00F55BA9"/>
    <w:rsid w:val="00F6086F"/>
    <w:rsid w:val="00F620F3"/>
    <w:rsid w:val="00F7031C"/>
    <w:rsid w:val="00F705B0"/>
    <w:rsid w:val="00F74809"/>
    <w:rsid w:val="00F9040E"/>
    <w:rsid w:val="00FA4FB9"/>
    <w:rsid w:val="00FB6567"/>
    <w:rsid w:val="00FC3C30"/>
    <w:rsid w:val="00FC77FF"/>
    <w:rsid w:val="00FE0AB5"/>
    <w:rsid w:val="00FE5934"/>
    <w:rsid w:val="00FE6B8F"/>
    <w:rsid w:val="00FF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A9517"/>
  <w15:chartTrackingRefBased/>
  <w15:docId w15:val="{5D73D59C-C59F-40B8-8319-E7B00A803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4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rsid w:val="00684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1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18D6"/>
    <w:rPr>
      <w:rFonts w:ascii="Segoe UI" w:hAnsi="Segoe UI" w:cs="Segoe UI"/>
      <w:sz w:val="18"/>
      <w:szCs w:val="18"/>
    </w:rPr>
  </w:style>
  <w:style w:type="character" w:customStyle="1" w:styleId="85pt">
    <w:name w:val="Основной текст + 8;5 pt"/>
    <w:basedOn w:val="a0"/>
    <w:rsid w:val="00A55B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6">
    <w:name w:val="Основной текст_"/>
    <w:basedOn w:val="a0"/>
    <w:link w:val="10"/>
    <w:rsid w:val="00A55B5B"/>
    <w:rPr>
      <w:rFonts w:eastAsia="Times New Roman"/>
      <w:sz w:val="20"/>
      <w:szCs w:val="20"/>
      <w:shd w:val="clear" w:color="auto" w:fill="FFFFFF"/>
    </w:rPr>
  </w:style>
  <w:style w:type="paragraph" w:customStyle="1" w:styleId="10">
    <w:name w:val="Основной текст1"/>
    <w:basedOn w:val="a"/>
    <w:link w:val="a6"/>
    <w:rsid w:val="00A55B5B"/>
    <w:pPr>
      <w:widowControl w:val="0"/>
      <w:shd w:val="clear" w:color="auto" w:fill="FFFFFF"/>
      <w:spacing w:after="0" w:line="240" w:lineRule="auto"/>
    </w:pPr>
    <w:rPr>
      <w:rFonts w:eastAsia="Times New Roman"/>
      <w:sz w:val="20"/>
      <w:szCs w:val="20"/>
    </w:rPr>
  </w:style>
  <w:style w:type="paragraph" w:customStyle="1" w:styleId="11">
    <w:name w:val="Абзац списка1"/>
    <w:basedOn w:val="a"/>
    <w:rsid w:val="00A55B5B"/>
    <w:pPr>
      <w:spacing w:after="200" w:line="276" w:lineRule="auto"/>
      <w:ind w:left="720"/>
    </w:pPr>
    <w:rPr>
      <w:rFonts w:ascii="Calibri" w:eastAsia="Times New Roman" w:hAnsi="Calibri" w:cs="Times New Roman"/>
      <w:lang w:eastAsia="ru-RU"/>
    </w:rPr>
  </w:style>
  <w:style w:type="paragraph" w:styleId="2">
    <w:name w:val="Body Text 2"/>
    <w:basedOn w:val="a"/>
    <w:link w:val="20"/>
    <w:rsid w:val="00E02E0B"/>
    <w:pPr>
      <w:spacing w:after="0" w:line="240" w:lineRule="auto"/>
    </w:pPr>
    <w:rPr>
      <w:rFonts w:ascii="Times New Roman" w:eastAsia="Times New Roman" w:hAnsi="Times New Roman" w:cs="Times New Roman"/>
      <w:sz w:val="28"/>
      <w:szCs w:val="18"/>
      <w:lang w:eastAsia="ru-RU"/>
    </w:rPr>
  </w:style>
  <w:style w:type="character" w:customStyle="1" w:styleId="20">
    <w:name w:val="Основной текст 2 Знак"/>
    <w:basedOn w:val="a0"/>
    <w:link w:val="2"/>
    <w:rsid w:val="00E02E0B"/>
    <w:rPr>
      <w:rFonts w:ascii="Times New Roman" w:eastAsia="Times New Roman" w:hAnsi="Times New Roman" w:cs="Times New Roman"/>
      <w:sz w:val="28"/>
      <w:szCs w:val="18"/>
      <w:lang w:eastAsia="ru-RU"/>
    </w:rPr>
  </w:style>
  <w:style w:type="paragraph" w:styleId="a7">
    <w:name w:val="Body Text"/>
    <w:basedOn w:val="a"/>
    <w:link w:val="a8"/>
    <w:uiPriority w:val="99"/>
    <w:unhideWhenUsed/>
    <w:rsid w:val="00E02E0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E02E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8739D"/>
    <w:pPr>
      <w:ind w:left="720"/>
      <w:contextualSpacing/>
    </w:pPr>
  </w:style>
  <w:style w:type="paragraph" w:customStyle="1" w:styleId="aa">
    <w:name w:val="Знак"/>
    <w:basedOn w:val="a"/>
    <w:rsid w:val="004A2E2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No Spacing"/>
    <w:link w:val="ac"/>
    <w:uiPriority w:val="1"/>
    <w:qFormat/>
    <w:rsid w:val="00570177"/>
    <w:pPr>
      <w:spacing w:after="0" w:line="240" w:lineRule="auto"/>
    </w:pPr>
  </w:style>
  <w:style w:type="character" w:customStyle="1" w:styleId="ac">
    <w:name w:val="Без интервала Знак"/>
    <w:link w:val="ab"/>
    <w:uiPriority w:val="1"/>
    <w:rsid w:val="00570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6457D-D649-407E-8F9F-2544F45C7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9447</TotalTime>
  <Pages>8</Pages>
  <Words>1424</Words>
  <Characters>8118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Волошина Е.</dc:creator>
  <cp:keywords/>
  <dc:description/>
  <cp:lastModifiedBy>Номеровченко</cp:lastModifiedBy>
  <cp:revision>101</cp:revision>
  <cp:lastPrinted>2023-10-31T06:10:00Z</cp:lastPrinted>
  <dcterms:created xsi:type="dcterms:W3CDTF">2022-01-10T05:30:00Z</dcterms:created>
  <dcterms:modified xsi:type="dcterms:W3CDTF">2023-11-24T08:01:00Z</dcterms:modified>
</cp:coreProperties>
</file>